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1B" w:rsidRPr="00FD099F" w:rsidRDefault="00FB781B" w:rsidP="007C514A">
      <w:pPr>
        <w:jc w:val="center"/>
        <w:rPr>
          <w:rFonts w:ascii="Calibri" w:hAnsi="Calibri" w:cs="Calibri"/>
          <w:sz w:val="72"/>
          <w:szCs w:val="72"/>
        </w:rPr>
      </w:pPr>
    </w:p>
    <w:p w:rsidR="00FB781B" w:rsidRDefault="00482D3E" w:rsidP="00FF56B9">
      <w:pPr>
        <w:jc w:val="center"/>
        <w:rPr>
          <w:rFonts w:ascii="Calibri" w:hAnsi="Calibri" w:cs="Calibri"/>
          <w:b/>
          <w:bCs/>
          <w:color w:val="2F5496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2F5496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1201222</wp:posOffset>
            </wp:positionH>
            <wp:positionV relativeFrom="paragraph">
              <wp:posOffset>121285</wp:posOffset>
            </wp:positionV>
            <wp:extent cx="3380228" cy="949721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28" cy="94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81B" w:rsidRDefault="00FB781B" w:rsidP="00FF56B9">
      <w:pPr>
        <w:jc w:val="center"/>
        <w:rPr>
          <w:rFonts w:ascii="Calibri" w:hAnsi="Calibri" w:cs="Calibri"/>
          <w:b/>
          <w:bCs/>
          <w:color w:val="2F5496"/>
          <w:sz w:val="72"/>
          <w:szCs w:val="72"/>
        </w:rPr>
      </w:pPr>
    </w:p>
    <w:p w:rsidR="00FB781B" w:rsidRPr="007E02F8" w:rsidRDefault="00FB781B" w:rsidP="007F1440">
      <w:pPr>
        <w:jc w:val="center"/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</w:pPr>
      <w:r w:rsidRPr="007E02F8"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  <w:t xml:space="preserve"> </w:t>
      </w:r>
      <w:r w:rsidR="007F1440" w:rsidRPr="007E02F8"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  <w:t>Operational Programme</w:t>
      </w:r>
      <w:r w:rsidR="007F1440" w:rsidRPr="007E02F8"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  <w:br/>
        <w:t>Smart Growth</w:t>
      </w:r>
    </w:p>
    <w:p w:rsidR="00FB781B" w:rsidRDefault="000D18C4" w:rsidP="00FF56B9">
      <w:pPr>
        <w:jc w:val="center"/>
        <w:rPr>
          <w:rFonts w:ascii="Calibri" w:hAnsi="Calibri" w:cs="Calibri"/>
          <w:b/>
          <w:bCs/>
          <w:color w:val="2F5496"/>
          <w:sz w:val="56"/>
          <w:szCs w:val="56"/>
          <w:lang w:val="en-US"/>
        </w:rPr>
      </w:pPr>
      <w:r>
        <w:rPr>
          <w:rFonts w:ascii="Calibri" w:hAnsi="Calibri" w:cs="Calibri"/>
          <w:b/>
          <w:bCs/>
          <w:color w:val="2F5496"/>
          <w:sz w:val="56"/>
          <w:szCs w:val="56"/>
          <w:lang w:val="en-US"/>
        </w:rPr>
        <w:t>2014-2020</w:t>
      </w:r>
    </w:p>
    <w:p w:rsidR="009D4DE6" w:rsidRPr="007E02F8" w:rsidRDefault="009D4DE6" w:rsidP="009D4DE6">
      <w:pPr>
        <w:rPr>
          <w:rFonts w:ascii="Calibri" w:hAnsi="Calibri" w:cs="Calibri"/>
          <w:b/>
          <w:bCs/>
          <w:color w:val="2F5496"/>
          <w:sz w:val="56"/>
          <w:szCs w:val="56"/>
          <w:lang w:val="en-US"/>
        </w:rPr>
      </w:pPr>
    </w:p>
    <w:p w:rsidR="00FB781B" w:rsidRDefault="007F1440" w:rsidP="00FF56B9">
      <w:pPr>
        <w:jc w:val="center"/>
        <w:rPr>
          <w:rFonts w:ascii="Calibri" w:hAnsi="Calibri" w:cs="Calibri"/>
          <w:b/>
          <w:bCs/>
          <w:color w:val="000000"/>
          <w:sz w:val="31"/>
          <w:szCs w:val="31"/>
          <w:lang w:val="en-US"/>
        </w:rPr>
      </w:pPr>
      <w:r w:rsidRPr="007E02F8">
        <w:rPr>
          <w:rFonts w:ascii="Calibri" w:hAnsi="Calibri" w:cs="Calibri"/>
          <w:b/>
          <w:bCs/>
          <w:color w:val="000000"/>
          <w:sz w:val="31"/>
          <w:szCs w:val="31"/>
          <w:lang w:val="en-US"/>
        </w:rPr>
        <w:t>Application for project co-funding</w:t>
      </w:r>
    </w:p>
    <w:p w:rsidR="000D18C4" w:rsidRPr="007E02F8" w:rsidRDefault="000D18C4" w:rsidP="00FF56B9">
      <w:pPr>
        <w:jc w:val="center"/>
        <w:rPr>
          <w:rFonts w:ascii="Calibri" w:hAnsi="Calibri" w:cs="Calibri"/>
          <w:b/>
          <w:bCs/>
          <w:color w:val="000000"/>
          <w:sz w:val="31"/>
          <w:szCs w:val="31"/>
          <w:lang w:val="en-US"/>
        </w:rPr>
      </w:pPr>
      <w:r w:rsidRPr="00A6060A">
        <w:rPr>
          <w:rFonts w:ascii="Calibri" w:hAnsi="Calibri"/>
          <w:b/>
          <w:color w:val="000000"/>
          <w:sz w:val="31"/>
          <w:szCs w:val="31"/>
          <w:lang w:val="en-GB"/>
        </w:rPr>
        <w:t>within Sectoral Programme</w:t>
      </w:r>
      <w:r>
        <w:rPr>
          <w:rFonts w:ascii="Calibri" w:hAnsi="Calibri"/>
          <w:b/>
          <w:color w:val="000000"/>
          <w:sz w:val="31"/>
          <w:szCs w:val="31"/>
          <w:lang w:val="en-GB"/>
        </w:rPr>
        <w:t xml:space="preserve"> </w:t>
      </w:r>
      <w:r w:rsidR="006A58CD">
        <w:rPr>
          <w:rFonts w:ascii="Calibri" w:hAnsi="Calibri"/>
          <w:b/>
          <w:color w:val="000000"/>
          <w:sz w:val="31"/>
          <w:szCs w:val="31"/>
          <w:lang w:val="en-GB"/>
        </w:rPr>
        <w:t>IUSER</w:t>
      </w:r>
    </w:p>
    <w:p w:rsidR="00FB781B" w:rsidRPr="007E02F8" w:rsidRDefault="00FB781B" w:rsidP="004E16FB">
      <w:pPr>
        <w:pStyle w:val="Akapitzlist"/>
        <w:spacing w:before="120" w:after="120"/>
        <w:rPr>
          <w:rFonts w:ascii="Calibri" w:hAnsi="Calibri" w:cs="Calibri"/>
          <w:b/>
          <w:bCs/>
          <w:sz w:val="26"/>
          <w:szCs w:val="26"/>
          <w:lang w:val="en-US"/>
        </w:rPr>
      </w:pPr>
    </w:p>
    <w:p w:rsidR="00FB781B" w:rsidRPr="007E02F8" w:rsidRDefault="00FB781B" w:rsidP="004E16FB">
      <w:pPr>
        <w:pStyle w:val="Akapitzlist"/>
        <w:spacing w:before="120" w:after="120"/>
        <w:rPr>
          <w:rFonts w:ascii="Calibri" w:hAnsi="Calibri" w:cs="Calibri"/>
          <w:lang w:val="en-US"/>
        </w:rPr>
      </w:pPr>
    </w:p>
    <w:p w:rsidR="00FB781B" w:rsidRPr="007E02F8" w:rsidRDefault="00FB781B" w:rsidP="004E16FB">
      <w:pPr>
        <w:pStyle w:val="Nagwek1"/>
        <w:ind w:left="720"/>
        <w:jc w:val="left"/>
        <w:rPr>
          <w:rFonts w:ascii="Calibri" w:hAnsi="Calibri" w:cs="Calibri"/>
          <w:lang w:val="en-US"/>
        </w:rPr>
      </w:pPr>
    </w:p>
    <w:p w:rsidR="00FB781B" w:rsidRPr="007E02F8" w:rsidRDefault="00FB781B" w:rsidP="004E16FB">
      <w:pPr>
        <w:pStyle w:val="Nagwek1"/>
        <w:spacing w:after="0"/>
        <w:ind w:left="720"/>
        <w:jc w:val="left"/>
        <w:rPr>
          <w:rFonts w:ascii="Calibri" w:hAnsi="Calibri" w:cs="Calibri"/>
          <w:lang w:val="en-US"/>
        </w:rPr>
      </w:pPr>
    </w:p>
    <w:p w:rsidR="00FB781B" w:rsidRPr="007E02F8" w:rsidRDefault="00FB781B" w:rsidP="004E16FB">
      <w:pPr>
        <w:pStyle w:val="Akapitzlist"/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</w:pPr>
    </w:p>
    <w:tbl>
      <w:tblPr>
        <w:tblW w:w="6048" w:type="dxa"/>
        <w:jc w:val="center"/>
        <w:tblBorders>
          <w:top w:val="single" w:sz="26" w:space="0" w:color="FFFFFF"/>
          <w:left w:val="single" w:sz="26" w:space="0" w:color="FFFFFF"/>
          <w:bottom w:val="single" w:sz="26" w:space="0" w:color="FFFFFF"/>
          <w:insideH w:val="single" w:sz="26" w:space="0" w:color="FFFFFF"/>
        </w:tblBorders>
        <w:tblCellMar>
          <w:top w:w="113" w:type="dxa"/>
          <w:left w:w="80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024"/>
        <w:gridCol w:w="3024"/>
      </w:tblGrid>
      <w:tr w:rsidR="00FB781B" w:rsidRPr="003F700F">
        <w:trPr>
          <w:jc w:val="center"/>
        </w:trPr>
        <w:tc>
          <w:tcPr>
            <w:tcW w:w="3024" w:type="dxa"/>
            <w:tcBorders>
              <w:right w:val="nil"/>
            </w:tcBorders>
            <w:shd w:val="clear" w:color="auto" w:fill="0070C0"/>
            <w:tcMar>
              <w:left w:w="80" w:type="dxa"/>
            </w:tcMar>
          </w:tcPr>
          <w:p w:rsidR="00FB781B" w:rsidRPr="009B2C86" w:rsidRDefault="007F1440" w:rsidP="000F0E60">
            <w:pPr>
              <w:pStyle w:val="Nagwek1"/>
              <w:spacing w:after="0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Priority Axis</w:t>
            </w:r>
            <w:r w:rsidR="00FB781B" w:rsidRPr="009B2C86">
              <w:rPr>
                <w:rFonts w:ascii="Calibri" w:hAnsi="Calibri" w:cs="Calibri"/>
                <w:color w:val="FFFFFF"/>
              </w:rPr>
              <w:t xml:space="preserve"> </w:t>
            </w:r>
          </w:p>
        </w:tc>
        <w:tc>
          <w:tcPr>
            <w:tcW w:w="3024" w:type="dxa"/>
            <w:tcBorders>
              <w:left w:val="single" w:sz="26" w:space="0" w:color="FFFFFF"/>
              <w:right w:val="nil"/>
            </w:tcBorders>
            <w:shd w:val="clear" w:color="auto" w:fill="00B0F0"/>
            <w:tcMar>
              <w:left w:w="80" w:type="dxa"/>
            </w:tcMar>
          </w:tcPr>
          <w:p w:rsidR="00FB781B" w:rsidRPr="0015058A" w:rsidRDefault="007F1440" w:rsidP="000F0E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Measure</w:t>
            </w:r>
          </w:p>
        </w:tc>
      </w:tr>
      <w:tr w:rsidR="00FB781B" w:rsidRPr="006A58CD">
        <w:trPr>
          <w:jc w:val="center"/>
        </w:trPr>
        <w:tc>
          <w:tcPr>
            <w:tcW w:w="3024" w:type="dxa"/>
            <w:tcBorders>
              <w:right w:val="nil"/>
            </w:tcBorders>
            <w:tcMar>
              <w:left w:w="80" w:type="dxa"/>
            </w:tcMar>
          </w:tcPr>
          <w:p w:rsidR="00FB781B" w:rsidRPr="007F1440" w:rsidRDefault="007F1440" w:rsidP="007162A6">
            <w:pPr>
              <w:pStyle w:val="Nagwek1"/>
              <w:spacing w:after="0"/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  <w:r w:rsidRPr="007F1440"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  <w:t>Priority Axis I</w:t>
            </w:r>
            <w:r w:rsidR="00FB781B" w:rsidRPr="007F1440"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  <w:t xml:space="preserve">: </w:t>
            </w:r>
          </w:p>
          <w:p w:rsidR="00FB781B" w:rsidRPr="007F1440" w:rsidRDefault="007F1440" w:rsidP="007162A6">
            <w:pPr>
              <w:pStyle w:val="Nagwek1"/>
              <w:spacing w:after="0"/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  <w:r w:rsidRPr="007F1440"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  <w:t>Supporting R&amp;D carried out by enterprises</w:t>
            </w:r>
          </w:p>
        </w:tc>
        <w:tc>
          <w:tcPr>
            <w:tcW w:w="3024" w:type="dxa"/>
            <w:tcBorders>
              <w:left w:val="single" w:sz="26" w:space="0" w:color="FFFFFF"/>
              <w:right w:val="nil"/>
            </w:tcBorders>
            <w:tcMar>
              <w:left w:w="80" w:type="dxa"/>
            </w:tcMar>
          </w:tcPr>
          <w:p w:rsidR="00FB781B" w:rsidRPr="007F1440" w:rsidRDefault="007F1440" w:rsidP="007162A6">
            <w:pPr>
              <w:jc w:val="center"/>
              <w:rPr>
                <w:rFonts w:ascii="Calibri" w:hAnsi="Calibri" w:cs="Calibri"/>
                <w:lang w:val="en-US"/>
              </w:rPr>
            </w:pPr>
            <w:r w:rsidRPr="007F1440">
              <w:rPr>
                <w:rFonts w:ascii="Calibri" w:hAnsi="Calibri" w:cs="Calibri"/>
                <w:sz w:val="22"/>
                <w:szCs w:val="22"/>
                <w:lang w:val="en-US"/>
              </w:rPr>
              <w:t>Measure</w:t>
            </w:r>
            <w:r w:rsidR="00FB781B" w:rsidRPr="007F144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1.2: </w:t>
            </w:r>
          </w:p>
          <w:p w:rsidR="00FB781B" w:rsidRPr="007F1440" w:rsidRDefault="007F1440" w:rsidP="007F1440">
            <w:pPr>
              <w:jc w:val="center"/>
              <w:rPr>
                <w:rFonts w:ascii="Calibri" w:hAnsi="Calibri" w:cs="Calibri"/>
                <w:lang w:val="en-US"/>
              </w:rPr>
            </w:pPr>
            <w:r w:rsidRPr="007F1440">
              <w:rPr>
                <w:rFonts w:ascii="Calibri" w:hAnsi="Calibri" w:cs="Calibri"/>
                <w:sz w:val="22"/>
                <w:szCs w:val="22"/>
                <w:lang w:val="en-US"/>
              </w:rPr>
              <w:t>Sectoral R&amp;D Programmes</w:t>
            </w:r>
          </w:p>
        </w:tc>
      </w:tr>
    </w:tbl>
    <w:p w:rsidR="00FB781B" w:rsidRPr="007F1440" w:rsidRDefault="00FB781B" w:rsidP="006B1064">
      <w:pPr>
        <w:pStyle w:val="Akapitzlist"/>
        <w:ind w:left="0"/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</w:pPr>
    </w:p>
    <w:p w:rsidR="00FB781B" w:rsidRPr="007F1440" w:rsidRDefault="00FB781B" w:rsidP="004E16FB">
      <w:pPr>
        <w:pStyle w:val="Akapitzlist"/>
        <w:rPr>
          <w:rFonts w:ascii="Calibri" w:hAnsi="Calibri" w:cs="Calibri"/>
          <w:sz w:val="22"/>
          <w:szCs w:val="22"/>
          <w:lang w:val="en-US"/>
        </w:rPr>
      </w:pPr>
    </w:p>
    <w:p w:rsidR="00FB781B" w:rsidRPr="007F1440" w:rsidRDefault="00FB781B" w:rsidP="004E16FB">
      <w:pPr>
        <w:pStyle w:val="Akapitzlist"/>
        <w:rPr>
          <w:rFonts w:ascii="Calibri" w:hAnsi="Calibri" w:cs="Calibri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insideH w:val="single" w:sz="24" w:space="0" w:color="FFFFFF"/>
        </w:tblBorders>
        <w:tblCellMar>
          <w:top w:w="170" w:type="dxa"/>
          <w:left w:w="139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3828"/>
        <w:gridCol w:w="3002"/>
        <w:gridCol w:w="2242"/>
      </w:tblGrid>
      <w:tr w:rsidR="00FB781B" w:rsidRPr="006A58CD">
        <w:tc>
          <w:tcPr>
            <w:tcW w:w="3828" w:type="dxa"/>
            <w:tcBorders>
              <w:right w:val="nil"/>
            </w:tcBorders>
            <w:shd w:val="clear" w:color="auto" w:fill="D9D9D9"/>
            <w:tcMar>
              <w:left w:w="139" w:type="dxa"/>
            </w:tcMar>
          </w:tcPr>
          <w:p w:rsidR="00FB781B" w:rsidRPr="007F1440" w:rsidRDefault="00FB781B" w:rsidP="00B3405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00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:rsidR="00FB781B" w:rsidRPr="007F1440" w:rsidRDefault="00FB781B" w:rsidP="00B3405A">
            <w:pPr>
              <w:pStyle w:val="Zawartotabeli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4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9D9D9"/>
          </w:tcPr>
          <w:p w:rsidR="00FB781B" w:rsidRPr="007F1440" w:rsidRDefault="00FB781B" w:rsidP="00B3405A">
            <w:pPr>
              <w:pStyle w:val="Zawartotabeli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B781B" w:rsidRPr="000544D1">
        <w:tc>
          <w:tcPr>
            <w:tcW w:w="3828" w:type="dxa"/>
            <w:tcBorders>
              <w:right w:val="nil"/>
            </w:tcBorders>
            <w:shd w:val="clear" w:color="auto" w:fill="0070C0"/>
            <w:tcMar>
              <w:left w:w="139" w:type="dxa"/>
            </w:tcMar>
          </w:tcPr>
          <w:p w:rsidR="00FB781B" w:rsidRPr="0015058A" w:rsidRDefault="007F1440" w:rsidP="00B3405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Application no.</w:t>
            </w:r>
          </w:p>
        </w:tc>
        <w:tc>
          <w:tcPr>
            <w:tcW w:w="300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:rsidR="00FB781B" w:rsidRPr="0015058A" w:rsidRDefault="007F1440" w:rsidP="00B3405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Date of Submission</w:t>
            </w:r>
            <w:r w:rsidR="00FB781B" w:rsidRPr="0015058A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224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5B9BD5"/>
          </w:tcPr>
          <w:p w:rsidR="00FB781B" w:rsidRPr="000544D1" w:rsidRDefault="000544D1" w:rsidP="00B3405A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 w:rsidRPr="000544D1">
              <w:rPr>
                <w:rFonts w:ascii="Calibri" w:hAnsi="Calibri" w:cs="Calibri"/>
                <w:b/>
                <w:bCs/>
                <w:color w:val="FFFFFF"/>
                <w:lang w:val="en-US"/>
              </w:rPr>
              <w:t>Competition no.</w:t>
            </w:r>
            <w:r w:rsidR="007F1440" w:rsidRPr="000544D1"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</w:t>
            </w:r>
          </w:p>
        </w:tc>
      </w:tr>
    </w:tbl>
    <w:p w:rsidR="00FB781B" w:rsidRPr="000544D1" w:rsidRDefault="00165A8A" w:rsidP="004E16FB">
      <w:pPr>
        <w:pStyle w:val="Akapitzli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537219</wp:posOffset>
            </wp:positionH>
            <wp:positionV relativeFrom="paragraph">
              <wp:posOffset>980877</wp:posOffset>
            </wp:positionV>
            <wp:extent cx="4548249" cy="1058148"/>
            <wp:effectExtent l="0" t="0" r="508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49" cy="105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81B" w:rsidRPr="000544D1" w:rsidRDefault="00FB781B" w:rsidP="004E16FB">
      <w:pPr>
        <w:pStyle w:val="Akapitzlist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FB781B" w:rsidRPr="000544D1" w:rsidRDefault="00FB781B" w:rsidP="0015058A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FB781B" w:rsidRPr="000544D1" w:rsidRDefault="007F1440" w:rsidP="0015058A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="Calibri" w:hAnsi="Calibri" w:cs="Calibri"/>
          <w:b/>
          <w:bCs/>
          <w:sz w:val="32"/>
          <w:szCs w:val="32"/>
          <w:lang w:val="en-US"/>
        </w:rPr>
      </w:pPr>
      <w:r w:rsidRPr="000544D1">
        <w:rPr>
          <w:rFonts w:ascii="Calibri" w:hAnsi="Calibri" w:cs="Calibri"/>
          <w:b/>
          <w:bCs/>
          <w:sz w:val="32"/>
          <w:szCs w:val="32"/>
          <w:lang w:val="en-US"/>
        </w:rPr>
        <w:t>GENERAL INFORMATION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490"/>
        <w:gridCol w:w="818"/>
        <w:gridCol w:w="654"/>
        <w:gridCol w:w="840"/>
        <w:gridCol w:w="1122"/>
        <w:gridCol w:w="654"/>
        <w:gridCol w:w="747"/>
        <w:gridCol w:w="70"/>
        <w:gridCol w:w="491"/>
        <w:gridCol w:w="327"/>
        <w:gridCol w:w="1635"/>
      </w:tblGrid>
      <w:tr w:rsidR="006F2662" w:rsidRPr="000544D1" w:rsidTr="00DD3AF7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2060"/>
          </w:tcPr>
          <w:p w:rsidR="006F2662" w:rsidRPr="000544D1" w:rsidRDefault="006F2662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Podstawowe informacje o projekcie</w:t>
            </w:r>
          </w:p>
        </w:tc>
      </w:tr>
      <w:tr w:rsidR="00FB781B" w:rsidRPr="000544D1" w:rsidTr="006F2662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0544D1" w:rsidRDefault="00FB781B" w:rsidP="006F266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0544D1">
              <w:rPr>
                <w:rFonts w:ascii="Calibri" w:hAnsi="Calibri" w:cs="Calibri"/>
                <w:b/>
                <w:bCs/>
                <w:color w:val="FFFFFF"/>
                <w:lang w:val="en-US"/>
              </w:rPr>
              <w:t>Tytuł projektu</w:t>
            </w:r>
          </w:p>
        </w:tc>
      </w:tr>
      <w:tr w:rsidR="00FB781B" w:rsidRPr="000544D1">
        <w:trPr>
          <w:trHeight w:val="287"/>
          <w:jc w:val="center"/>
        </w:trPr>
        <w:tc>
          <w:tcPr>
            <w:tcW w:w="9810" w:type="dxa"/>
            <w:gridSpan w:val="12"/>
            <w:shd w:val="clear" w:color="auto" w:fill="BDD6EE"/>
          </w:tcPr>
          <w:p w:rsidR="00FB781B" w:rsidRPr="007E02F8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7E02F8">
              <w:rPr>
                <w:rFonts w:ascii="Calibri" w:hAnsi="Calibri" w:cs="Calibri"/>
                <w:b/>
                <w:bCs/>
                <w:sz w:val="22"/>
                <w:szCs w:val="22"/>
              </w:rPr>
              <w:br w:type="page"/>
            </w:r>
            <w:r w:rsidRPr="005077F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Tytuł projektu (PL)</w:t>
            </w:r>
            <w:r w:rsidRPr="005077FF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0544D1">
        <w:trPr>
          <w:trHeight w:val="632"/>
          <w:jc w:val="center"/>
        </w:trPr>
        <w:tc>
          <w:tcPr>
            <w:tcW w:w="9810" w:type="dxa"/>
            <w:gridSpan w:val="12"/>
            <w:shd w:val="clear" w:color="auto" w:fill="FFFFFF"/>
          </w:tcPr>
          <w:p w:rsidR="00FB781B" w:rsidRPr="007E02F8" w:rsidRDefault="00FB781B" w:rsidP="00F70D3E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</w:tc>
      </w:tr>
      <w:tr w:rsidR="00FB781B" w:rsidRPr="00B5271B">
        <w:trPr>
          <w:trHeight w:val="272"/>
          <w:jc w:val="center"/>
        </w:trPr>
        <w:tc>
          <w:tcPr>
            <w:tcW w:w="9810" w:type="dxa"/>
            <w:gridSpan w:val="12"/>
            <w:shd w:val="clear" w:color="auto" w:fill="BDD6EE"/>
          </w:tcPr>
          <w:p w:rsidR="00FB781B" w:rsidRPr="00926CE4" w:rsidRDefault="00FB781B" w:rsidP="00872309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5077F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Project title (EN)</w:t>
            </w:r>
            <w:r w:rsidR="007E02F8" w:rsidRPr="005077F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</w:p>
        </w:tc>
      </w:tr>
      <w:tr w:rsidR="00FB781B" w:rsidRPr="00B5271B">
        <w:trPr>
          <w:trHeight w:val="648"/>
          <w:jc w:val="center"/>
        </w:trPr>
        <w:tc>
          <w:tcPr>
            <w:tcW w:w="9810" w:type="dxa"/>
            <w:gridSpan w:val="12"/>
            <w:shd w:val="clear" w:color="auto" w:fill="FFFFFF"/>
          </w:tcPr>
          <w:p w:rsidR="00FB781B" w:rsidRPr="00926CE4" w:rsidRDefault="00FB781B" w:rsidP="000F0E60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B781B" w:rsidRPr="003F700F">
        <w:trPr>
          <w:trHeight w:val="320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9B2C86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 xml:space="preserve">Akronim </w:t>
            </w:r>
          </w:p>
        </w:tc>
      </w:tr>
      <w:tr w:rsidR="00FB781B" w:rsidRPr="003F700F">
        <w:trPr>
          <w:trHeight w:val="410"/>
          <w:jc w:val="center"/>
        </w:trPr>
        <w:tc>
          <w:tcPr>
            <w:tcW w:w="9810" w:type="dxa"/>
            <w:gridSpan w:val="12"/>
            <w:shd w:val="clear" w:color="auto" w:fill="FFFFFF"/>
          </w:tcPr>
          <w:p w:rsidR="00FB781B" w:rsidRPr="003F700F" w:rsidRDefault="00FB781B" w:rsidP="005329ED">
            <w:pPr>
              <w:jc w:val="both"/>
              <w:rPr>
                <w:rFonts w:ascii="Calibri" w:hAnsi="Calibri" w:cs="Calibri"/>
                <w:i/>
                <w:iCs/>
                <w:color w:val="C00000"/>
              </w:rPr>
            </w:pPr>
          </w:p>
        </w:tc>
      </w:tr>
      <w:tr w:rsidR="00FB781B" w:rsidRPr="003F700F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9B2C86" w:rsidRDefault="00FB781B" w:rsidP="0088304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Streszczenie projektu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9810" w:type="dxa"/>
            <w:gridSpan w:val="12"/>
            <w:shd w:val="clear" w:color="auto" w:fill="BDD6EE"/>
          </w:tcPr>
          <w:p w:rsidR="00FB781B" w:rsidRPr="009B2C86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Streszczenie projektu</w:t>
            </w: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 (PL) </w:t>
            </w:r>
          </w:p>
        </w:tc>
      </w:tr>
      <w:tr w:rsidR="00FB781B" w:rsidRPr="003F700F">
        <w:trPr>
          <w:trHeight w:val="709"/>
          <w:jc w:val="center"/>
        </w:trPr>
        <w:tc>
          <w:tcPr>
            <w:tcW w:w="9810" w:type="dxa"/>
            <w:gridSpan w:val="12"/>
            <w:shd w:val="clear" w:color="auto" w:fill="FFFFFF"/>
          </w:tcPr>
          <w:p w:rsidR="00FB781B" w:rsidRPr="003F700F" w:rsidRDefault="00FB781B" w:rsidP="00F70D3E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B5271B">
        <w:trPr>
          <w:trHeight w:val="272"/>
          <w:jc w:val="center"/>
        </w:trPr>
        <w:tc>
          <w:tcPr>
            <w:tcW w:w="9810" w:type="dxa"/>
            <w:gridSpan w:val="12"/>
            <w:shd w:val="clear" w:color="auto" w:fill="BDD6EE"/>
          </w:tcPr>
          <w:p w:rsidR="00FB781B" w:rsidRPr="00926CE4" w:rsidRDefault="00FB781B" w:rsidP="00872309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926CE4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  <w:lang w:val="en-US"/>
              </w:rPr>
              <w:t xml:space="preserve">Project summary (EN) </w:t>
            </w:r>
          </w:p>
        </w:tc>
      </w:tr>
      <w:tr w:rsidR="00FB781B" w:rsidRPr="00B5271B">
        <w:trPr>
          <w:trHeight w:val="597"/>
          <w:jc w:val="center"/>
        </w:trPr>
        <w:tc>
          <w:tcPr>
            <w:tcW w:w="9810" w:type="dxa"/>
            <w:gridSpan w:val="12"/>
            <w:shd w:val="clear" w:color="auto" w:fill="FFFFFF"/>
          </w:tcPr>
          <w:p w:rsidR="00FB781B" w:rsidRPr="00926CE4" w:rsidRDefault="00FB781B" w:rsidP="000F0E60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  <w:p w:rsidR="00FB781B" w:rsidRPr="00926CE4" w:rsidRDefault="00FB781B" w:rsidP="000F0E60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</w:tc>
      </w:tr>
      <w:tr w:rsidR="00FB781B" w:rsidRPr="003F700F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Klasyfikacja projektu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OECD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3270" w:type="dxa"/>
            <w:gridSpan w:val="3"/>
            <w:shd w:val="clear" w:color="auto" w:fill="DBE5F1"/>
          </w:tcPr>
          <w:p w:rsidR="00FB781B" w:rsidRPr="0015058A" w:rsidRDefault="00FB781B" w:rsidP="000F0E6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15058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–</w:t>
            </w:r>
          </w:p>
          <w:p w:rsidR="00FB781B" w:rsidRPr="003F700F" w:rsidRDefault="00FB781B" w:rsidP="000F0E6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15058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270" w:type="dxa"/>
            <w:gridSpan w:val="4"/>
            <w:shd w:val="clear" w:color="auto" w:fill="DBE5F1"/>
          </w:tcPr>
          <w:p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–</w:t>
            </w:r>
          </w:p>
          <w:p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70" w:type="dxa"/>
            <w:gridSpan w:val="5"/>
            <w:shd w:val="clear" w:color="auto" w:fill="DBE5F1"/>
          </w:tcPr>
          <w:p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–</w:t>
            </w:r>
          </w:p>
          <w:p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3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9B2C86" w:rsidRDefault="00FB781B" w:rsidP="00A23E7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9B2C86">
              <w:rPr>
                <w:rFonts w:ascii="Calibri" w:hAnsi="Calibri" w:cs="Calibri"/>
                <w:i/>
                <w:iCs/>
                <w:color w:val="FFFFFF"/>
                <w:sz w:val="22"/>
                <w:szCs w:val="22"/>
              </w:rPr>
              <w:t>(jeśli dotyczy)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3270" w:type="dxa"/>
            <w:gridSpan w:val="3"/>
            <w:shd w:val="clear" w:color="auto" w:fill="DBE5F1"/>
          </w:tcPr>
          <w:p w:rsidR="00FB781B" w:rsidRPr="009B2C86" w:rsidRDefault="00FB781B" w:rsidP="00A23E7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-poziom 1</w:t>
            </w:r>
          </w:p>
        </w:tc>
        <w:tc>
          <w:tcPr>
            <w:tcW w:w="3270" w:type="dxa"/>
            <w:gridSpan w:val="4"/>
            <w:shd w:val="clear" w:color="auto" w:fill="DBE5F1"/>
          </w:tcPr>
          <w:p w:rsidR="00FB781B" w:rsidRPr="009B2C86" w:rsidRDefault="00FB781B" w:rsidP="00A23E7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-poziom 2</w:t>
            </w:r>
          </w:p>
        </w:tc>
        <w:tc>
          <w:tcPr>
            <w:tcW w:w="3270" w:type="dxa"/>
            <w:gridSpan w:val="5"/>
            <w:shd w:val="clear" w:color="auto" w:fill="DBE5F1"/>
          </w:tcPr>
          <w:p w:rsidR="00FB781B" w:rsidRPr="009B2C86" w:rsidRDefault="00FB781B" w:rsidP="00A23E7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-poziom 3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15058A">
              <w:rPr>
                <w:rFonts w:ascii="Calibri" w:hAnsi="Calibri" w:cs="Calibri"/>
                <w:b/>
                <w:bCs/>
                <w:color w:val="FFFFFF"/>
              </w:rPr>
              <w:t>NABS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5046" w:type="dxa"/>
            <w:gridSpan w:val="7"/>
            <w:shd w:val="clear" w:color="auto" w:fill="C6D9F1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2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</w:tr>
      <w:tr w:rsidR="00FB781B" w:rsidRPr="003F700F">
        <w:trPr>
          <w:trHeight w:val="300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PKD projektu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1962" w:type="dxa"/>
            <w:shd w:val="clear" w:color="auto" w:fill="C6D9F1"/>
          </w:tcPr>
          <w:p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Sekcja</w:t>
            </w:r>
          </w:p>
        </w:tc>
        <w:tc>
          <w:tcPr>
            <w:tcW w:w="1962" w:type="dxa"/>
            <w:gridSpan w:val="3"/>
            <w:shd w:val="clear" w:color="auto" w:fill="C6D9F1"/>
          </w:tcPr>
          <w:p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Dział</w:t>
            </w:r>
          </w:p>
        </w:tc>
        <w:tc>
          <w:tcPr>
            <w:tcW w:w="1962" w:type="dxa"/>
            <w:gridSpan w:val="2"/>
            <w:shd w:val="clear" w:color="auto" w:fill="C6D9F1"/>
          </w:tcPr>
          <w:p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Grupa</w:t>
            </w:r>
          </w:p>
        </w:tc>
        <w:tc>
          <w:tcPr>
            <w:tcW w:w="1962" w:type="dxa"/>
            <w:gridSpan w:val="4"/>
            <w:shd w:val="clear" w:color="auto" w:fill="C6D9F1"/>
          </w:tcPr>
          <w:p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Klasa</w:t>
            </w:r>
          </w:p>
        </w:tc>
        <w:tc>
          <w:tcPr>
            <w:tcW w:w="1962" w:type="dxa"/>
            <w:gridSpan w:val="2"/>
            <w:shd w:val="clear" w:color="auto" w:fill="C6D9F1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Podklasa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1962" w:type="dxa"/>
            <w:shd w:val="clear" w:color="auto" w:fill="FFFFFF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3"/>
            <w:shd w:val="clear" w:color="auto" w:fill="FFFFFF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2"/>
            <w:shd w:val="clear" w:color="auto" w:fill="FFFFFF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4"/>
            <w:shd w:val="clear" w:color="auto" w:fill="FFFFFF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2"/>
            <w:shd w:val="clear" w:color="auto" w:fill="FFFFFF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</w:tr>
      <w:tr w:rsidR="00FB781B" w:rsidRPr="003F700F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MAE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Projekt dotyczy obszaru energetyki </w:t>
            </w:r>
          </w:p>
        </w:tc>
        <w:tc>
          <w:tcPr>
            <w:tcW w:w="2523" w:type="dxa"/>
            <w:gridSpan w:val="3"/>
            <w:shd w:val="clear" w:color="auto" w:fill="FFFFFF"/>
            <w:vAlign w:val="center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523" w:type="dxa"/>
            <w:gridSpan w:val="4"/>
            <w:shd w:val="clear" w:color="auto" w:fill="FFFFFF"/>
            <w:vAlign w:val="center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5046" w:type="dxa"/>
            <w:gridSpan w:val="7"/>
            <w:shd w:val="clear" w:color="auto" w:fill="FFFFFF"/>
          </w:tcPr>
          <w:p w:rsidR="00FB781B" w:rsidRPr="009B2C86" w:rsidRDefault="00FB781B" w:rsidP="00B94704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FB781B" w:rsidRPr="006A58CD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4B53FB" w:rsidRDefault="00883047" w:rsidP="00883047">
            <w:pPr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</w:pPr>
            <w:r w:rsidRPr="00BC48F6">
              <w:rPr>
                <w:rFonts w:ascii="Calibri" w:hAnsi="Calibri"/>
                <w:b/>
                <w:color w:val="FFFFFF" w:themeColor="background1"/>
                <w:lang w:val="en-GB"/>
              </w:rPr>
              <w:t>National Smart Specialisation (KIS) (EN)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:rsidR="00FB781B" w:rsidRPr="00BC48F6" w:rsidRDefault="00883047" w:rsidP="000F0E60">
            <w:pPr>
              <w:rPr>
                <w:rFonts w:ascii="Calibri" w:hAnsi="Calibri" w:cs="Calibri"/>
                <w:color w:val="FFFFFF" w:themeColor="background1"/>
              </w:rPr>
            </w:pPr>
            <w:r w:rsidRPr="006F2662">
              <w:rPr>
                <w:rFonts w:ascii="Calibri" w:hAnsi="Calibri"/>
                <w:color w:val="002060"/>
                <w:lang w:val="en-GB"/>
              </w:rPr>
              <w:t>Smart Specialisation</w:t>
            </w:r>
          </w:p>
        </w:tc>
        <w:tc>
          <w:tcPr>
            <w:tcW w:w="5046" w:type="dxa"/>
            <w:gridSpan w:val="7"/>
            <w:shd w:val="clear" w:color="auto" w:fill="FFFFFF"/>
          </w:tcPr>
          <w:p w:rsidR="00FB781B" w:rsidRPr="00BC48F6" w:rsidRDefault="00FB781B" w:rsidP="000F0E60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</w:p>
        </w:tc>
      </w:tr>
      <w:tr w:rsidR="00FB781B" w:rsidRPr="006A58CD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880665" w:rsidRDefault="00883047" w:rsidP="00123613">
            <w:pPr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 w:rsidRPr="00846E3C">
              <w:rPr>
                <w:rFonts w:ascii="Calibri" w:hAnsi="Calibri"/>
                <w:b/>
                <w:color w:val="FFFFFF"/>
                <w:lang w:val="en-GB"/>
              </w:rPr>
              <w:t xml:space="preserve">Justification of KIS </w:t>
            </w:r>
            <w:r w:rsidRPr="00D73B0D">
              <w:rPr>
                <w:rFonts w:ascii="Calibri" w:hAnsi="Calibri"/>
                <w:b/>
                <w:color w:val="FFFFFF" w:themeColor="background1"/>
                <w:lang w:val="en-GB"/>
              </w:rPr>
              <w:t>selection (EN)</w:t>
            </w:r>
            <w:r w:rsidR="00D73B0D" w:rsidRPr="00D73B0D">
              <w:rPr>
                <w:rFonts w:ascii="Calibri" w:hAnsi="Calibri" w:cs="Calibri"/>
                <w:i/>
                <w:iCs/>
                <w:color w:val="FFFFFF" w:themeColor="background1"/>
                <w:lang w:val="en-GB"/>
              </w:rPr>
              <w:t xml:space="preserve"> </w:t>
            </w:r>
          </w:p>
        </w:tc>
      </w:tr>
      <w:tr w:rsidR="00FB781B" w:rsidRPr="006A58CD">
        <w:trPr>
          <w:trHeight w:val="226"/>
          <w:jc w:val="center"/>
        </w:trPr>
        <w:tc>
          <w:tcPr>
            <w:tcW w:w="9810" w:type="dxa"/>
            <w:gridSpan w:val="12"/>
            <w:shd w:val="clear" w:color="auto" w:fill="FFFFFF"/>
          </w:tcPr>
          <w:p w:rsidR="00FB781B" w:rsidRPr="00880665" w:rsidRDefault="00FB781B" w:rsidP="000F0E60">
            <w:pPr>
              <w:rPr>
                <w:rFonts w:ascii="Calibri" w:hAnsi="Calibri" w:cs="Calibri"/>
                <w:color w:val="002060"/>
                <w:lang w:val="en-US"/>
              </w:rPr>
            </w:pPr>
          </w:p>
        </w:tc>
      </w:tr>
      <w:tr w:rsidR="00FB781B" w:rsidRPr="006A58CD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437C5E" w:rsidRDefault="00FB781B" w:rsidP="00883047">
            <w:pPr>
              <w:rPr>
                <w:rFonts w:ascii="Calibri" w:hAnsi="Calibri" w:cs="Calibri"/>
                <w:color w:val="002060"/>
                <w:lang w:val="en-US"/>
              </w:rPr>
            </w:pPr>
            <w:r w:rsidRPr="00437C5E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>Zakres tematyczny konkursu</w:t>
            </w:r>
            <w:r w:rsidR="00994600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 xml:space="preserve"> </w:t>
            </w:r>
            <w:r w:rsidR="007E02F8" w:rsidRPr="00437C5E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>/</w:t>
            </w:r>
            <w:r w:rsidR="00994600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 xml:space="preserve"> T</w:t>
            </w:r>
            <w:r w:rsidR="00994600" w:rsidRPr="00994600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>hematic scope of the competition</w:t>
            </w:r>
          </w:p>
        </w:tc>
      </w:tr>
      <w:tr w:rsidR="00FB781B" w:rsidRPr="006A58CD">
        <w:trPr>
          <w:trHeight w:val="226"/>
          <w:jc w:val="center"/>
        </w:trPr>
        <w:tc>
          <w:tcPr>
            <w:tcW w:w="9810" w:type="dxa"/>
            <w:gridSpan w:val="12"/>
            <w:shd w:val="clear" w:color="auto" w:fill="FFFFFF"/>
          </w:tcPr>
          <w:p w:rsidR="00FB781B" w:rsidRDefault="00FB781B" w:rsidP="00E26877">
            <w:pPr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  <w:p w:rsidR="00883047" w:rsidRPr="00437C5E" w:rsidRDefault="00883047" w:rsidP="00E26877">
            <w:pPr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</w:tc>
      </w:tr>
      <w:tr w:rsidR="00FB781B" w:rsidRPr="003F700F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9B2C86" w:rsidRDefault="00FB781B" w:rsidP="0088304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Słowa kluczowe</w:t>
            </w:r>
          </w:p>
        </w:tc>
      </w:tr>
      <w:tr w:rsidR="00FB781B" w:rsidRPr="00B5271B">
        <w:trPr>
          <w:trHeight w:val="287"/>
          <w:jc w:val="center"/>
        </w:trPr>
        <w:tc>
          <w:tcPr>
            <w:tcW w:w="4764" w:type="dxa"/>
            <w:gridSpan w:val="5"/>
            <w:shd w:val="clear" w:color="auto" w:fill="BDD6EE"/>
          </w:tcPr>
          <w:p w:rsidR="00FB781B" w:rsidRPr="009B2C86" w:rsidRDefault="00FB781B" w:rsidP="007F685B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br w:type="page"/>
            </w: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Słowa kluczowe (PL)</w:t>
            </w:r>
          </w:p>
          <w:p w:rsidR="00FB781B" w:rsidRPr="009B2C86" w:rsidRDefault="00FB781B" w:rsidP="007F685B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i/>
                <w:iCs/>
                <w:color w:val="1F4E79"/>
              </w:rPr>
            </w:pPr>
          </w:p>
        </w:tc>
        <w:tc>
          <w:tcPr>
            <w:tcW w:w="5046" w:type="dxa"/>
            <w:gridSpan w:val="7"/>
            <w:shd w:val="clear" w:color="auto" w:fill="BDD6EE"/>
          </w:tcPr>
          <w:p w:rsidR="00FB781B" w:rsidRPr="000034E7" w:rsidRDefault="00FB781B" w:rsidP="008A3BC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0034E7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  <w:lang w:val="en-US"/>
              </w:rPr>
              <w:t>Keywords (EN)</w:t>
            </w:r>
          </w:p>
          <w:p w:rsidR="00FB781B" w:rsidRPr="000034E7" w:rsidRDefault="00FB781B" w:rsidP="008A3BC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</w:tr>
      <w:tr w:rsidR="00FB781B" w:rsidRPr="00B5271B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:rsidR="00FB781B" w:rsidRPr="000034E7" w:rsidRDefault="00FB781B" w:rsidP="008A3BCC">
            <w:pPr>
              <w:rPr>
                <w:rFonts w:ascii="Calibri" w:hAnsi="Calibri" w:cs="Calibri"/>
                <w:color w:val="002060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:rsidR="00FB781B" w:rsidRPr="000034E7" w:rsidRDefault="00FB781B" w:rsidP="008A3BCC">
            <w:pPr>
              <w:rPr>
                <w:rFonts w:ascii="Calibri" w:hAnsi="Calibri" w:cs="Calibri"/>
                <w:color w:val="002060"/>
                <w:lang w:val="en-US"/>
              </w:rPr>
            </w:pPr>
          </w:p>
        </w:tc>
      </w:tr>
      <w:tr w:rsidR="00FB781B" w:rsidRPr="00B5271B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B5271B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B5271B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B5271B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3F700F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Miejsce realizacji projektu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2452" w:type="dxa"/>
            <w:gridSpan w:val="2"/>
            <w:shd w:val="clear" w:color="auto" w:fill="C6D9F1"/>
          </w:tcPr>
          <w:p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2312" w:type="dxa"/>
            <w:gridSpan w:val="3"/>
            <w:shd w:val="clear" w:color="auto" w:fill="C6D9F1"/>
          </w:tcPr>
          <w:p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Powiat </w:t>
            </w:r>
          </w:p>
        </w:tc>
        <w:tc>
          <w:tcPr>
            <w:tcW w:w="2593" w:type="dxa"/>
            <w:gridSpan w:val="4"/>
            <w:shd w:val="clear" w:color="auto" w:fill="C6D9F1"/>
          </w:tcPr>
          <w:p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Gmina </w:t>
            </w:r>
          </w:p>
        </w:tc>
        <w:tc>
          <w:tcPr>
            <w:tcW w:w="2453" w:type="dxa"/>
            <w:gridSpan w:val="3"/>
            <w:shd w:val="clear" w:color="auto" w:fill="C6D9F1"/>
          </w:tcPr>
          <w:p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2452" w:type="dxa"/>
            <w:gridSpan w:val="2"/>
            <w:shd w:val="clear" w:color="auto" w:fill="FFFFFF"/>
          </w:tcPr>
          <w:p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312" w:type="dxa"/>
            <w:gridSpan w:val="3"/>
            <w:shd w:val="clear" w:color="auto" w:fill="FFFFFF"/>
          </w:tcPr>
          <w:p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593" w:type="dxa"/>
            <w:gridSpan w:val="4"/>
            <w:shd w:val="clear" w:color="auto" w:fill="FFFFFF"/>
          </w:tcPr>
          <w:p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453" w:type="dxa"/>
            <w:gridSpan w:val="3"/>
            <w:shd w:val="clear" w:color="auto" w:fill="FFFFFF"/>
          </w:tcPr>
          <w:p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>
        <w:trPr>
          <w:trHeight w:val="226"/>
          <w:jc w:val="center"/>
        </w:trPr>
        <w:tc>
          <w:tcPr>
            <w:tcW w:w="3270" w:type="dxa"/>
            <w:gridSpan w:val="3"/>
            <w:shd w:val="clear" w:color="auto" w:fill="C6D9F1"/>
          </w:tcPr>
          <w:p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Ulica</w:t>
            </w:r>
          </w:p>
        </w:tc>
        <w:tc>
          <w:tcPr>
            <w:tcW w:w="3270" w:type="dxa"/>
            <w:gridSpan w:val="4"/>
            <w:shd w:val="clear" w:color="auto" w:fill="C6D9F1"/>
          </w:tcPr>
          <w:p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budynku</w:t>
            </w:r>
          </w:p>
        </w:tc>
        <w:tc>
          <w:tcPr>
            <w:tcW w:w="3270" w:type="dxa"/>
            <w:gridSpan w:val="5"/>
            <w:shd w:val="clear" w:color="auto" w:fill="C6D9F1"/>
          </w:tcPr>
          <w:p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lokalu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:rsidR="00FB781B" w:rsidRPr="003F700F" w:rsidRDefault="00FB781B" w:rsidP="00ED783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Miejsce realizacji projektu</w:t>
            </w:r>
            <w:r w:rsidR="00E26877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="00E26877" w:rsidRPr="00437C5E">
              <w:rPr>
                <w:rFonts w:ascii="Calibri" w:hAnsi="Calibri" w:cs="Calibri"/>
                <w:bCs/>
                <w:color w:val="FFFFFF"/>
              </w:rPr>
              <w:t>(jeśli dotyczy)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2452" w:type="dxa"/>
            <w:gridSpan w:val="2"/>
            <w:shd w:val="clear" w:color="auto" w:fill="C6D9F1"/>
          </w:tcPr>
          <w:p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2312" w:type="dxa"/>
            <w:gridSpan w:val="3"/>
            <w:shd w:val="clear" w:color="auto" w:fill="C6D9F1"/>
          </w:tcPr>
          <w:p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Powiat </w:t>
            </w:r>
          </w:p>
        </w:tc>
        <w:tc>
          <w:tcPr>
            <w:tcW w:w="2593" w:type="dxa"/>
            <w:gridSpan w:val="4"/>
            <w:shd w:val="clear" w:color="auto" w:fill="C6D9F1"/>
          </w:tcPr>
          <w:p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Gmina </w:t>
            </w:r>
          </w:p>
        </w:tc>
        <w:tc>
          <w:tcPr>
            <w:tcW w:w="2453" w:type="dxa"/>
            <w:gridSpan w:val="3"/>
            <w:shd w:val="clear" w:color="auto" w:fill="C6D9F1"/>
          </w:tcPr>
          <w:p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2452" w:type="dxa"/>
            <w:gridSpan w:val="2"/>
            <w:shd w:val="clear" w:color="auto" w:fill="FFFFFF"/>
          </w:tcPr>
          <w:p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312" w:type="dxa"/>
            <w:gridSpan w:val="3"/>
            <w:shd w:val="clear" w:color="auto" w:fill="FFFFFF"/>
          </w:tcPr>
          <w:p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593" w:type="dxa"/>
            <w:gridSpan w:val="4"/>
            <w:shd w:val="clear" w:color="auto" w:fill="FFFFFF"/>
          </w:tcPr>
          <w:p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453" w:type="dxa"/>
            <w:gridSpan w:val="3"/>
            <w:shd w:val="clear" w:color="auto" w:fill="FFFFFF"/>
          </w:tcPr>
          <w:p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>
        <w:trPr>
          <w:trHeight w:val="226"/>
          <w:jc w:val="center"/>
        </w:trPr>
        <w:tc>
          <w:tcPr>
            <w:tcW w:w="3270" w:type="dxa"/>
            <w:gridSpan w:val="3"/>
            <w:shd w:val="clear" w:color="auto" w:fill="C6D9F1"/>
          </w:tcPr>
          <w:p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Ulica</w:t>
            </w:r>
          </w:p>
        </w:tc>
        <w:tc>
          <w:tcPr>
            <w:tcW w:w="3270" w:type="dxa"/>
            <w:gridSpan w:val="4"/>
            <w:shd w:val="clear" w:color="auto" w:fill="C6D9F1"/>
          </w:tcPr>
          <w:p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budynku</w:t>
            </w:r>
          </w:p>
        </w:tc>
        <w:tc>
          <w:tcPr>
            <w:tcW w:w="3270" w:type="dxa"/>
            <w:gridSpan w:val="5"/>
            <w:shd w:val="clear" w:color="auto" w:fill="C6D9F1"/>
          </w:tcPr>
          <w:p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lokalu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Okres realizacji projektu</w:t>
            </w:r>
          </w:p>
        </w:tc>
      </w:tr>
      <w:tr w:rsidR="00FB781B" w:rsidRPr="003F700F">
        <w:trPr>
          <w:trHeight w:val="238"/>
          <w:jc w:val="center"/>
        </w:trPr>
        <w:tc>
          <w:tcPr>
            <w:tcW w:w="6540" w:type="dxa"/>
            <w:gridSpan w:val="7"/>
            <w:shd w:val="clear" w:color="auto" w:fill="C6D9F1"/>
          </w:tcPr>
          <w:p w:rsidR="00FB781B" w:rsidRPr="003F700F" w:rsidRDefault="00FB781B" w:rsidP="003923D6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t xml:space="preserve">Data rozpoczęcia realizacji projektu </w:t>
            </w:r>
          </w:p>
        </w:tc>
        <w:tc>
          <w:tcPr>
            <w:tcW w:w="3270" w:type="dxa"/>
            <w:gridSpan w:val="5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Data zakończenia realizacji projektu </w:t>
            </w:r>
          </w:p>
        </w:tc>
        <w:tc>
          <w:tcPr>
            <w:tcW w:w="3270" w:type="dxa"/>
            <w:gridSpan w:val="5"/>
            <w:shd w:val="clear" w:color="auto" w:fill="FFFFFF"/>
          </w:tcPr>
          <w:p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883047" w:rsidRPr="003F700F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:rsidR="00883047" w:rsidRPr="00C82BB3" w:rsidRDefault="00883047" w:rsidP="000F0E60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3270" w:type="dxa"/>
            <w:gridSpan w:val="5"/>
            <w:shd w:val="clear" w:color="auto" w:fill="FFFFFF"/>
          </w:tcPr>
          <w:p w:rsidR="00883047" w:rsidRPr="003F700F" w:rsidRDefault="00883047" w:rsidP="000F0E60">
            <w:pPr>
              <w:rPr>
                <w:rFonts w:ascii="Calibri" w:hAnsi="Calibri" w:cs="Calibri"/>
                <w:color w:val="002060"/>
              </w:rPr>
            </w:pPr>
            <w:r w:rsidRPr="00A6060A">
              <w:rPr>
                <w:rFonts w:ascii="Calibri" w:eastAsia="Calibri" w:hAnsi="Calibri"/>
                <w:i/>
                <w:sz w:val="22"/>
                <w:szCs w:val="22"/>
                <w:lang w:val="en-GB" w:eastAsia="en-US"/>
              </w:rPr>
              <w:t>Pole wypełniane automatycznie</w:t>
            </w:r>
          </w:p>
        </w:tc>
      </w:tr>
      <w:tr w:rsidR="00FB781B" w:rsidRPr="003F700F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Wpływ projektu na realizację zasady zrównoważonego rozwoju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:rsidR="00FB781B" w:rsidRPr="003F700F" w:rsidRDefault="00FB781B" w:rsidP="008A3BCC">
            <w:pPr>
              <w:pStyle w:val="Akapitzlist"/>
              <w:ind w:left="0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</w:tcPr>
          <w:p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:rsidR="00FB781B" w:rsidRPr="003F700F" w:rsidRDefault="00FB781B" w:rsidP="008A3BCC">
            <w:pPr>
              <w:pStyle w:val="Akapitzlist"/>
              <w:ind w:left="0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</w:tcPr>
          <w:p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9810" w:type="dxa"/>
            <w:gridSpan w:val="12"/>
            <w:shd w:val="clear" w:color="auto" w:fill="C6D9F1"/>
          </w:tcPr>
          <w:p w:rsidR="00FB781B" w:rsidRPr="003F700F" w:rsidRDefault="00FB781B" w:rsidP="00123613">
            <w:pPr>
              <w:rPr>
                <w:rFonts w:ascii="Calibri" w:hAnsi="Calibri" w:cs="Calibri"/>
                <w:i/>
                <w:iCs/>
                <w:color w:val="C0000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</w:rPr>
              <w:t>Uzasadnienie</w:t>
            </w:r>
            <w:r w:rsidR="002D1FDB">
              <w:rPr>
                <w:rFonts w:ascii="Calibri" w:hAnsi="Calibri" w:cs="Calibri"/>
                <w:b/>
                <w:bCs/>
                <w:color w:val="002060"/>
              </w:rPr>
              <w:t xml:space="preserve"> i </w:t>
            </w:r>
            <w:r w:rsidR="00AF4408">
              <w:rPr>
                <w:rFonts w:ascii="Calibri" w:hAnsi="Calibri" w:cs="Calibri"/>
                <w:b/>
                <w:bCs/>
                <w:color w:val="002060"/>
              </w:rPr>
              <w:t>wskaźniki</w:t>
            </w:r>
            <w:r w:rsidRPr="00C82BB3">
              <w:rPr>
                <w:rFonts w:ascii="Calibri" w:hAnsi="Calibri" w:cs="Calibri"/>
                <w:b/>
                <w:bCs/>
                <w:color w:val="002060"/>
              </w:rPr>
              <w:t xml:space="preserve"> </w:t>
            </w:r>
          </w:p>
        </w:tc>
      </w:tr>
      <w:tr w:rsidR="00FB781B" w:rsidRPr="003F700F">
        <w:trPr>
          <w:trHeight w:val="226"/>
          <w:jc w:val="center"/>
        </w:trPr>
        <w:tc>
          <w:tcPr>
            <w:tcW w:w="9810" w:type="dxa"/>
            <w:gridSpan w:val="12"/>
            <w:shd w:val="clear" w:color="auto" w:fill="FFFFFF"/>
          </w:tcPr>
          <w:p w:rsidR="00FB781B" w:rsidRPr="003F700F" w:rsidRDefault="00FB781B" w:rsidP="004C3517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  <w:p w:rsidR="00FB781B" w:rsidRPr="003F700F" w:rsidRDefault="00FB781B" w:rsidP="004C3517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  <w:p w:rsidR="00FB781B" w:rsidRPr="003F700F" w:rsidRDefault="00FB781B" w:rsidP="004C3517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</w:tc>
      </w:tr>
      <w:tr w:rsidR="00FB781B" w:rsidRPr="003F700F" w:rsidTr="003963B9">
        <w:trPr>
          <w:trHeight w:val="226"/>
          <w:jc w:val="center"/>
        </w:trPr>
        <w:tc>
          <w:tcPr>
            <w:tcW w:w="6540" w:type="dxa"/>
            <w:gridSpan w:val="7"/>
            <w:tcBorders>
              <w:bottom w:val="single" w:sz="4" w:space="0" w:color="auto"/>
            </w:tcBorders>
            <w:shd w:val="clear" w:color="auto" w:fill="C6D9F1"/>
          </w:tcPr>
          <w:p w:rsidR="00FB781B" w:rsidRPr="003F700F" w:rsidRDefault="00FB781B" w:rsidP="008A3BCC">
            <w:pPr>
              <w:pStyle w:val="Akapitzlist"/>
              <w:ind w:left="0"/>
              <w:rPr>
                <w:rFonts w:ascii="Calibri" w:hAnsi="Calibri" w:cs="Calibri"/>
                <w:i/>
                <w:iCs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koncentruje się na gospodarce niskoemisyjnej i odporności na zmiany klimatu</w:t>
            </w:r>
          </w:p>
        </w:tc>
        <w:tc>
          <w:tcPr>
            <w:tcW w:w="163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3963B9" w:rsidRPr="003F700F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:rsidR="003963B9" w:rsidRPr="003963B9" w:rsidRDefault="003963B9" w:rsidP="003963B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3963B9">
              <w:rPr>
                <w:rFonts w:ascii="Calibri" w:hAnsi="Calibri" w:cs="Calibri"/>
                <w:b/>
                <w:bCs/>
                <w:color w:val="FFFFFF" w:themeColor="background1"/>
              </w:rPr>
              <w:t>Generowanie dochodu</w:t>
            </w:r>
          </w:p>
        </w:tc>
      </w:tr>
      <w:tr w:rsidR="003963B9" w:rsidRPr="003F700F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:rsidR="003963B9" w:rsidRPr="00C82BB3" w:rsidRDefault="003963B9" w:rsidP="003963B9">
            <w:pPr>
              <w:pStyle w:val="Akapitzlist"/>
              <w:ind w:left="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t>Projekt jest projektem generującym dochód w rozumieniu art. 61 Rozporządzenia nr 1303/2013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</w:tcPr>
          <w:p w:rsidR="003963B9" w:rsidRPr="00C82BB3" w:rsidRDefault="003963B9" w:rsidP="003963B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sym w:font="Wingdings" w:char="F0A8"/>
            </w: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t xml:space="preserve"> tak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3963B9" w:rsidRPr="00C82BB3" w:rsidRDefault="003963B9" w:rsidP="003963B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sym w:font="Wingdings" w:char="F0A8"/>
            </w: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t xml:space="preserve"> nie</w:t>
            </w:r>
          </w:p>
        </w:tc>
      </w:tr>
    </w:tbl>
    <w:p w:rsidR="00DD5ED3" w:rsidRPr="00DD5ED3" w:rsidRDefault="00DD5ED3" w:rsidP="00DD5ED3">
      <w:pPr>
        <w:rPr>
          <w:vanish/>
        </w:rPr>
      </w:pPr>
    </w:p>
    <w:p w:rsidR="00FB781B" w:rsidRDefault="00FB781B" w:rsidP="00E025C2">
      <w:pPr>
        <w:pStyle w:val="Akapitzlist"/>
        <w:spacing w:before="240" w:after="200" w:line="276" w:lineRule="auto"/>
        <w:ind w:left="0"/>
        <w:rPr>
          <w:rFonts w:ascii="Calibri" w:hAnsi="Calibri" w:cs="Calibri"/>
        </w:rPr>
        <w:sectPr w:rsidR="00FB781B" w:rsidSect="00F323F9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781B" w:rsidRDefault="00FB781B" w:rsidP="00E025C2">
      <w:pPr>
        <w:pStyle w:val="Akapitzlist"/>
        <w:spacing w:before="240" w:after="200" w:line="276" w:lineRule="auto"/>
        <w:ind w:left="0"/>
        <w:rPr>
          <w:rFonts w:ascii="Calibri" w:hAnsi="Calibri" w:cs="Calibri"/>
        </w:rPr>
      </w:pPr>
    </w:p>
    <w:p w:rsidR="00FB781B" w:rsidRPr="006C06C7" w:rsidRDefault="00FB781B" w:rsidP="00E025C2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I.</w:t>
      </w:r>
      <w:r w:rsidRPr="006C06C7">
        <w:rPr>
          <w:rFonts w:ascii="Calibri" w:hAnsi="Calibri" w:cs="Calibri"/>
          <w:b/>
          <w:bCs/>
          <w:sz w:val="32"/>
          <w:szCs w:val="32"/>
        </w:rPr>
        <w:t>a. Kosztorys wykonania projektu</w:t>
      </w:r>
      <w:r w:rsidR="00883047">
        <w:rPr>
          <w:rFonts w:ascii="Calibri" w:hAnsi="Calibri" w:cs="Calibri"/>
          <w:b/>
          <w:bCs/>
          <w:sz w:val="32"/>
          <w:szCs w:val="32"/>
        </w:rPr>
        <w:t xml:space="preserve"> (PL)</w:t>
      </w:r>
    </w:p>
    <w:tbl>
      <w:tblPr>
        <w:tblW w:w="152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1217"/>
        <w:gridCol w:w="692"/>
        <w:gridCol w:w="1112"/>
        <w:gridCol w:w="1202"/>
        <w:gridCol w:w="656"/>
        <w:gridCol w:w="1247"/>
        <w:gridCol w:w="1236"/>
        <w:gridCol w:w="1272"/>
        <w:gridCol w:w="905"/>
        <w:gridCol w:w="1365"/>
        <w:gridCol w:w="1842"/>
        <w:gridCol w:w="2052"/>
      </w:tblGrid>
      <w:tr w:rsidR="00FB781B">
        <w:trPr>
          <w:trHeight w:val="634"/>
        </w:trPr>
        <w:tc>
          <w:tcPr>
            <w:tcW w:w="437" w:type="dxa"/>
            <w:vMerge w:val="restart"/>
            <w:shd w:val="clear" w:color="auto" w:fill="0070C0"/>
            <w:vAlign w:val="center"/>
          </w:tcPr>
          <w:p w:rsidR="00FB781B" w:rsidRPr="009B2C86" w:rsidRDefault="00FB781B" w:rsidP="009B2C86">
            <w:pPr>
              <w:pStyle w:val="Akapitzlist"/>
              <w:spacing w:before="240" w:after="200" w:line="276" w:lineRule="auto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1217" w:type="dxa"/>
            <w:vMerge w:val="restart"/>
            <w:shd w:val="clear" w:color="auto" w:fill="0070C0"/>
            <w:vAlign w:val="center"/>
          </w:tcPr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Nazwa konsorcjanta</w:t>
            </w:r>
          </w:p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shd w:val="clear" w:color="auto" w:fill="0070C0"/>
            <w:vAlign w:val="center"/>
          </w:tcPr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Status</w:t>
            </w:r>
          </w:p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17" w:type="dxa"/>
            <w:gridSpan w:val="4"/>
            <w:shd w:val="clear" w:color="auto" w:fill="0070C0"/>
          </w:tcPr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Badania przemysłowe</w:t>
            </w:r>
          </w:p>
        </w:tc>
        <w:tc>
          <w:tcPr>
            <w:tcW w:w="4778" w:type="dxa"/>
            <w:gridSpan w:val="4"/>
            <w:shd w:val="clear" w:color="auto" w:fill="0070C0"/>
          </w:tcPr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Prace rozwojowe</w:t>
            </w:r>
          </w:p>
        </w:tc>
        <w:tc>
          <w:tcPr>
            <w:tcW w:w="3894" w:type="dxa"/>
            <w:gridSpan w:val="2"/>
            <w:shd w:val="clear" w:color="auto" w:fill="0070C0"/>
          </w:tcPr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Podwykonawstwo</w:t>
            </w:r>
          </w:p>
        </w:tc>
      </w:tr>
      <w:tr w:rsidR="00FB781B">
        <w:trPr>
          <w:trHeight w:val="1601"/>
        </w:trPr>
        <w:tc>
          <w:tcPr>
            <w:tcW w:w="437" w:type="dxa"/>
            <w:vMerge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17" w:type="dxa"/>
            <w:vMerge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  <w:vMerge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  <w:shd w:val="clear" w:color="auto" w:fill="0070C0"/>
          </w:tcPr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kwalifikowalne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02" w:type="dxa"/>
            <w:shd w:val="clear" w:color="auto" w:fill="0070C0"/>
          </w:tcPr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Dofinansowanie NCBR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656" w:type="dxa"/>
            <w:shd w:val="clear" w:color="auto" w:fill="0070C0"/>
          </w:tcPr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Środki własne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47" w:type="dxa"/>
            <w:shd w:val="clear" w:color="auto" w:fill="0070C0"/>
          </w:tcPr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Dofinansowanie 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NCBR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[%]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36" w:type="dxa"/>
            <w:shd w:val="clear" w:color="auto" w:fill="0070C0"/>
          </w:tcPr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kwalifikowalne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[PLN]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72" w:type="dxa"/>
            <w:shd w:val="clear" w:color="auto" w:fill="0070C0"/>
          </w:tcPr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Dofinansowanie NCBR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0070C0"/>
          </w:tcPr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Środki własne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365" w:type="dxa"/>
            <w:shd w:val="clear" w:color="auto" w:fill="0070C0"/>
          </w:tcPr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Dofinansowanie 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NCBR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[%]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0070C0"/>
          </w:tcPr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podwykonawstwa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52" w:type="dxa"/>
            <w:shd w:val="clear" w:color="auto" w:fill="0070C0"/>
          </w:tcPr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podwykonawstwa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[%]</w:t>
            </w:r>
          </w:p>
          <w:p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FB781B">
        <w:trPr>
          <w:trHeight w:val="542"/>
        </w:trPr>
        <w:tc>
          <w:tcPr>
            <w:tcW w:w="437" w:type="dxa"/>
          </w:tcPr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17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>
        <w:trPr>
          <w:trHeight w:val="542"/>
        </w:trPr>
        <w:tc>
          <w:tcPr>
            <w:tcW w:w="437" w:type="dxa"/>
          </w:tcPr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17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>
        <w:trPr>
          <w:trHeight w:val="542"/>
        </w:trPr>
        <w:tc>
          <w:tcPr>
            <w:tcW w:w="437" w:type="dxa"/>
          </w:tcPr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17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>
        <w:trPr>
          <w:trHeight w:val="542"/>
        </w:trPr>
        <w:tc>
          <w:tcPr>
            <w:tcW w:w="437" w:type="dxa"/>
          </w:tcPr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17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>
        <w:trPr>
          <w:trHeight w:val="542"/>
        </w:trPr>
        <w:tc>
          <w:tcPr>
            <w:tcW w:w="437" w:type="dxa"/>
          </w:tcPr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217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>
        <w:trPr>
          <w:trHeight w:val="542"/>
        </w:trPr>
        <w:tc>
          <w:tcPr>
            <w:tcW w:w="2346" w:type="dxa"/>
            <w:gridSpan w:val="3"/>
            <w:shd w:val="clear" w:color="auto" w:fill="B8CCE4"/>
            <w:vAlign w:val="center"/>
          </w:tcPr>
          <w:p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color w:val="C00000"/>
              </w:rPr>
            </w:pPr>
            <w:r w:rsidRPr="009B2C86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1112" w:type="dxa"/>
            <w:shd w:val="clear" w:color="auto" w:fill="B8CCE4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  <w:shd w:val="clear" w:color="auto" w:fill="B8CCE4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  <w:shd w:val="clear" w:color="auto" w:fill="B8CCE4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  <w:tcBorders>
              <w:tl2br w:val="single" w:sz="4" w:space="0" w:color="auto"/>
              <w:tr2bl w:val="single" w:sz="4" w:space="0" w:color="auto"/>
            </w:tcBorders>
            <w:shd w:val="clear" w:color="auto" w:fill="B8CCE4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  <w:shd w:val="clear" w:color="auto" w:fill="B8CCE4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  <w:shd w:val="clear" w:color="auto" w:fill="B8CCE4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  <w:shd w:val="clear" w:color="auto" w:fill="B8CCE4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  <w:tcBorders>
              <w:tl2br w:val="single" w:sz="4" w:space="0" w:color="auto"/>
              <w:tr2bl w:val="single" w:sz="4" w:space="0" w:color="auto"/>
            </w:tcBorders>
            <w:shd w:val="clear" w:color="auto" w:fill="B8CCE4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  <w:shd w:val="clear" w:color="auto" w:fill="B8CCE4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B8CCE4"/>
          </w:tcPr>
          <w:p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</w:tbl>
    <w:p w:rsidR="00FB781B" w:rsidRPr="003F700F" w:rsidRDefault="00FB781B" w:rsidP="00581293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 w:cs="Calibri"/>
          <w:b/>
          <w:bCs/>
          <w:color w:val="C00000"/>
          <w:sz w:val="32"/>
          <w:szCs w:val="32"/>
        </w:rPr>
        <w:sectPr w:rsidR="00FB781B" w:rsidRPr="003F700F" w:rsidSect="00E7149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B781B" w:rsidRPr="006F2662" w:rsidRDefault="006F2662" w:rsidP="006F2662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WNIOSKODAWCA</w:t>
      </w:r>
      <w:r w:rsidR="00FB781B" w:rsidRPr="00C82B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83047">
        <w:rPr>
          <w:rFonts w:ascii="Calibri" w:hAnsi="Calibri" w:cs="Calibri"/>
          <w:b/>
          <w:bCs/>
          <w:sz w:val="32"/>
          <w:szCs w:val="32"/>
        </w:rPr>
        <w:t>(PL)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2729"/>
        <w:gridCol w:w="531"/>
        <w:gridCol w:w="1276"/>
        <w:gridCol w:w="1219"/>
      </w:tblGrid>
      <w:tr w:rsidR="006F2662" w:rsidRPr="003F700F" w:rsidTr="00DD3AF7">
        <w:trPr>
          <w:trHeight w:val="332"/>
          <w:jc w:val="center"/>
        </w:trPr>
        <w:tc>
          <w:tcPr>
            <w:tcW w:w="9810" w:type="dxa"/>
            <w:gridSpan w:val="5"/>
            <w:shd w:val="clear" w:color="auto" w:fill="002060"/>
          </w:tcPr>
          <w:p w:rsidR="006F2662" w:rsidRPr="009B2C86" w:rsidRDefault="006F2662" w:rsidP="0088304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Informacje o Wnioskodawcy</w:t>
            </w:r>
          </w:p>
        </w:tc>
      </w:tr>
      <w:tr w:rsidR="00FB781B" w:rsidRPr="003F700F" w:rsidTr="006F2662">
        <w:trPr>
          <w:trHeight w:val="332"/>
          <w:jc w:val="center"/>
        </w:trPr>
        <w:tc>
          <w:tcPr>
            <w:tcW w:w="9810" w:type="dxa"/>
            <w:gridSpan w:val="5"/>
            <w:shd w:val="clear" w:color="auto" w:fill="0070C0"/>
          </w:tcPr>
          <w:p w:rsidR="00FB781B" w:rsidRPr="009B2C86" w:rsidRDefault="00FB781B" w:rsidP="006F266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 xml:space="preserve">Typ Wnioskodawcy </w:t>
            </w:r>
          </w:p>
        </w:tc>
      </w:tr>
      <w:tr w:rsidR="00FB781B" w:rsidRPr="003F700F">
        <w:trPr>
          <w:trHeight w:val="332"/>
          <w:jc w:val="center"/>
        </w:trPr>
        <w:tc>
          <w:tcPr>
            <w:tcW w:w="6784" w:type="dxa"/>
            <w:gridSpan w:val="2"/>
            <w:shd w:val="clear" w:color="auto" w:fill="8DB3E2"/>
          </w:tcPr>
          <w:p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Wnioskodawca indywidualny</w:t>
            </w:r>
            <w:r w:rsidRPr="009B2C8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ab/>
            </w: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>
        <w:trPr>
          <w:trHeight w:val="332"/>
          <w:jc w:val="center"/>
        </w:trPr>
        <w:tc>
          <w:tcPr>
            <w:tcW w:w="6784" w:type="dxa"/>
            <w:gridSpan w:val="2"/>
            <w:shd w:val="clear" w:color="auto" w:fill="8DB3E2"/>
          </w:tcPr>
          <w:p w:rsidR="00FB781B" w:rsidRPr="009B2C86" w:rsidRDefault="00FB781B" w:rsidP="007E258A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Konsorcjum przedsiębiorstw</w:t>
            </w: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>
        <w:trPr>
          <w:trHeight w:val="332"/>
          <w:jc w:val="center"/>
        </w:trPr>
        <w:tc>
          <w:tcPr>
            <w:tcW w:w="9810" w:type="dxa"/>
            <w:gridSpan w:val="5"/>
            <w:shd w:val="clear" w:color="auto" w:fill="0070C0"/>
          </w:tcPr>
          <w:p w:rsidR="00FB781B" w:rsidRPr="009B2C86" w:rsidRDefault="00FB781B" w:rsidP="0088304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Dane identyfikacyjne – Wnioskodawcy/Lidera Konsorcjum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Nazwa 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Nazwa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883047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883047" w:rsidRPr="009B2C86" w:rsidRDefault="00883047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880665">
              <w:rPr>
                <w:rFonts w:ascii="Calibri" w:hAnsi="Calibr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883047" w:rsidRPr="009B2C86" w:rsidRDefault="00883047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siedziby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Miejscowość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394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7E258A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KRS/ CEIDG / inny rejestr 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D3321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74743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PKD głównej działalności Wnioskodawcy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74743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Status przedsiębiorcy 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332"/>
          <w:jc w:val="center"/>
        </w:trPr>
        <w:tc>
          <w:tcPr>
            <w:tcW w:w="9810" w:type="dxa"/>
            <w:gridSpan w:val="5"/>
            <w:shd w:val="clear" w:color="auto" w:fill="8DB3E2"/>
          </w:tcPr>
          <w:p w:rsidR="00FB781B" w:rsidRPr="009B2C86" w:rsidRDefault="00FB781B" w:rsidP="00D9176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 wyznaczona do kontaktu 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upoważniona do reprezentacji Wnioskodawcy 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/>
          </w:tcPr>
          <w:p w:rsidR="00FB781B" w:rsidRPr="003F700F" w:rsidRDefault="00FB781B" w:rsidP="00E26877">
            <w:pPr>
              <w:jc w:val="both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Pełnomocnictwo do reprezentacji Wnioskodawcy </w:t>
            </w:r>
            <w:r w:rsidR="00F7425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–</w:t>
            </w: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Załącznik w formacie pdf</w:t>
            </w:r>
            <w:r w:rsidR="00134F7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- </w:t>
            </w:r>
            <w:r w:rsidR="00134F72" w:rsidRPr="008C7119">
              <w:rPr>
                <w:rFonts w:ascii="Calibri" w:hAnsi="Calibri"/>
                <w:bCs/>
                <w:i/>
                <w:iCs/>
                <w:color w:val="002060"/>
                <w:sz w:val="22"/>
                <w:szCs w:val="22"/>
                <w:lang w:eastAsia="en-US"/>
              </w:rPr>
              <w:t>jeśli dotyczy.</w:t>
            </w:r>
          </w:p>
        </w:tc>
      </w:tr>
      <w:tr w:rsidR="00FB781B" w:rsidRPr="003F700F" w:rsidTr="00DD3AF7">
        <w:trPr>
          <w:trHeight w:val="287"/>
          <w:jc w:val="center"/>
        </w:trPr>
        <w:tc>
          <w:tcPr>
            <w:tcW w:w="9810" w:type="dxa"/>
            <w:gridSpan w:val="5"/>
            <w:shd w:val="clear" w:color="auto" w:fill="002060"/>
          </w:tcPr>
          <w:p w:rsidR="00FB781B" w:rsidRPr="009B2C86" w:rsidRDefault="00FB781B" w:rsidP="0088304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Pomoc publiczna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7315" w:type="dxa"/>
            <w:gridSpan w:val="3"/>
            <w:shd w:val="clear" w:color="auto" w:fill="8DB3E2"/>
          </w:tcPr>
          <w:p w:rsidR="00FB781B" w:rsidRPr="009B2C86" w:rsidRDefault="00FB781B" w:rsidP="000F395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Czy przedsiębiorca występuje o udzielenie pomocy publicznej?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581293">
        <w:trPr>
          <w:trHeight w:val="287"/>
          <w:jc w:val="center"/>
        </w:trPr>
        <w:tc>
          <w:tcPr>
            <w:tcW w:w="7315" w:type="dxa"/>
            <w:gridSpan w:val="3"/>
            <w:shd w:val="clear" w:color="auto" w:fill="8DB3E2"/>
          </w:tcPr>
          <w:p w:rsidR="00FB781B" w:rsidRPr="009B2C86" w:rsidRDefault="00FB781B" w:rsidP="00A40A1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Kategorie pomocy publicznej 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FB781B" w:rsidRPr="00EB73E0" w:rsidRDefault="00FB781B" w:rsidP="00A40A1E">
            <w:pPr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:rsidR="00FB781B" w:rsidRPr="003F700F" w:rsidRDefault="00FB781B" w:rsidP="00E26877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badania przemysłowe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>
        <w:trPr>
          <w:trHeight w:val="1348"/>
          <w:jc w:val="center"/>
        </w:trPr>
        <w:tc>
          <w:tcPr>
            <w:tcW w:w="7315" w:type="dxa"/>
            <w:gridSpan w:val="3"/>
            <w:shd w:val="clear" w:color="auto" w:fill="C6D9F1"/>
          </w:tcPr>
          <w:p w:rsidR="00FB781B" w:rsidRPr="003F700F" w:rsidRDefault="00FB781B" w:rsidP="00844A5D">
            <w:pPr>
              <w:numPr>
                <w:ilvl w:val="0"/>
                <w:numId w:val="3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:rsidR="00FB781B" w:rsidRDefault="00FB781B" w:rsidP="00844A5D">
            <w:pPr>
              <w:pStyle w:val="Akapitzlist"/>
              <w:numPr>
                <w:ilvl w:val="0"/>
                <w:numId w:val="6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:rsidR="00FB781B" w:rsidRDefault="00E26877" w:rsidP="008C7119">
            <w:pPr>
              <w:pStyle w:val="Akapitzlist"/>
              <w:numPr>
                <w:ilvl w:val="0"/>
                <w:numId w:val="6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>
        <w:trPr>
          <w:trHeight w:val="1029"/>
          <w:jc w:val="center"/>
        </w:trPr>
        <w:tc>
          <w:tcPr>
            <w:tcW w:w="7315" w:type="dxa"/>
            <w:gridSpan w:val="3"/>
            <w:shd w:val="clear" w:color="auto" w:fill="C6D9F1"/>
          </w:tcPr>
          <w:p w:rsidR="00FB781B" w:rsidRPr="003F700F" w:rsidRDefault="00FB781B" w:rsidP="00844A5D">
            <w:pPr>
              <w:numPr>
                <w:ilvl w:val="0"/>
                <w:numId w:val="3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Wyniki projektu </w:t>
            </w:r>
            <w:r w:rsidR="00E26877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="00E26877"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szeroko rozpowszechniane</w:t>
            </w:r>
            <w:r w:rsidR="00E2687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="00E26877" w:rsidRPr="00E26877">
              <w:rPr>
                <w:rFonts w:ascii="Calibri" w:hAnsi="Calibri" w:cs="Calibri"/>
                <w:color w:val="002060"/>
                <w:sz w:val="22"/>
                <w:szCs w:val="22"/>
              </w:rPr>
              <w:t>i w okresie 3 lat od zakończenia projektu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  <w:p w:rsidR="00FB781B" w:rsidRDefault="00FB781B" w:rsidP="00844A5D">
            <w:pPr>
              <w:numPr>
                <w:ilvl w:val="0"/>
                <w:numId w:val="7"/>
              </w:numPr>
              <w:ind w:hanging="31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:rsidR="00FB781B" w:rsidRDefault="00FB781B" w:rsidP="00844A5D">
            <w:pPr>
              <w:numPr>
                <w:ilvl w:val="0"/>
                <w:numId w:val="7"/>
              </w:numPr>
              <w:ind w:hanging="31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, która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:rsidR="00FB781B" w:rsidRDefault="00FB781B" w:rsidP="00844A5D">
            <w:pPr>
              <w:numPr>
                <w:ilvl w:val="0"/>
                <w:numId w:val="7"/>
              </w:numPr>
              <w:ind w:hanging="31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AF38EA">
        <w:trPr>
          <w:trHeight w:val="204"/>
          <w:jc w:val="center"/>
        </w:trPr>
        <w:tc>
          <w:tcPr>
            <w:tcW w:w="9810" w:type="dxa"/>
            <w:gridSpan w:val="5"/>
            <w:shd w:val="clear" w:color="auto" w:fill="8DB3E2"/>
          </w:tcPr>
          <w:p w:rsidR="00FB781B" w:rsidRPr="00AF38EA" w:rsidRDefault="00FB781B" w:rsidP="00123613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D5629A">
        <w:trPr>
          <w:trHeight w:val="364"/>
          <w:jc w:val="center"/>
        </w:trPr>
        <w:tc>
          <w:tcPr>
            <w:tcW w:w="9810" w:type="dxa"/>
            <w:gridSpan w:val="5"/>
            <w:shd w:val="clear" w:color="auto" w:fill="FFFFFF"/>
          </w:tcPr>
          <w:p w:rsidR="00FB781B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  <w:p w:rsidR="00FB781B" w:rsidRPr="00D5629A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>
        <w:trPr>
          <w:trHeight w:val="350"/>
          <w:jc w:val="center"/>
        </w:trPr>
        <w:tc>
          <w:tcPr>
            <w:tcW w:w="9810" w:type="dxa"/>
            <w:gridSpan w:val="5"/>
            <w:shd w:val="clear" w:color="auto" w:fill="8DB3E2"/>
          </w:tcPr>
          <w:p w:rsidR="00FB781B" w:rsidRPr="003F700F" w:rsidRDefault="00FB781B" w:rsidP="000F395D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>
        <w:trPr>
          <w:trHeight w:val="1049"/>
          <w:jc w:val="center"/>
        </w:trPr>
        <w:tc>
          <w:tcPr>
            <w:tcW w:w="7315" w:type="dxa"/>
            <w:gridSpan w:val="3"/>
            <w:shd w:val="clear" w:color="auto" w:fill="C6D9F1"/>
          </w:tcPr>
          <w:p w:rsidR="00FB781B" w:rsidRDefault="00FB781B" w:rsidP="00844A5D">
            <w:pPr>
              <w:numPr>
                <w:ilvl w:val="0"/>
                <w:numId w:val="10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:rsidR="00FB781B" w:rsidRDefault="00FB781B" w:rsidP="00844A5D">
            <w:pPr>
              <w:pStyle w:val="Akapitzlist"/>
              <w:numPr>
                <w:ilvl w:val="0"/>
                <w:numId w:val="8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:rsidR="00FB781B" w:rsidRDefault="00FD7DAF" w:rsidP="00994600">
            <w:pPr>
              <w:pStyle w:val="Akapitzlist"/>
              <w:numPr>
                <w:ilvl w:val="0"/>
                <w:numId w:val="8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>
        <w:trPr>
          <w:trHeight w:val="1049"/>
          <w:jc w:val="center"/>
        </w:trPr>
        <w:tc>
          <w:tcPr>
            <w:tcW w:w="7315" w:type="dxa"/>
            <w:gridSpan w:val="3"/>
            <w:shd w:val="clear" w:color="auto" w:fill="C6D9F1"/>
          </w:tcPr>
          <w:p w:rsidR="00FB781B" w:rsidRDefault="00FB781B" w:rsidP="00844A5D">
            <w:pPr>
              <w:numPr>
                <w:ilvl w:val="0"/>
                <w:numId w:val="10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Wyniki projektu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szeroko rozpowszechniane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 w okresie 3 lat od zakończenia projektu:</w:t>
            </w:r>
          </w:p>
          <w:p w:rsidR="00FB781B" w:rsidRDefault="00FB781B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:rsidR="00FB781B" w:rsidRDefault="00FB781B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, która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:rsidR="00FB781B" w:rsidRDefault="00FB781B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>
        <w:trPr>
          <w:trHeight w:val="380"/>
          <w:jc w:val="center"/>
        </w:trPr>
        <w:tc>
          <w:tcPr>
            <w:tcW w:w="9810" w:type="dxa"/>
            <w:gridSpan w:val="5"/>
            <w:shd w:val="clear" w:color="auto" w:fill="95B3D7"/>
          </w:tcPr>
          <w:p w:rsidR="00FB781B" w:rsidRPr="00C82BB3" w:rsidRDefault="00FB781B" w:rsidP="00123613">
            <w:pPr>
              <w:rPr>
                <w:rFonts w:ascii="Calibri" w:hAnsi="Calibri" w:cs="Calibri"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3F700F">
        <w:trPr>
          <w:trHeight w:val="697"/>
          <w:jc w:val="center"/>
        </w:trPr>
        <w:tc>
          <w:tcPr>
            <w:tcW w:w="9810" w:type="dxa"/>
            <w:gridSpan w:val="5"/>
            <w:shd w:val="clear" w:color="auto" w:fill="FFFFFF"/>
          </w:tcPr>
          <w:p w:rsidR="00FB781B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  <w:p w:rsidR="00FB781B" w:rsidRPr="00C82BB3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</w:tbl>
    <w:p w:rsidR="00FB781B" w:rsidRDefault="00FB781B" w:rsidP="005077FF">
      <w:pPr>
        <w:spacing w:before="240" w:after="200" w:line="276" w:lineRule="auto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3260"/>
        <w:gridCol w:w="1276"/>
        <w:gridCol w:w="1219"/>
      </w:tblGrid>
      <w:tr w:rsidR="00FB781B" w:rsidRPr="003F700F" w:rsidTr="00183CB8">
        <w:trPr>
          <w:trHeight w:val="332"/>
          <w:jc w:val="center"/>
        </w:trPr>
        <w:tc>
          <w:tcPr>
            <w:tcW w:w="9810" w:type="dxa"/>
            <w:gridSpan w:val="4"/>
            <w:shd w:val="clear" w:color="auto" w:fill="002060"/>
          </w:tcPr>
          <w:p w:rsidR="00FB781B" w:rsidRPr="009B2C86" w:rsidRDefault="00906CEB" w:rsidP="00C0521A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</w:t>
            </w:r>
            <w:r w:rsidR="00FB781B" w:rsidRPr="009B2C86">
              <w:rPr>
                <w:rFonts w:ascii="Calibri" w:hAnsi="Calibri" w:cs="Calibri"/>
                <w:b/>
                <w:bCs/>
                <w:color w:val="FFFFFF"/>
              </w:rPr>
              <w:t>a. Dane identyfikacyjne członka Konsorcjum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Nazwa 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Nazwa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120D9C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120D9C" w:rsidRPr="009B2C86" w:rsidRDefault="00120D9C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880665">
              <w:rPr>
                <w:rFonts w:ascii="Calibri" w:hAnsi="Calibr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120D9C" w:rsidRPr="009B2C86" w:rsidRDefault="00120D9C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siedziby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Miejscowość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KRS 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065B3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PKD głównej działalności </w:t>
            </w:r>
            <w:r w:rsidR="00065B3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członka Konsorcjum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br w:type="page"/>
              <w:t>Forma własności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Status przedsiębiorcy 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332"/>
          <w:jc w:val="center"/>
        </w:trPr>
        <w:tc>
          <w:tcPr>
            <w:tcW w:w="9810" w:type="dxa"/>
            <w:gridSpan w:val="4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 wyznaczona do kontaktu 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:rsidR="00FB781B" w:rsidRPr="009B2C86" w:rsidRDefault="00FB781B" w:rsidP="00065B3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upoważniona do reprezentacji </w:t>
            </w:r>
            <w:r w:rsidR="00065B3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członka Konsorcjum</w:t>
            </w:r>
            <w:r w:rsidR="00065B32"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9810" w:type="dxa"/>
            <w:gridSpan w:val="4"/>
            <w:shd w:val="clear" w:color="auto" w:fill="FFFFFF"/>
          </w:tcPr>
          <w:p w:rsidR="00FB781B" w:rsidRPr="003F700F" w:rsidRDefault="00FB781B" w:rsidP="00F74252">
            <w:pPr>
              <w:jc w:val="both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Pełnomocnictwo do reprezentacji </w:t>
            </w:r>
            <w:r w:rsidR="00F7425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członka Konsorcjum</w:t>
            </w:r>
            <w:r w:rsidR="00F74252"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F7425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–</w:t>
            </w: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Załącznik w formacie pdf</w:t>
            </w:r>
            <w:r w:rsidR="00994600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134F7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– </w:t>
            </w:r>
            <w:r w:rsidR="00134F72" w:rsidRPr="008C7119">
              <w:rPr>
                <w:rFonts w:ascii="Calibri" w:hAnsi="Calibri"/>
                <w:bCs/>
                <w:i/>
                <w:iCs/>
                <w:color w:val="002060"/>
                <w:sz w:val="22"/>
                <w:szCs w:val="22"/>
                <w:lang w:eastAsia="en-US"/>
              </w:rPr>
              <w:t>jeśli dotyczy.</w:t>
            </w:r>
          </w:p>
        </w:tc>
      </w:tr>
      <w:tr w:rsidR="00FB781B" w:rsidRPr="003F700F" w:rsidTr="00DD3AF7">
        <w:trPr>
          <w:trHeight w:val="287"/>
          <w:jc w:val="center"/>
        </w:trPr>
        <w:tc>
          <w:tcPr>
            <w:tcW w:w="9810" w:type="dxa"/>
            <w:gridSpan w:val="4"/>
            <w:shd w:val="clear" w:color="auto" w:fill="002060"/>
          </w:tcPr>
          <w:p w:rsidR="00FB781B" w:rsidRPr="009B2C86" w:rsidRDefault="00FB781B" w:rsidP="000C5E3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2a. Pomoc pub</w:t>
            </w:r>
            <w:r w:rsidRPr="00DD3AF7">
              <w:rPr>
                <w:rFonts w:ascii="Calibri" w:hAnsi="Calibri" w:cs="Calibri"/>
                <w:b/>
                <w:bCs/>
                <w:color w:val="FFFFFF"/>
                <w:shd w:val="clear" w:color="auto" w:fill="002060"/>
              </w:rPr>
              <w:t>liczna</w:t>
            </w:r>
          </w:p>
        </w:tc>
      </w:tr>
      <w:tr w:rsidR="00FB781B" w:rsidRPr="003F700F">
        <w:trPr>
          <w:trHeight w:val="287"/>
          <w:jc w:val="center"/>
        </w:trPr>
        <w:tc>
          <w:tcPr>
            <w:tcW w:w="7315" w:type="dxa"/>
            <w:gridSpan w:val="2"/>
            <w:shd w:val="clear" w:color="auto" w:fill="8DB3E2"/>
          </w:tcPr>
          <w:p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Czy przedsiębiorca występuje o udzielenie pomocy publicznej?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D7DAF" w:rsidRPr="00581293" w:rsidTr="00437C5E">
        <w:tblPrEx>
          <w:shd w:val="clear" w:color="auto" w:fill="FFFFFF"/>
        </w:tblPrEx>
        <w:trPr>
          <w:trHeight w:val="287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FD7DAF" w:rsidRPr="00EB73E0" w:rsidRDefault="00FD7DAF" w:rsidP="00437C5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B73E0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Kategorie pomocy publicznej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DAF" w:rsidRPr="00EB73E0" w:rsidRDefault="00FD7DAF" w:rsidP="00437C5E">
            <w:pPr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</w:p>
        </w:tc>
      </w:tr>
      <w:tr w:rsidR="00FB781B" w:rsidRPr="003F700F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:rsidR="00FB781B" w:rsidRPr="003F700F" w:rsidRDefault="00FB781B" w:rsidP="00FD7DAF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badania przemysłowe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>
        <w:trPr>
          <w:trHeight w:val="1348"/>
          <w:jc w:val="center"/>
        </w:trPr>
        <w:tc>
          <w:tcPr>
            <w:tcW w:w="7315" w:type="dxa"/>
            <w:gridSpan w:val="2"/>
            <w:shd w:val="clear" w:color="auto" w:fill="C6D9F1"/>
          </w:tcPr>
          <w:p w:rsidR="00FB781B" w:rsidRPr="003F700F" w:rsidRDefault="00FB781B" w:rsidP="005B6BE2">
            <w:pPr>
              <w:numPr>
                <w:ilvl w:val="0"/>
                <w:numId w:val="34"/>
              </w:numPr>
              <w:ind w:hanging="40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:rsidR="00FB781B" w:rsidRDefault="00FB781B" w:rsidP="00844A5D">
            <w:pPr>
              <w:pStyle w:val="Akapitzlist"/>
              <w:numPr>
                <w:ilvl w:val="0"/>
                <w:numId w:val="17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:rsidR="00FB781B" w:rsidRDefault="00FD7DAF" w:rsidP="00994600">
            <w:pPr>
              <w:pStyle w:val="Akapitzlist"/>
              <w:numPr>
                <w:ilvl w:val="0"/>
                <w:numId w:val="17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>
        <w:trPr>
          <w:trHeight w:val="1029"/>
          <w:jc w:val="center"/>
        </w:trPr>
        <w:tc>
          <w:tcPr>
            <w:tcW w:w="7315" w:type="dxa"/>
            <w:gridSpan w:val="2"/>
            <w:shd w:val="clear" w:color="auto" w:fill="C6D9F1"/>
          </w:tcPr>
          <w:p w:rsidR="00FB781B" w:rsidRPr="003F700F" w:rsidRDefault="00FB781B" w:rsidP="005B6BE2">
            <w:pPr>
              <w:numPr>
                <w:ilvl w:val="0"/>
                <w:numId w:val="34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Wyniki projektu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szeroko rozpowszechniane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 w okresie 3 lat od zakończenia projektu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  <w:p w:rsidR="00FB781B" w:rsidRDefault="00FB781B" w:rsidP="00844A5D">
            <w:pPr>
              <w:numPr>
                <w:ilvl w:val="0"/>
                <w:numId w:val="18"/>
              </w:numPr>
              <w:ind w:hanging="388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:rsidR="00FB781B" w:rsidRDefault="00FB781B" w:rsidP="00844A5D">
            <w:pPr>
              <w:numPr>
                <w:ilvl w:val="0"/>
                <w:numId w:val="18"/>
              </w:numPr>
              <w:ind w:hanging="388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, która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:rsidR="00FB781B" w:rsidRDefault="00FB781B" w:rsidP="00844A5D">
            <w:pPr>
              <w:numPr>
                <w:ilvl w:val="0"/>
                <w:numId w:val="18"/>
              </w:numPr>
              <w:ind w:hanging="388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D5629A">
        <w:trPr>
          <w:trHeight w:val="356"/>
          <w:jc w:val="center"/>
        </w:trPr>
        <w:tc>
          <w:tcPr>
            <w:tcW w:w="9810" w:type="dxa"/>
            <w:gridSpan w:val="4"/>
            <w:shd w:val="clear" w:color="auto" w:fill="95B3D7"/>
          </w:tcPr>
          <w:p w:rsidR="00FB781B" w:rsidRPr="00D5629A" w:rsidRDefault="00FB781B" w:rsidP="00872309">
            <w:pPr>
              <w:rPr>
                <w:rFonts w:ascii="Calibri" w:hAnsi="Calibri" w:cs="Calibri"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D5629A">
        <w:trPr>
          <w:trHeight w:val="358"/>
          <w:jc w:val="center"/>
        </w:trPr>
        <w:tc>
          <w:tcPr>
            <w:tcW w:w="9810" w:type="dxa"/>
            <w:gridSpan w:val="4"/>
          </w:tcPr>
          <w:p w:rsidR="00FB781B" w:rsidRPr="00D5629A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>
        <w:trPr>
          <w:trHeight w:val="350"/>
          <w:jc w:val="center"/>
        </w:trPr>
        <w:tc>
          <w:tcPr>
            <w:tcW w:w="9810" w:type="dxa"/>
            <w:gridSpan w:val="4"/>
            <w:shd w:val="clear" w:color="auto" w:fill="8DB3E2"/>
          </w:tcPr>
          <w:p w:rsidR="00FB781B" w:rsidRPr="003F700F" w:rsidRDefault="00FB781B" w:rsidP="003C1CC1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>
        <w:trPr>
          <w:trHeight w:val="1049"/>
          <w:jc w:val="center"/>
        </w:trPr>
        <w:tc>
          <w:tcPr>
            <w:tcW w:w="7315" w:type="dxa"/>
            <w:gridSpan w:val="2"/>
            <w:shd w:val="clear" w:color="auto" w:fill="C6D9F1"/>
          </w:tcPr>
          <w:p w:rsidR="00FB781B" w:rsidRPr="003F700F" w:rsidRDefault="00FB781B" w:rsidP="005B6BE2">
            <w:pPr>
              <w:numPr>
                <w:ilvl w:val="0"/>
                <w:numId w:val="35"/>
              </w:numPr>
              <w:ind w:left="596" w:hanging="283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:rsidR="00FB781B" w:rsidRDefault="00FB781B" w:rsidP="00844A5D">
            <w:pPr>
              <w:pStyle w:val="Akapitzlist"/>
              <w:numPr>
                <w:ilvl w:val="0"/>
                <w:numId w:val="19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:rsidR="00FB781B" w:rsidRDefault="00FD7DAF" w:rsidP="00994600">
            <w:pPr>
              <w:pStyle w:val="Akapitzlist"/>
              <w:numPr>
                <w:ilvl w:val="0"/>
                <w:numId w:val="19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:rsidTr="00882AF7">
        <w:trPr>
          <w:trHeight w:val="694"/>
          <w:jc w:val="center"/>
        </w:trPr>
        <w:tc>
          <w:tcPr>
            <w:tcW w:w="7315" w:type="dxa"/>
            <w:gridSpan w:val="2"/>
            <w:shd w:val="clear" w:color="auto" w:fill="C6D9F1"/>
          </w:tcPr>
          <w:p w:rsidR="00FB781B" w:rsidRPr="003F700F" w:rsidRDefault="00FB781B" w:rsidP="005B6BE2">
            <w:pPr>
              <w:numPr>
                <w:ilvl w:val="0"/>
                <w:numId w:val="35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Wyniki projektu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="00FD7DAF"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szeroko rozpowszechniane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 w okresie 3 lat od zakończenia projektu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  <w:p w:rsidR="00FB781B" w:rsidRDefault="00FB781B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:rsidR="00FB781B" w:rsidRDefault="00FB781B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, która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:rsidR="00FB781B" w:rsidRDefault="00FB781B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781B" w:rsidRPr="003F700F" w:rsidRDefault="00FB781B" w:rsidP="003C1CC1">
            <w:pPr>
              <w:ind w:left="720"/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B781B" w:rsidRPr="003F700F" w:rsidRDefault="00FB781B" w:rsidP="003C1CC1">
            <w:pPr>
              <w:ind w:left="720"/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D5629A">
        <w:trPr>
          <w:trHeight w:val="356"/>
          <w:jc w:val="center"/>
        </w:trPr>
        <w:tc>
          <w:tcPr>
            <w:tcW w:w="9810" w:type="dxa"/>
            <w:gridSpan w:val="4"/>
            <w:shd w:val="clear" w:color="auto" w:fill="95B3D7"/>
          </w:tcPr>
          <w:p w:rsidR="00FB781B" w:rsidRPr="00D5629A" w:rsidRDefault="00FB781B" w:rsidP="00872309">
            <w:pPr>
              <w:rPr>
                <w:rFonts w:ascii="Calibri" w:hAnsi="Calibri" w:cs="Calibri"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D5629A">
        <w:trPr>
          <w:trHeight w:val="356"/>
          <w:jc w:val="center"/>
        </w:trPr>
        <w:tc>
          <w:tcPr>
            <w:tcW w:w="9810" w:type="dxa"/>
            <w:gridSpan w:val="4"/>
          </w:tcPr>
          <w:p w:rsidR="00FB781B" w:rsidRPr="00D5629A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</w:tbl>
    <w:p w:rsidR="00A073E8" w:rsidRPr="00A073E8" w:rsidRDefault="00A073E8" w:rsidP="00A073E8">
      <w:pPr>
        <w:pStyle w:val="Akapitzlist"/>
        <w:spacing w:after="200" w:line="276" w:lineRule="auto"/>
        <w:ind w:left="284" w:right="-426"/>
        <w:rPr>
          <w:rFonts w:ascii="Calibri" w:hAnsi="Calibri" w:cs="Calibri"/>
          <w:i/>
          <w:iCs/>
          <w:color w:val="FF0000"/>
          <w:lang w:val="en-GB"/>
        </w:rPr>
      </w:pPr>
    </w:p>
    <w:p w:rsidR="00FB781B" w:rsidRPr="006D7A02" w:rsidRDefault="00FB781B" w:rsidP="002D574D">
      <w:pPr>
        <w:pStyle w:val="Akapitzlist"/>
        <w:numPr>
          <w:ilvl w:val="0"/>
          <w:numId w:val="1"/>
        </w:numPr>
        <w:spacing w:after="200" w:line="276" w:lineRule="auto"/>
        <w:ind w:left="284" w:right="-426" w:hanging="142"/>
        <w:rPr>
          <w:rFonts w:ascii="Calibri" w:hAnsi="Calibri" w:cs="Calibri"/>
          <w:i/>
          <w:iCs/>
          <w:color w:val="FF0000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>PROJECT PURPOSE AND JUSTIFICATION/INFORMATION ABOUT THE PROJECT</w:t>
      </w:r>
      <w:r w:rsidR="00120D9C">
        <w:rPr>
          <w:rFonts w:ascii="Calibri" w:hAnsi="Calibri" w:cs="Calibri"/>
          <w:b/>
          <w:bCs/>
          <w:sz w:val="32"/>
          <w:szCs w:val="32"/>
          <w:lang w:val="en-GB"/>
        </w:rPr>
        <w:t xml:space="preserve"> (EN)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605"/>
        <w:gridCol w:w="184"/>
        <w:gridCol w:w="1446"/>
        <w:gridCol w:w="1596"/>
        <w:gridCol w:w="294"/>
        <w:gridCol w:w="1418"/>
        <w:gridCol w:w="42"/>
        <w:gridCol w:w="219"/>
        <w:gridCol w:w="1525"/>
      </w:tblGrid>
      <w:tr w:rsidR="00FB781B" w:rsidRPr="006A58CD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002060"/>
          </w:tcPr>
          <w:p w:rsidR="00FB781B" w:rsidRPr="006D7A02" w:rsidRDefault="00FB781B" w:rsidP="00872309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Short description of the </w:t>
            </w:r>
            <w:r w:rsidR="00BB7F75">
              <w:rPr>
                <w:rFonts w:ascii="Calibri" w:hAnsi="Calibri" w:cs="Calibri"/>
                <w:b/>
                <w:bCs/>
                <w:color w:val="FFFFFF"/>
                <w:lang w:val="en-GB"/>
              </w:rPr>
              <w:t>p</w:t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roject  </w:t>
            </w:r>
          </w:p>
        </w:tc>
      </w:tr>
      <w:tr w:rsidR="00FB781B" w:rsidRPr="006A58CD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8768C5">
            <w:pPr>
              <w:rPr>
                <w:rFonts w:ascii="Calibri" w:hAnsi="Calibri"/>
                <w:i/>
                <w:iCs/>
                <w:color w:val="C00000"/>
                <w:lang w:val="en-GB" w:eastAsia="en-US"/>
              </w:rPr>
            </w:pPr>
          </w:p>
          <w:p w:rsidR="00FB781B" w:rsidRPr="006D7A02" w:rsidRDefault="00FB781B" w:rsidP="008768C5">
            <w:pPr>
              <w:rPr>
                <w:rFonts w:ascii="Calibri" w:hAnsi="Calibri"/>
                <w:i/>
                <w:iCs/>
                <w:color w:val="C00000"/>
                <w:lang w:val="en-GB" w:eastAsia="en-US"/>
              </w:rPr>
            </w:pPr>
          </w:p>
        </w:tc>
      </w:tr>
      <w:tr w:rsidR="00FB781B" w:rsidRPr="006D7A02" w:rsidTr="00AD7BA0">
        <w:trPr>
          <w:trHeight w:val="287"/>
          <w:jc w:val="center"/>
        </w:trPr>
        <w:tc>
          <w:tcPr>
            <w:tcW w:w="9810" w:type="dxa"/>
            <w:gridSpan w:val="10"/>
            <w:shd w:val="clear" w:color="auto" w:fill="002060"/>
          </w:tcPr>
          <w:p w:rsidR="00FB781B" w:rsidRPr="006D7A02" w:rsidRDefault="00120D9C" w:rsidP="00120D9C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  <w:lang w:val="en-GB"/>
              </w:rPr>
            </w:pPr>
            <w:r w:rsidRPr="00A6060A">
              <w:rPr>
                <w:rFonts w:ascii="Calibri" w:hAnsi="Calibri"/>
                <w:b/>
                <w:color w:val="FFFFFF"/>
                <w:lang w:val="en-GB"/>
              </w:rPr>
              <w:t>Identification of market demand</w:t>
            </w:r>
          </w:p>
        </w:tc>
      </w:tr>
      <w:tr w:rsidR="00FB781B" w:rsidRPr="006A58CD" w:rsidTr="00AD7BA0">
        <w:trPr>
          <w:trHeight w:val="258"/>
          <w:jc w:val="center"/>
        </w:trPr>
        <w:tc>
          <w:tcPr>
            <w:tcW w:w="9810" w:type="dxa"/>
            <w:gridSpan w:val="10"/>
            <w:shd w:val="clear" w:color="auto" w:fill="C6D9F1"/>
          </w:tcPr>
          <w:p w:rsidR="00FB781B" w:rsidRPr="006D7A02" w:rsidRDefault="00FB781B" w:rsidP="00872309">
            <w:pPr>
              <w:jc w:val="both"/>
              <w:rPr>
                <w:rFonts w:ascii="Calibri" w:hAnsi="Calibri" w:cs="Calibri"/>
                <w:lang w:val="en-GB"/>
              </w:rPr>
            </w:pPr>
            <w:r w:rsidRPr="00882AF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Market demand for project results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6A58CD" w:rsidTr="00AD7BA0">
        <w:trPr>
          <w:trHeight w:val="418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F77A08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 w:rsidP="00F77A08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B5271B" w:rsidTr="00AD7BA0">
        <w:trPr>
          <w:trHeight w:val="282"/>
          <w:jc w:val="center"/>
        </w:trPr>
        <w:tc>
          <w:tcPr>
            <w:tcW w:w="9810" w:type="dxa"/>
            <w:gridSpan w:val="10"/>
            <w:shd w:val="clear" w:color="auto" w:fill="C6D9F1"/>
          </w:tcPr>
          <w:p w:rsidR="00FB781B" w:rsidRPr="006D7A02" w:rsidRDefault="00FB781B" w:rsidP="00872309">
            <w:pPr>
              <w:jc w:val="both"/>
              <w:rPr>
                <w:rFonts w:ascii="Calibri" w:hAnsi="Calibri" w:cs="Calibri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Target market specification </w:t>
            </w:r>
          </w:p>
        </w:tc>
      </w:tr>
      <w:tr w:rsidR="00FB781B" w:rsidRPr="00B5271B" w:rsidTr="00AD7BA0">
        <w:trPr>
          <w:trHeight w:val="386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F77A08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 w:rsidP="00F77A08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:rsidTr="00AD7BA0">
        <w:trPr>
          <w:trHeight w:val="249"/>
          <w:jc w:val="center"/>
        </w:trPr>
        <w:tc>
          <w:tcPr>
            <w:tcW w:w="9810" w:type="dxa"/>
            <w:gridSpan w:val="10"/>
            <w:shd w:val="clear" w:color="auto" w:fill="C6D9F1"/>
          </w:tcPr>
          <w:p w:rsidR="00FB781B" w:rsidRPr="006D7A02" w:rsidRDefault="00FB781B" w:rsidP="00872309">
            <w:pPr>
              <w:jc w:val="both"/>
              <w:rPr>
                <w:rFonts w:ascii="Calibri" w:hAnsi="Calibri" w:cs="Calibri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Competition </w:t>
            </w:r>
          </w:p>
        </w:tc>
      </w:tr>
      <w:tr w:rsidR="00FB781B" w:rsidRPr="006D7A02" w:rsidTr="00AD7BA0">
        <w:trPr>
          <w:trHeight w:val="420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F77A08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 w:rsidP="00F77A08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:rsidTr="00AD7BA0">
        <w:trPr>
          <w:trHeight w:val="276"/>
          <w:jc w:val="center"/>
        </w:trPr>
        <w:tc>
          <w:tcPr>
            <w:tcW w:w="9810" w:type="dxa"/>
            <w:gridSpan w:val="10"/>
            <w:shd w:val="clear" w:color="auto" w:fill="002060"/>
          </w:tcPr>
          <w:p w:rsidR="00FB781B" w:rsidRPr="00120D9C" w:rsidRDefault="00FB781B" w:rsidP="00120D9C">
            <w:pPr>
              <w:pStyle w:val="Akapitzlist"/>
              <w:numPr>
                <w:ilvl w:val="3"/>
                <w:numId w:val="1"/>
              </w:num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120D9C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Novelty of project results </w:t>
            </w:r>
          </w:p>
        </w:tc>
      </w:tr>
      <w:tr w:rsidR="00FB781B" w:rsidRPr="006A58CD" w:rsidTr="00AD7BA0">
        <w:trPr>
          <w:trHeight w:val="296"/>
          <w:jc w:val="center"/>
        </w:trPr>
        <w:tc>
          <w:tcPr>
            <w:tcW w:w="9810" w:type="dxa"/>
            <w:gridSpan w:val="10"/>
            <w:shd w:val="clear" w:color="auto" w:fill="548DD4"/>
          </w:tcPr>
          <w:p w:rsidR="00FB781B" w:rsidRPr="006D7A02" w:rsidRDefault="00FB781B" w:rsidP="001B0542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Key innovation within the project</w:t>
            </w:r>
          </w:p>
        </w:tc>
      </w:tr>
      <w:tr w:rsidR="00FB781B" w:rsidRPr="006D7A02" w:rsidTr="00AD7BA0">
        <w:trPr>
          <w:trHeight w:val="214"/>
          <w:jc w:val="center"/>
        </w:trPr>
        <w:tc>
          <w:tcPr>
            <w:tcW w:w="8024" w:type="dxa"/>
            <w:gridSpan w:val="7"/>
            <w:shd w:val="clear" w:color="auto" w:fill="C6D9F1"/>
          </w:tcPr>
          <w:p w:rsidR="00FB781B" w:rsidRPr="006D7A02" w:rsidRDefault="00FB781B" w:rsidP="00ED564D">
            <w:pPr>
              <w:spacing w:line="360" w:lineRule="auto"/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Product innovation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</w:tcPr>
          <w:p w:rsidR="00FB781B" w:rsidRPr="006D7A02" w:rsidRDefault="00FB781B" w:rsidP="00ED56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</w:p>
        </w:tc>
      </w:tr>
      <w:tr w:rsidR="00FB781B" w:rsidRPr="006D7A02" w:rsidTr="00AD7BA0">
        <w:trPr>
          <w:trHeight w:val="206"/>
          <w:jc w:val="center"/>
        </w:trPr>
        <w:tc>
          <w:tcPr>
            <w:tcW w:w="8024" w:type="dxa"/>
            <w:gridSpan w:val="7"/>
            <w:shd w:val="clear" w:color="auto" w:fill="C6D9F1"/>
          </w:tcPr>
          <w:p w:rsidR="00FB781B" w:rsidRPr="006D7A02" w:rsidRDefault="00FB781B" w:rsidP="00ED564D">
            <w:pPr>
              <w:spacing w:line="360" w:lineRule="auto"/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Process innovation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</w:tcPr>
          <w:p w:rsidR="00FB781B" w:rsidRPr="006D7A02" w:rsidRDefault="00FB781B" w:rsidP="00ED56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</w:p>
        </w:tc>
      </w:tr>
      <w:tr w:rsidR="00FB781B" w:rsidRPr="006A58CD" w:rsidTr="00AD7BA0">
        <w:trPr>
          <w:trHeight w:val="256"/>
          <w:jc w:val="center"/>
        </w:trPr>
        <w:tc>
          <w:tcPr>
            <w:tcW w:w="9810" w:type="dxa"/>
            <w:gridSpan w:val="10"/>
            <w:shd w:val="clear" w:color="auto" w:fill="548DD4"/>
          </w:tcPr>
          <w:p w:rsidR="00FB781B" w:rsidRPr="006D7A02" w:rsidRDefault="00FB781B" w:rsidP="00BB7F75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  <w:lang w:val="en-GB"/>
              </w:rPr>
            </w:pP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Novelty of </w:t>
            </w:r>
            <w:r w:rsidR="00BB7F75">
              <w:rPr>
                <w:rFonts w:ascii="Calibri" w:hAnsi="Calibri"/>
                <w:b/>
                <w:bCs/>
                <w:color w:val="FFFFFF"/>
                <w:lang w:val="en-GB" w:eastAsia="en-US"/>
              </w:rPr>
              <w:t>p</w:t>
            </w: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>roject re</w:t>
            </w:r>
            <w:r w:rsidR="00D9450C"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>s</w:t>
            </w: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ults - description </w:t>
            </w:r>
          </w:p>
        </w:tc>
      </w:tr>
      <w:tr w:rsidR="00FB781B" w:rsidRPr="006D7A02" w:rsidTr="00AD7BA0">
        <w:trPr>
          <w:trHeight w:val="420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1B0542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17365D"/>
                <w:lang w:val="en-GB"/>
              </w:rPr>
            </w:pPr>
            <w:r w:rsidRPr="006D7A02">
              <w:rPr>
                <w:rFonts w:ascii="Calibri" w:hAnsi="Calibri"/>
                <w:b/>
                <w:bCs/>
                <w:i/>
                <w:iCs/>
                <w:color w:val="17365D"/>
                <w:sz w:val="22"/>
                <w:szCs w:val="22"/>
                <w:lang w:val="en-GB" w:eastAsia="en-US"/>
              </w:rPr>
              <w:t>PDF</w:t>
            </w:r>
            <w:r w:rsidR="001432E9">
              <w:rPr>
                <w:rFonts w:ascii="Calibri" w:hAnsi="Calibri"/>
                <w:b/>
                <w:bCs/>
                <w:i/>
                <w:iCs/>
                <w:color w:val="17365D"/>
                <w:sz w:val="22"/>
                <w:szCs w:val="22"/>
                <w:lang w:val="en-GB" w:eastAsia="en-US"/>
              </w:rPr>
              <w:t xml:space="preserve"> </w:t>
            </w:r>
            <w:r w:rsidRPr="006D7A02">
              <w:rPr>
                <w:rFonts w:ascii="Calibri" w:hAnsi="Calibri"/>
                <w:b/>
                <w:bCs/>
                <w:i/>
                <w:iCs/>
                <w:color w:val="17365D"/>
                <w:sz w:val="22"/>
                <w:szCs w:val="22"/>
                <w:lang w:val="en-GB" w:eastAsia="en-US"/>
              </w:rPr>
              <w:t xml:space="preserve"> attachment (10 pages max.)</w:t>
            </w:r>
          </w:p>
        </w:tc>
      </w:tr>
      <w:tr w:rsidR="00FB781B" w:rsidRPr="006A58CD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548DD4"/>
          </w:tcPr>
          <w:p w:rsidR="00FB781B" w:rsidRPr="006D7A02" w:rsidRDefault="00FB781B" w:rsidP="00ED564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New features and functionalities of project results</w:t>
            </w:r>
          </w:p>
        </w:tc>
      </w:tr>
      <w:tr w:rsidR="00FB781B" w:rsidRPr="006A58CD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8DB3E2"/>
          </w:tcPr>
          <w:p w:rsidR="00FB781B" w:rsidRPr="006D7A02" w:rsidRDefault="00FB781B" w:rsidP="0084198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New functionality of project results</w:t>
            </w:r>
          </w:p>
        </w:tc>
      </w:tr>
      <w:tr w:rsidR="00FB781B" w:rsidRPr="006D7A02" w:rsidTr="00AD7BA0">
        <w:trPr>
          <w:trHeight w:val="280"/>
          <w:jc w:val="center"/>
        </w:trPr>
        <w:tc>
          <w:tcPr>
            <w:tcW w:w="3270" w:type="dxa"/>
            <w:gridSpan w:val="3"/>
            <w:shd w:val="clear" w:color="auto" w:fill="BDD6EE"/>
          </w:tcPr>
          <w:p w:rsidR="00FB781B" w:rsidRPr="006D7A02" w:rsidRDefault="00FB781B" w:rsidP="00872309">
            <w:pPr>
              <w:spacing w:line="256" w:lineRule="auto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Feature/functionality of project result </w:t>
            </w:r>
          </w:p>
        </w:tc>
        <w:tc>
          <w:tcPr>
            <w:tcW w:w="3336" w:type="dxa"/>
            <w:gridSpan w:val="3"/>
            <w:shd w:val="clear" w:color="auto" w:fill="BDD6EE"/>
          </w:tcPr>
          <w:p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Benefit/advantage</w:t>
            </w:r>
          </w:p>
          <w:p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04" w:type="dxa"/>
            <w:gridSpan w:val="4"/>
            <w:shd w:val="clear" w:color="auto" w:fill="BDD6EE"/>
          </w:tcPr>
          <w:p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Technical parameters</w:t>
            </w:r>
          </w:p>
          <w:p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:rsidTr="00AD7BA0">
        <w:trPr>
          <w:trHeight w:val="402"/>
          <w:jc w:val="center"/>
        </w:trPr>
        <w:tc>
          <w:tcPr>
            <w:tcW w:w="3270" w:type="dxa"/>
            <w:gridSpan w:val="3"/>
            <w:shd w:val="clear" w:color="auto" w:fill="FFFFFF"/>
          </w:tcPr>
          <w:p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36" w:type="dxa"/>
            <w:gridSpan w:val="3"/>
            <w:shd w:val="clear" w:color="auto" w:fill="FFFFFF"/>
          </w:tcPr>
          <w:p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04" w:type="dxa"/>
            <w:gridSpan w:val="4"/>
            <w:shd w:val="clear" w:color="auto" w:fill="FFFFFF"/>
          </w:tcPr>
          <w:p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  <w:p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A58CD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2060"/>
          </w:tcPr>
          <w:p w:rsidR="00FB781B" w:rsidRPr="006D7A02" w:rsidRDefault="00FB781B" w:rsidP="00DD3AF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i/>
                <w:iCs/>
                <w:color w:val="C0000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results implementation in economic activities</w:t>
            </w:r>
          </w:p>
        </w:tc>
      </w:tr>
      <w:tr w:rsidR="00FB781B" w:rsidRPr="006D7A02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70C0"/>
          </w:tcPr>
          <w:p w:rsidR="00FB781B" w:rsidRPr="006D7A02" w:rsidRDefault="00FB781B" w:rsidP="00DD3AF7">
            <w:pPr>
              <w:jc w:val="both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Implementation method </w:t>
            </w:r>
          </w:p>
        </w:tc>
      </w:tr>
      <w:tr w:rsidR="00FB781B" w:rsidRPr="006D7A02" w:rsidTr="00AD7BA0">
        <w:trPr>
          <w:trHeight w:val="402"/>
          <w:jc w:val="center"/>
        </w:trPr>
        <w:tc>
          <w:tcPr>
            <w:tcW w:w="6606" w:type="dxa"/>
            <w:gridSpan w:val="6"/>
            <w:shd w:val="clear" w:color="auto" w:fill="C6D9F1"/>
          </w:tcPr>
          <w:p w:rsidR="00FB781B" w:rsidRPr="006D7A02" w:rsidRDefault="00FB781B" w:rsidP="004F0A26">
            <w:pPr>
              <w:keepNext/>
              <w:snapToGrid w:val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Project results implementation planned on the territory of the Republic of Poland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:rsidTr="00AD7BA0">
        <w:trPr>
          <w:trHeight w:val="180"/>
          <w:jc w:val="center"/>
        </w:trPr>
        <w:tc>
          <w:tcPr>
            <w:tcW w:w="9810" w:type="dxa"/>
            <w:gridSpan w:val="10"/>
            <w:shd w:val="clear" w:color="auto" w:fill="C6D9F1"/>
          </w:tcPr>
          <w:p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Description/Justification </w:t>
            </w:r>
          </w:p>
        </w:tc>
      </w:tr>
      <w:tr w:rsidR="00FB781B" w:rsidRPr="006D7A02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ED564D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 w:rsidP="00ED564D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</w:tc>
      </w:tr>
      <w:tr w:rsidR="00FB781B" w:rsidRPr="006D7A02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8DB3E2"/>
          </w:tcPr>
          <w:p w:rsidR="00FB781B" w:rsidRPr="00882AF7" w:rsidRDefault="00FB781B" w:rsidP="00ED564D">
            <w:pPr>
              <w:jc w:val="both"/>
              <w:rPr>
                <w:rFonts w:ascii="Calibri" w:hAnsi="Calibri" w:cs="Calibri"/>
                <w:b/>
                <w:bCs/>
                <w:color w:val="244061" w:themeColor="accent1" w:themeShade="80"/>
                <w:lang w:val="en-GB"/>
              </w:rPr>
            </w:pPr>
            <w:r w:rsidRPr="00882AF7">
              <w:rPr>
                <w:rFonts w:ascii="Calibri" w:hAnsi="Calibri" w:cs="Calibri"/>
                <w:b/>
                <w:bCs/>
                <w:color w:val="244061" w:themeColor="accent1" w:themeShade="80"/>
                <w:lang w:val="en-GB"/>
              </w:rPr>
              <w:t>Implementation method</w:t>
            </w:r>
          </w:p>
        </w:tc>
      </w:tr>
      <w:tr w:rsidR="00FB781B" w:rsidRPr="006D7A02" w:rsidTr="00AD7BA0">
        <w:trPr>
          <w:trHeight w:val="224"/>
          <w:jc w:val="center"/>
        </w:trPr>
        <w:tc>
          <w:tcPr>
            <w:tcW w:w="6606" w:type="dxa"/>
            <w:gridSpan w:val="6"/>
            <w:shd w:val="clear" w:color="auto" w:fill="C6D9F1"/>
          </w:tcPr>
          <w:p w:rsidR="00FB781B" w:rsidRPr="006D7A02" w:rsidRDefault="00BC48F6" w:rsidP="008007A3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implementation</w:t>
            </w:r>
            <w:r w:rsidR="00FB781B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of R&amp;D results to the Applicant’s own </w:t>
            </w:r>
            <w:r w:rsidR="00CE68C6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economic activity</w:t>
            </w:r>
            <w:r w:rsidR="00CE68C6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</w:t>
            </w:r>
            <w:r w:rsidR="00FB781B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(and in the case of projects implemented by a consortium of enterprises – to the business of the consortium Leader or consortium member(s)</w:t>
            </w:r>
            <w:r w:rsidR="00D4362F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)</w:t>
            </w:r>
            <w:r w:rsidR="00FB781B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by the start of production or provision of services on the basis of project results.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:rsidTr="00AD7BA0">
        <w:trPr>
          <w:trHeight w:val="402"/>
          <w:jc w:val="center"/>
        </w:trPr>
        <w:tc>
          <w:tcPr>
            <w:tcW w:w="6606" w:type="dxa"/>
            <w:gridSpan w:val="6"/>
            <w:shd w:val="clear" w:color="auto" w:fill="C6D9F1"/>
          </w:tcPr>
          <w:p w:rsidR="00FB781B" w:rsidRPr="006D7A02" w:rsidRDefault="00FB781B" w:rsidP="00844A5D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granting the license (on market terms) for using intellectual property rights eligible to the Applicant (or consortium member(s)) in economic activities carried out by other entrepreneur.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:rsidTr="00AD7BA0">
        <w:trPr>
          <w:trHeight w:val="402"/>
          <w:jc w:val="center"/>
        </w:trPr>
        <w:tc>
          <w:tcPr>
            <w:tcW w:w="6606" w:type="dxa"/>
            <w:gridSpan w:val="6"/>
            <w:shd w:val="clear" w:color="auto" w:fill="C6D9F1"/>
          </w:tcPr>
          <w:p w:rsidR="00FB781B" w:rsidRPr="006D7A02" w:rsidRDefault="00FB781B" w:rsidP="008007A3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sale (on market terms) the rights to </w:t>
            </w:r>
            <w:r w:rsidR="00D4362F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R&amp;D </w:t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results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</w:t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in order to introduce them to the </w:t>
            </w:r>
            <w:r w:rsidR="00CE68C6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economic activity</w:t>
            </w:r>
            <w:r w:rsidR="00CE68C6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</w:t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of another entrepreneur (providing that the sale of R&amp;D results to their resale is not considered as R&amp;D results implementation).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70C0"/>
          </w:tcPr>
          <w:p w:rsidR="00FB781B" w:rsidRPr="006D7A02" w:rsidRDefault="00FB781B" w:rsidP="00DD3AF7">
            <w:pPr>
              <w:jc w:val="both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Implementation description </w:t>
            </w:r>
          </w:p>
        </w:tc>
      </w:tr>
      <w:tr w:rsidR="00FB781B" w:rsidRPr="006D7A02" w:rsidTr="00AD7BA0">
        <w:trPr>
          <w:trHeight w:val="216"/>
          <w:jc w:val="center"/>
        </w:trPr>
        <w:tc>
          <w:tcPr>
            <w:tcW w:w="9810" w:type="dxa"/>
            <w:gridSpan w:val="10"/>
            <w:shd w:val="clear" w:color="auto" w:fill="8DB3E2"/>
          </w:tcPr>
          <w:p w:rsidR="00FB781B" w:rsidRPr="00882AF7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244061" w:themeColor="accent1" w:themeShade="80"/>
                <w:lang w:val="en-GB"/>
              </w:rPr>
            </w:pPr>
            <w:r w:rsidRPr="00882AF7">
              <w:rPr>
                <w:rFonts w:ascii="Calibri" w:hAnsi="Calibri" w:cs="Calibri"/>
                <w:b/>
                <w:bCs/>
                <w:color w:val="244061" w:themeColor="accent1" w:themeShade="80"/>
                <w:lang w:val="en-GB"/>
              </w:rPr>
              <w:t xml:space="preserve">Implementation description </w:t>
            </w:r>
          </w:p>
        </w:tc>
      </w:tr>
      <w:tr w:rsidR="00FB781B" w:rsidRPr="006D7A02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B5271B" w:rsidTr="00AD7BA0">
        <w:trPr>
          <w:trHeight w:val="212"/>
          <w:jc w:val="center"/>
        </w:trPr>
        <w:tc>
          <w:tcPr>
            <w:tcW w:w="9810" w:type="dxa"/>
            <w:gridSpan w:val="10"/>
            <w:shd w:val="clear" w:color="auto" w:fill="8DB3E2"/>
          </w:tcPr>
          <w:p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Preparation for implementation </w:t>
            </w:r>
          </w:p>
        </w:tc>
      </w:tr>
      <w:tr w:rsidR="00FB781B" w:rsidRPr="00B5271B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:rsidTr="00AD7BA0">
        <w:trPr>
          <w:trHeight w:val="194"/>
          <w:jc w:val="center"/>
        </w:trPr>
        <w:tc>
          <w:tcPr>
            <w:tcW w:w="9810" w:type="dxa"/>
            <w:gridSpan w:val="10"/>
            <w:shd w:val="clear" w:color="auto" w:fill="8DB3E2"/>
          </w:tcPr>
          <w:p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Risks/threats</w:t>
            </w:r>
            <w:r w:rsidRPr="006D7A02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</w:t>
            </w:r>
          </w:p>
        </w:tc>
      </w:tr>
      <w:tr w:rsidR="00FB781B" w:rsidRPr="006D7A02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ind w:left="72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:rsidTr="00AD7BA0">
        <w:trPr>
          <w:trHeight w:val="204"/>
          <w:jc w:val="center"/>
        </w:trPr>
        <w:tc>
          <w:tcPr>
            <w:tcW w:w="9810" w:type="dxa"/>
            <w:gridSpan w:val="10"/>
            <w:shd w:val="clear" w:color="auto" w:fill="8DB3E2"/>
          </w:tcPr>
          <w:p w:rsidR="00FB781B" w:rsidRPr="006D7A02" w:rsidRDefault="00FB781B" w:rsidP="00CD4A0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Intellectual property</w:t>
            </w:r>
          </w:p>
        </w:tc>
      </w:tr>
      <w:tr w:rsidR="00FB781B" w:rsidRPr="00B5271B" w:rsidTr="00AD7BA0">
        <w:trPr>
          <w:trHeight w:val="308"/>
          <w:jc w:val="center"/>
        </w:trPr>
        <w:tc>
          <w:tcPr>
            <w:tcW w:w="9810" w:type="dxa"/>
            <w:gridSpan w:val="10"/>
            <w:shd w:val="clear" w:color="auto" w:fill="C6D9F1"/>
          </w:tcPr>
          <w:p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Intellectual property protection planned </w:t>
            </w:r>
          </w:p>
        </w:tc>
      </w:tr>
      <w:tr w:rsidR="00FB781B" w:rsidRPr="00B5271B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A58CD" w:rsidTr="00AD7BA0">
        <w:trPr>
          <w:trHeight w:val="162"/>
          <w:jc w:val="center"/>
        </w:trPr>
        <w:tc>
          <w:tcPr>
            <w:tcW w:w="9810" w:type="dxa"/>
            <w:gridSpan w:val="10"/>
            <w:shd w:val="clear" w:color="auto" w:fill="C6D9F1"/>
          </w:tcPr>
          <w:p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Demonstration of lack of barriers in project results implementation/commercialization </w:t>
            </w:r>
          </w:p>
        </w:tc>
      </w:tr>
      <w:tr w:rsidR="00FB781B" w:rsidRPr="006A58CD" w:rsidTr="00AD7BA0">
        <w:trPr>
          <w:trHeight w:val="420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CD4A0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 w:rsidP="00CD4A0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2060"/>
          </w:tcPr>
          <w:p w:rsidR="00FB781B" w:rsidRPr="00DD3AF7" w:rsidRDefault="00FB781B" w:rsidP="00DD3AF7">
            <w:pPr>
              <w:pStyle w:val="Akapitzlist"/>
              <w:numPr>
                <w:ilvl w:val="3"/>
                <w:numId w:val="1"/>
              </w:numPr>
              <w:jc w:val="both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DD3AF7">
              <w:rPr>
                <w:rFonts w:ascii="Calibri" w:hAnsi="Calibri" w:cs="Calibri"/>
                <w:b/>
                <w:bCs/>
                <w:color w:val="FFFFFF"/>
                <w:lang w:val="en-GB"/>
              </w:rPr>
              <w:t>Implementation profitability</w:t>
            </w:r>
          </w:p>
        </w:tc>
      </w:tr>
      <w:tr w:rsidR="00AD7BA0" w:rsidRPr="00A6060A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9810" w:type="dxa"/>
            <w:gridSpan w:val="10"/>
            <w:shd w:val="clear" w:color="auto" w:fill="8DB3E2"/>
          </w:tcPr>
          <w:p w:rsidR="00AD7BA0" w:rsidRPr="00A6060A" w:rsidRDefault="00AD7BA0" w:rsidP="00E84ECC">
            <w:pPr>
              <w:jc w:val="both"/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Implementation profitability analysis</w:t>
            </w:r>
          </w:p>
        </w:tc>
      </w:tr>
      <w:tr w:rsidR="00AD7BA0" w:rsidRPr="00A6060A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1481" w:type="dxa"/>
            <w:shd w:val="clear" w:color="auto" w:fill="8DB3E2"/>
            <w:vAlign w:val="center"/>
          </w:tcPr>
          <w:p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Sales 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figures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(pc.)</w:t>
            </w:r>
          </w:p>
        </w:tc>
        <w:tc>
          <w:tcPr>
            <w:tcW w:w="1605" w:type="dxa"/>
            <w:shd w:val="clear" w:color="auto" w:fill="8DB3E2"/>
            <w:vAlign w:val="center"/>
          </w:tcPr>
          <w:p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Variable 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overhead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(PLN/pc.)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  <w:br/>
            </w:r>
          </w:p>
        </w:tc>
        <w:tc>
          <w:tcPr>
            <w:tcW w:w="1630" w:type="dxa"/>
            <w:gridSpan w:val="2"/>
            <w:shd w:val="clear" w:color="auto" w:fill="8DB3E2"/>
            <w:vAlign w:val="center"/>
          </w:tcPr>
          <w:p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Fixed 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overhead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related to project implementation (PLN)</w:t>
            </w:r>
          </w:p>
        </w:tc>
        <w:tc>
          <w:tcPr>
            <w:tcW w:w="1596" w:type="dxa"/>
            <w:shd w:val="clear" w:color="auto" w:fill="8DB3E2"/>
            <w:vAlign w:val="center"/>
          </w:tcPr>
          <w:p w:rsidR="00AD7BA0" w:rsidRPr="00A6060A" w:rsidRDefault="00AD7BA0" w:rsidP="00AF5973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S</w:t>
            </w:r>
            <w:r w:rsidR="00AF5973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a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l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es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price (PLN/pc.)</w:t>
            </w:r>
          </w:p>
        </w:tc>
        <w:tc>
          <w:tcPr>
            <w:tcW w:w="1754" w:type="dxa"/>
            <w:gridSpan w:val="3"/>
            <w:shd w:val="clear" w:color="auto" w:fill="8DB3E2"/>
            <w:vAlign w:val="center"/>
          </w:tcPr>
          <w:p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Profit 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from other commercialisation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  <w:t xml:space="preserve"> 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forms (PLN)</w:t>
            </w:r>
          </w:p>
        </w:tc>
        <w:tc>
          <w:tcPr>
            <w:tcW w:w="1744" w:type="dxa"/>
            <w:gridSpan w:val="2"/>
            <w:shd w:val="clear" w:color="auto" w:fill="8DB3E2"/>
            <w:vAlign w:val="center"/>
          </w:tcPr>
          <w:p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Project implementation cost </w:t>
            </w:r>
          </w:p>
        </w:tc>
      </w:tr>
      <w:tr w:rsidR="00AD7BA0" w:rsidRPr="00A6060A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1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4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5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6</w:t>
            </w:r>
          </w:p>
        </w:tc>
      </w:tr>
      <w:tr w:rsidR="00AD7BA0" w:rsidRPr="00A6060A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</w:tr>
      <w:tr w:rsidR="00AD7BA0" w:rsidRPr="00A6060A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4716" w:type="dxa"/>
            <w:gridSpan w:val="4"/>
            <w:shd w:val="clear" w:color="auto" w:fill="9CC2E5"/>
            <w:vAlign w:val="center"/>
          </w:tcPr>
          <w:p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Expected profit</w:t>
            </w:r>
          </w:p>
        </w:tc>
        <w:tc>
          <w:tcPr>
            <w:tcW w:w="5094" w:type="dxa"/>
            <w:gridSpan w:val="6"/>
            <w:shd w:val="clear" w:color="auto" w:fill="auto"/>
            <w:vAlign w:val="center"/>
          </w:tcPr>
          <w:p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</w:tr>
      <w:tr w:rsidR="00AD7BA0" w:rsidRPr="006A58CD" w:rsidTr="00AD7BA0">
        <w:tblPrEx>
          <w:shd w:val="clear" w:color="auto" w:fill="FFFFFF"/>
        </w:tblPrEx>
        <w:trPr>
          <w:trHeight w:val="295"/>
          <w:jc w:val="center"/>
        </w:trPr>
        <w:tc>
          <w:tcPr>
            <w:tcW w:w="9810" w:type="dxa"/>
            <w:gridSpan w:val="10"/>
            <w:shd w:val="clear" w:color="auto" w:fill="BDD6EE"/>
          </w:tcPr>
          <w:p w:rsidR="00AD7BA0" w:rsidRPr="00A6060A" w:rsidRDefault="00AD7BA0" w:rsidP="00872309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strike/>
                <w:highlight w:val="cyan"/>
                <w:lang w:val="en-GB" w:eastAsia="en-US"/>
              </w:rPr>
            </w:pPr>
            <w:r w:rsidRPr="00A6060A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Justification </w:t>
            </w:r>
            <w:r w:rsidR="00184D37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for </w:t>
            </w:r>
            <w:r w:rsidRPr="00A6060A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>data in the table</w:t>
            </w:r>
            <w:r w:rsidR="005C2EC7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</w:tr>
      <w:tr w:rsidR="00AD7BA0" w:rsidRPr="006A58CD" w:rsidTr="00AD7BA0">
        <w:tblPrEx>
          <w:shd w:val="clear" w:color="auto" w:fill="FFFFFF"/>
        </w:tblPrEx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AD7BA0" w:rsidRDefault="00AD7BA0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  <w:p w:rsidR="00BC48F6" w:rsidRPr="00A6060A" w:rsidRDefault="00BC48F6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</w:tc>
      </w:tr>
      <w:tr w:rsidR="001D5169" w:rsidRPr="001D5169" w:rsidTr="00AD7BA0">
        <w:tblPrEx>
          <w:shd w:val="clear" w:color="auto" w:fill="FFFFFF"/>
        </w:tblPrEx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1D5169" w:rsidRPr="001D5169" w:rsidRDefault="001D5169" w:rsidP="001D5169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  <w:r w:rsidRPr="001D5169">
              <w:rPr>
                <w:rFonts w:ascii="Calibri" w:hAnsi="Calibri"/>
                <w:i/>
                <w:color w:val="002060"/>
                <w:sz w:val="22"/>
                <w:szCs w:val="22"/>
                <w:lang w:val="en-GB"/>
              </w:rPr>
              <w:t>XLS attachment (if applicable)</w:t>
            </w:r>
          </w:p>
        </w:tc>
      </w:tr>
      <w:tr w:rsidR="00AD7BA0" w:rsidRPr="006A58CD" w:rsidTr="00AD7BA0">
        <w:tblPrEx>
          <w:shd w:val="clear" w:color="auto" w:fill="FFFFFF"/>
        </w:tblPrEx>
        <w:trPr>
          <w:trHeight w:val="290"/>
          <w:jc w:val="center"/>
        </w:trPr>
        <w:tc>
          <w:tcPr>
            <w:tcW w:w="9810" w:type="dxa"/>
            <w:gridSpan w:val="10"/>
            <w:shd w:val="clear" w:color="auto" w:fill="BDD6EE"/>
          </w:tcPr>
          <w:p w:rsidR="00AD7BA0" w:rsidRPr="00A6060A" w:rsidRDefault="00AD7BA0" w:rsidP="00872309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  <w:r w:rsidRPr="00A6060A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>Description of other benefits for entrepreneurs resulting from the implementation of the project results</w:t>
            </w:r>
            <w:r w:rsidR="005C2EC7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</w:tr>
      <w:tr w:rsidR="00AD7BA0" w:rsidRPr="006A58CD" w:rsidTr="00AD7BA0">
        <w:tblPrEx>
          <w:shd w:val="clear" w:color="auto" w:fill="FFFFFF"/>
        </w:tblPrEx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AD7BA0" w:rsidRDefault="00AD7BA0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  <w:p w:rsidR="00BC48F6" w:rsidRPr="00A6060A" w:rsidRDefault="00BC48F6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</w:tc>
      </w:tr>
      <w:tr w:rsidR="00FB781B" w:rsidRPr="000700C3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2060"/>
          </w:tcPr>
          <w:p w:rsidR="00FB781B" w:rsidRPr="006D7A02" w:rsidRDefault="00FB781B" w:rsidP="00872309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Diffusion effect </w:t>
            </w:r>
          </w:p>
        </w:tc>
      </w:tr>
      <w:tr w:rsidR="00FB781B" w:rsidRPr="000700C3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:rsidR="00FB781B" w:rsidRPr="006D7A02" w:rsidRDefault="00FB781B" w:rsidP="006924A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C00000"/>
                <w:lang w:val="en-GB"/>
              </w:rPr>
            </w:pPr>
          </w:p>
          <w:p w:rsidR="00FB781B" w:rsidRPr="006D7A02" w:rsidRDefault="00FB781B" w:rsidP="006924A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C00000"/>
                <w:lang w:val="en-GB"/>
              </w:rPr>
            </w:pPr>
          </w:p>
        </w:tc>
      </w:tr>
    </w:tbl>
    <w:p w:rsidR="00FB781B" w:rsidRPr="006D7A02" w:rsidRDefault="00FB781B">
      <w:pPr>
        <w:pStyle w:val="Akapitzlist"/>
        <w:spacing w:after="200" w:line="276" w:lineRule="auto"/>
        <w:ind w:left="142" w:right="-426"/>
        <w:rPr>
          <w:rFonts w:ascii="Calibri" w:hAnsi="Calibri" w:cs="Calibri"/>
          <w:b/>
          <w:bCs/>
          <w:sz w:val="32"/>
          <w:szCs w:val="32"/>
          <w:lang w:val="en-GB"/>
        </w:rPr>
      </w:pPr>
    </w:p>
    <w:p w:rsidR="00FB781B" w:rsidRPr="006D7A02" w:rsidRDefault="00FB781B">
      <w:pPr>
        <w:pStyle w:val="Akapitzlist"/>
        <w:numPr>
          <w:ilvl w:val="0"/>
          <w:numId w:val="1"/>
        </w:numPr>
        <w:spacing w:after="200" w:line="276" w:lineRule="auto"/>
        <w:ind w:left="142" w:right="-426" w:hanging="142"/>
        <w:rPr>
          <w:rFonts w:ascii="Calibri" w:hAnsi="Calibri" w:cs="Calibri"/>
          <w:b/>
          <w:bCs/>
          <w:sz w:val="32"/>
          <w:szCs w:val="32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>R&amp;D DESCRIPTION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798"/>
        <w:gridCol w:w="13"/>
        <w:gridCol w:w="1981"/>
        <w:gridCol w:w="30"/>
        <w:gridCol w:w="169"/>
        <w:gridCol w:w="69"/>
        <w:gridCol w:w="4750"/>
      </w:tblGrid>
      <w:tr w:rsidR="00AD7BA0" w:rsidRPr="005476C3" w:rsidTr="00AD7BA0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/>
          </w:tcPr>
          <w:p w:rsidR="00AD7BA0" w:rsidRPr="00A6060A" w:rsidRDefault="004B53FB" w:rsidP="0077775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highlight w:val="cyan"/>
                <w:lang w:val="en-GB"/>
              </w:rPr>
            </w:pPr>
            <w:r w:rsidRPr="009A120D">
              <w:rPr>
                <w:rFonts w:ascii="Calibri" w:hAnsi="Calibri"/>
                <w:b/>
                <w:color w:val="FFFFFF" w:themeColor="background1"/>
                <w:lang w:val="en-GB"/>
              </w:rPr>
              <w:t xml:space="preserve">      1. </w:t>
            </w:r>
            <w:r w:rsidR="00AD7BA0" w:rsidRPr="009A120D">
              <w:rPr>
                <w:rFonts w:ascii="Calibri" w:hAnsi="Calibri"/>
                <w:b/>
                <w:color w:val="FFFFFF" w:themeColor="background1"/>
                <w:lang w:val="en-GB"/>
              </w:rPr>
              <w:t xml:space="preserve">Technology </w:t>
            </w:r>
            <w:r w:rsidR="00AD7BA0" w:rsidRPr="00A6060A">
              <w:rPr>
                <w:rFonts w:ascii="Calibri" w:hAnsi="Calibri"/>
                <w:b/>
                <w:color w:val="FFFFFF"/>
                <w:lang w:val="en-GB"/>
              </w:rPr>
              <w:t xml:space="preserve">Readiness Level </w:t>
            </w:r>
          </w:p>
        </w:tc>
      </w:tr>
      <w:tr w:rsidR="00AD7BA0" w:rsidRPr="006A58CD" w:rsidTr="00AD7BA0">
        <w:trPr>
          <w:trHeight w:val="287"/>
          <w:jc w:val="center"/>
        </w:trPr>
        <w:tc>
          <w:tcPr>
            <w:tcW w:w="4792" w:type="dxa"/>
            <w:gridSpan w:val="3"/>
            <w:shd w:val="clear" w:color="auto" w:fill="BDD6EE"/>
          </w:tcPr>
          <w:p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sz w:val="22"/>
                <w:szCs w:val="22"/>
                <w:highlight w:val="cyan"/>
                <w:lang w:val="en-GB"/>
              </w:rPr>
              <w:br w:type="page"/>
            </w: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 xml:space="preserve">Technology Readiness Level before the start of the project </w:t>
            </w:r>
          </w:p>
        </w:tc>
        <w:tc>
          <w:tcPr>
            <w:tcW w:w="5018" w:type="dxa"/>
            <w:gridSpan w:val="4"/>
            <w:shd w:val="clear" w:color="auto" w:fill="FFFFFF"/>
          </w:tcPr>
          <w:p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  <w:highlight w:val="cyan"/>
                <w:lang w:val="en-GB"/>
              </w:rPr>
            </w:pPr>
          </w:p>
        </w:tc>
      </w:tr>
      <w:tr w:rsidR="00AD7BA0" w:rsidRPr="004B53FB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C00000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>Justification</w:t>
            </w:r>
          </w:p>
        </w:tc>
      </w:tr>
      <w:tr w:rsidR="00AD7BA0" w:rsidRPr="004B53FB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AD7BA0" w:rsidRPr="006A58CD" w:rsidTr="00AD7BA0">
        <w:trPr>
          <w:trHeight w:val="287"/>
          <w:jc w:val="center"/>
        </w:trPr>
        <w:tc>
          <w:tcPr>
            <w:tcW w:w="4822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:rsidR="00AD7BA0" w:rsidRPr="00A6060A" w:rsidRDefault="00AD7BA0" w:rsidP="0077775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auto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 xml:space="preserve">Technology Readiness Level at the end of the project </w:t>
            </w:r>
          </w:p>
        </w:tc>
        <w:tc>
          <w:tcPr>
            <w:tcW w:w="4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auto"/>
                <w:sz w:val="22"/>
                <w:szCs w:val="22"/>
                <w:lang w:val="en-GB"/>
              </w:rPr>
            </w:pPr>
          </w:p>
        </w:tc>
      </w:tr>
      <w:tr w:rsidR="00AD7BA0" w:rsidRPr="00A6060A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auto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>Justification</w:t>
            </w:r>
          </w:p>
        </w:tc>
      </w:tr>
      <w:tr w:rsidR="00AD7BA0" w:rsidRPr="00A6060A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FB781B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2060"/>
          </w:tcPr>
          <w:p w:rsidR="00FB781B" w:rsidRPr="006D7A02" w:rsidRDefault="00FB781B" w:rsidP="005D293B">
            <w:pPr>
              <w:pStyle w:val="Nagwek6"/>
              <w:keepNext w:val="0"/>
              <w:keepLines w:val="0"/>
              <w:numPr>
                <w:ilvl w:val="0"/>
                <w:numId w:val="29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R&amp;D </w:t>
            </w:r>
            <w:r w:rsidR="005D293B">
              <w:rPr>
                <w:rFonts w:ascii="Calibri" w:hAnsi="Calibri" w:cs="Calibri"/>
                <w:b/>
                <w:bCs/>
                <w:color w:val="FFFFFF"/>
                <w:lang w:val="en-GB"/>
              </w:rPr>
              <w:t>description</w:t>
            </w:r>
          </w:p>
        </w:tc>
      </w:tr>
      <w:tr w:rsidR="00FB781B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70C0"/>
          </w:tcPr>
          <w:p w:rsidR="00FB781B" w:rsidRPr="006D7A02" w:rsidRDefault="005D293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>Industrial research</w:t>
            </w:r>
          </w:p>
        </w:tc>
      </w:tr>
      <w:tr w:rsidR="0054203D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798" w:type="dxa"/>
            <w:shd w:val="clear" w:color="auto" w:fill="BDD6EE"/>
          </w:tcPr>
          <w:p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e no.</w:t>
            </w:r>
          </w:p>
        </w:tc>
        <w:tc>
          <w:tcPr>
            <w:tcW w:w="7012" w:type="dxa"/>
            <w:gridSpan w:val="6"/>
            <w:shd w:val="clear" w:color="auto" w:fill="FFFFFF"/>
          </w:tcPr>
          <w:p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798" w:type="dxa"/>
            <w:shd w:val="clear" w:color="auto" w:fill="BDD6EE"/>
          </w:tcPr>
          <w:p w:rsidR="00FB781B" w:rsidRPr="006D7A02" w:rsidRDefault="0054203D" w:rsidP="009A015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performer/contractor</w:t>
            </w:r>
          </w:p>
        </w:tc>
        <w:tc>
          <w:tcPr>
            <w:tcW w:w="7012" w:type="dxa"/>
            <w:gridSpan w:val="6"/>
            <w:shd w:val="clear" w:color="auto" w:fill="FFFFFF"/>
          </w:tcPr>
          <w:p w:rsidR="00FB781B" w:rsidRPr="006D7A02" w:rsidRDefault="00FB781B" w:rsidP="001C3AD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A58CD" w:rsidTr="00AC7051">
        <w:trPr>
          <w:trHeight w:val="287"/>
          <w:jc w:val="center"/>
        </w:trPr>
        <w:tc>
          <w:tcPr>
            <w:tcW w:w="4991" w:type="dxa"/>
            <w:gridSpan w:val="5"/>
            <w:shd w:val="clear" w:color="auto" w:fill="C6D9F1" w:themeFill="text2" w:themeFillTint="33"/>
          </w:tcPr>
          <w:p w:rsidR="00FB781B" w:rsidRPr="006D7A02" w:rsidRDefault="00FB781B" w:rsidP="003F4ED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Period of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implementation (no. of months)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FB781B" w:rsidRPr="006D7A02" w:rsidRDefault="00FB781B" w:rsidP="005F586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</w:p>
        </w:tc>
      </w:tr>
      <w:tr w:rsidR="00AD7BA0" w:rsidRPr="00A6060A" w:rsidTr="00AD7BA0">
        <w:trPr>
          <w:trHeight w:val="287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BDD6EE"/>
          </w:tcPr>
          <w:p w:rsidR="00AD7BA0" w:rsidRPr="00A6060A" w:rsidRDefault="00AD7BA0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Technological issues</w:t>
            </w:r>
            <w:r w:rsidR="005C2EC7">
              <w:rPr>
                <w:rFonts w:ascii="Calibri" w:hAnsi="Calibri"/>
                <w:b/>
                <w:color w:val="002060"/>
                <w:lang w:val="en-GB"/>
              </w:rPr>
              <w:t xml:space="preserve"> </w:t>
            </w:r>
          </w:p>
        </w:tc>
      </w:tr>
      <w:tr w:rsidR="00AD7BA0" w:rsidRPr="00A6060A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en-GB"/>
              </w:rPr>
            </w:pPr>
          </w:p>
        </w:tc>
      </w:tr>
      <w:tr w:rsidR="00FB781B" w:rsidRPr="006A58CD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Description of works envisaged within that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</w:tc>
      </w:tr>
      <w:tr w:rsidR="00FB781B" w:rsidRPr="006A58CD" w:rsidTr="00AD7BA0">
        <w:tblPrEx>
          <w:shd w:val="clear" w:color="auto" w:fill="auto"/>
        </w:tblPrEx>
        <w:trPr>
          <w:trHeight w:val="574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A58CD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:rsidR="00FB781B" w:rsidRPr="006D7A02" w:rsidRDefault="009A0153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Work package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 end result</w:t>
            </w:r>
            <w:r w:rsidR="0071113D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– milestone </w:t>
            </w:r>
          </w:p>
        </w:tc>
      </w:tr>
      <w:tr w:rsidR="00FB781B" w:rsidRPr="006A58CD" w:rsidTr="00AD7BA0">
        <w:tblPrEx>
          <w:shd w:val="clear" w:color="auto" w:fill="auto"/>
        </w:tblPrEx>
        <w:trPr>
          <w:trHeight w:val="387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B781B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Risks/threats </w:t>
            </w:r>
          </w:p>
        </w:tc>
      </w:tr>
      <w:tr w:rsidR="00FB781B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B781B" w:rsidRPr="006A58CD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5060" w:type="dxa"/>
            <w:gridSpan w:val="6"/>
            <w:shd w:val="clear" w:color="auto" w:fill="BDD6EE"/>
          </w:tcPr>
          <w:p w:rsidR="00FB781B" w:rsidRPr="006D7A02" w:rsidRDefault="00FB781B" w:rsidP="003F4ED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Eligible costs for this </w:t>
            </w:r>
            <w:r w:rsidR="009A0153">
              <w:rPr>
                <w:rFonts w:ascii="Calibri" w:hAnsi="Calibri" w:cs="Calibri"/>
                <w:b/>
                <w:bCs/>
                <w:lang w:val="en-GB"/>
              </w:rPr>
              <w:t>work package</w:t>
            </w:r>
          </w:p>
        </w:tc>
        <w:tc>
          <w:tcPr>
            <w:tcW w:w="4750" w:type="dxa"/>
            <w:shd w:val="clear" w:color="auto" w:fill="FFFFFF"/>
          </w:tcPr>
          <w:p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70C0"/>
          </w:tcPr>
          <w:p w:rsidR="00FB781B" w:rsidRPr="006D7A02" w:rsidRDefault="005D293B" w:rsidP="00EB207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="009F2FF7" w:rsidRPr="006D7A02" w:rsidDel="009F2FF7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</w:t>
            </w:r>
          </w:p>
        </w:tc>
      </w:tr>
      <w:tr w:rsidR="0054203D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811" w:type="dxa"/>
            <w:gridSpan w:val="2"/>
            <w:shd w:val="clear" w:color="auto" w:fill="BDD6EE"/>
          </w:tcPr>
          <w:p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no.</w:t>
            </w:r>
          </w:p>
        </w:tc>
        <w:tc>
          <w:tcPr>
            <w:tcW w:w="6999" w:type="dxa"/>
            <w:gridSpan w:val="5"/>
            <w:shd w:val="clear" w:color="auto" w:fill="FFFFFF"/>
          </w:tcPr>
          <w:p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811" w:type="dxa"/>
            <w:gridSpan w:val="2"/>
            <w:shd w:val="clear" w:color="auto" w:fill="BDD6EE"/>
          </w:tcPr>
          <w:p w:rsidR="00FB781B" w:rsidRPr="006D7A02" w:rsidRDefault="0054203D" w:rsidP="00E00E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lastRenderedPageBreak/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performer/contractor</w:t>
            </w:r>
          </w:p>
        </w:tc>
        <w:tc>
          <w:tcPr>
            <w:tcW w:w="6999" w:type="dxa"/>
            <w:gridSpan w:val="5"/>
            <w:shd w:val="clear" w:color="auto" w:fill="FFFFFF"/>
          </w:tcPr>
          <w:p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A58CD" w:rsidTr="00AC7051">
        <w:trPr>
          <w:trHeight w:val="287"/>
          <w:jc w:val="center"/>
        </w:trPr>
        <w:tc>
          <w:tcPr>
            <w:tcW w:w="4991" w:type="dxa"/>
            <w:gridSpan w:val="5"/>
            <w:shd w:val="clear" w:color="auto" w:fill="C6D9F1" w:themeFill="text2" w:themeFillTint="33"/>
          </w:tcPr>
          <w:p w:rsidR="00FB781B" w:rsidRPr="006D7A02" w:rsidRDefault="00FB781B" w:rsidP="00117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Period of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="009A0153"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  <w:r w:rsidR="00471970">
              <w:rPr>
                <w:rFonts w:ascii="Calibri" w:hAnsi="Calibri" w:cs="Calibri"/>
                <w:b/>
                <w:bCs/>
                <w:color w:val="002060"/>
                <w:lang w:val="en-GB"/>
              </w:rPr>
              <w:t>i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mplementation (no. of months)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FB781B" w:rsidRPr="006D7A02" w:rsidRDefault="00FB781B" w:rsidP="005F586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</w:p>
        </w:tc>
      </w:tr>
      <w:tr w:rsidR="00AD7BA0" w:rsidRPr="00A6060A" w:rsidTr="00AD7BA0">
        <w:trPr>
          <w:trHeight w:val="287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BDD6EE"/>
          </w:tcPr>
          <w:p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Technological issues</w:t>
            </w:r>
          </w:p>
        </w:tc>
      </w:tr>
      <w:tr w:rsidR="00AD7BA0" w:rsidRPr="00A6060A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en-GB"/>
              </w:rPr>
            </w:pPr>
          </w:p>
        </w:tc>
      </w:tr>
      <w:tr w:rsidR="00FB781B" w:rsidRPr="006A58CD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Description of works envisaged within that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</w:tc>
      </w:tr>
      <w:tr w:rsidR="00FB781B" w:rsidRPr="006A58CD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A58CD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:rsidR="00FB781B" w:rsidRPr="006D7A02" w:rsidRDefault="009A0153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 end result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– milestone </w:t>
            </w:r>
          </w:p>
        </w:tc>
      </w:tr>
      <w:tr w:rsidR="00FB781B" w:rsidRPr="006A58CD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FB781B" w:rsidRPr="006D7A02" w:rsidRDefault="00FB781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Risks/threats </w:t>
            </w:r>
          </w:p>
        </w:tc>
      </w:tr>
      <w:tr w:rsidR="00FB781B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FB781B" w:rsidRPr="006D7A02" w:rsidRDefault="00FB781B" w:rsidP="00355805">
            <w:pPr>
              <w:rPr>
                <w:rFonts w:ascii="Calibri" w:hAnsi="Calibri" w:cs="Calibri"/>
                <w:lang w:val="en-GB"/>
              </w:rPr>
            </w:pPr>
          </w:p>
        </w:tc>
      </w:tr>
      <w:tr w:rsidR="00FB781B" w:rsidRPr="006A58CD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5060" w:type="dxa"/>
            <w:gridSpan w:val="6"/>
            <w:shd w:val="clear" w:color="auto" w:fill="BDD6EE"/>
          </w:tcPr>
          <w:p w:rsidR="00FB781B" w:rsidRPr="006D7A02" w:rsidRDefault="00FB781B" w:rsidP="009A015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Eligible costs for this </w:t>
            </w:r>
            <w:r w:rsidR="009A0153">
              <w:rPr>
                <w:rFonts w:ascii="Calibri" w:hAnsi="Calibri" w:cs="Calibri"/>
                <w:b/>
                <w:bCs/>
                <w:lang w:val="en-GB"/>
              </w:rPr>
              <w:t>w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ork package</w:t>
            </w:r>
          </w:p>
        </w:tc>
        <w:tc>
          <w:tcPr>
            <w:tcW w:w="4750" w:type="dxa"/>
            <w:shd w:val="clear" w:color="auto" w:fill="FFFFFF"/>
          </w:tcPr>
          <w:p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2060"/>
          </w:tcPr>
          <w:p w:rsidR="00FB781B" w:rsidRPr="006D7A02" w:rsidRDefault="00FB781B" w:rsidP="002C21F5">
            <w:pPr>
              <w:pStyle w:val="Nagwek6"/>
              <w:keepNext w:val="0"/>
              <w:keepLines w:val="0"/>
              <w:numPr>
                <w:ilvl w:val="0"/>
                <w:numId w:val="29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</w:t>
            </w:r>
            <w:r w:rsidR="002C21F5">
              <w:rPr>
                <w:rFonts w:ascii="Calibri" w:hAnsi="Calibri" w:cs="Calibri"/>
                <w:b/>
                <w:bCs/>
                <w:color w:val="FFFFFF"/>
                <w:lang w:val="en-GB"/>
              </w:rPr>
              <w:t>roject implementation schedule</w:t>
            </w:r>
          </w:p>
        </w:tc>
      </w:tr>
      <w:tr w:rsidR="00FB781B" w:rsidRPr="006A58CD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FB781B" w:rsidRPr="006D7A02" w:rsidRDefault="00FB781B" w:rsidP="0035580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17365D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17365D"/>
                <w:lang w:val="en-GB"/>
              </w:rPr>
              <w:t>Gantt chart</w:t>
            </w:r>
            <w:r w:rsidR="0071113D">
              <w:rPr>
                <w:rFonts w:ascii="Calibri" w:hAnsi="Calibri" w:cs="Calibri"/>
                <w:b/>
                <w:bCs/>
                <w:color w:val="17365D"/>
                <w:lang w:val="en-GB"/>
              </w:rPr>
              <w:t xml:space="preserve"> </w:t>
            </w:r>
            <w:r w:rsidRPr="006D7A02">
              <w:rPr>
                <w:rFonts w:ascii="Calibri" w:hAnsi="Calibri" w:cs="Calibri"/>
                <w:b/>
                <w:bCs/>
                <w:color w:val="17365D"/>
                <w:lang w:val="en-GB"/>
              </w:rPr>
              <w:t>– attached in the system</w:t>
            </w:r>
          </w:p>
        </w:tc>
      </w:tr>
    </w:tbl>
    <w:p w:rsidR="00FB781B" w:rsidRDefault="00FB781B" w:rsidP="00826AFD">
      <w:pPr>
        <w:pStyle w:val="Akapitzlist"/>
        <w:ind w:left="0"/>
        <w:jc w:val="both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:rsidR="00011EDC" w:rsidRDefault="00011EDC" w:rsidP="00826AFD">
      <w:pPr>
        <w:pStyle w:val="Akapitzlist"/>
        <w:ind w:left="0"/>
        <w:jc w:val="both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:rsidR="00FB781B" w:rsidRPr="006D7A02" w:rsidRDefault="00FB781B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 xml:space="preserve">APPLICANT’S/CONSORTIUM MEMBERS’ CAPABILITY TO CARRY OUT THE PROJECT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135"/>
        <w:gridCol w:w="254"/>
        <w:gridCol w:w="823"/>
        <w:gridCol w:w="961"/>
        <w:gridCol w:w="198"/>
        <w:gridCol w:w="500"/>
        <w:gridCol w:w="599"/>
        <w:gridCol w:w="230"/>
        <w:gridCol w:w="59"/>
        <w:gridCol w:w="280"/>
        <w:gridCol w:w="266"/>
        <w:gridCol w:w="259"/>
        <w:gridCol w:w="28"/>
        <w:gridCol w:w="825"/>
        <w:gridCol w:w="508"/>
        <w:gridCol w:w="100"/>
        <w:gridCol w:w="1434"/>
      </w:tblGrid>
      <w:tr w:rsidR="00FB781B" w:rsidRPr="006A58CD" w:rsidTr="00AC7051">
        <w:trPr>
          <w:trHeight w:val="332"/>
          <w:jc w:val="center"/>
        </w:trPr>
        <w:tc>
          <w:tcPr>
            <w:tcW w:w="10173" w:type="dxa"/>
            <w:gridSpan w:val="18"/>
            <w:shd w:val="clear" w:color="auto" w:fill="002060"/>
          </w:tcPr>
          <w:p w:rsidR="00FB781B" w:rsidRPr="006D7A02" w:rsidRDefault="0071113D" w:rsidP="00123613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>D</w:t>
            </w:r>
            <w:r w:rsidR="00FB781B"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escription of the Applicant/Consortium members </w:t>
            </w: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business activity </w:t>
            </w:r>
          </w:p>
        </w:tc>
      </w:tr>
      <w:tr w:rsidR="00FB781B" w:rsidRPr="006A58CD" w:rsidTr="00AC7051">
        <w:trPr>
          <w:trHeight w:val="332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B781B" w:rsidRPr="006D7A02" w:rsidRDefault="00FB781B" w:rsidP="003C1807">
            <w:pPr>
              <w:jc w:val="both"/>
              <w:rPr>
                <w:rFonts w:ascii="Calibri" w:hAnsi="Calibri"/>
                <w:i/>
                <w:iCs/>
                <w:color w:val="C00000"/>
                <w:lang w:val="en-GB" w:eastAsia="en-US"/>
              </w:rPr>
            </w:pPr>
          </w:p>
        </w:tc>
      </w:tr>
      <w:tr w:rsidR="00FB781B" w:rsidRPr="006A58CD" w:rsidTr="00AC7051">
        <w:trPr>
          <w:trHeight w:val="526"/>
          <w:jc w:val="center"/>
        </w:trPr>
        <w:tc>
          <w:tcPr>
            <w:tcW w:w="10173" w:type="dxa"/>
            <w:gridSpan w:val="18"/>
            <w:shd w:val="clear" w:color="auto" w:fill="002060"/>
          </w:tcPr>
          <w:p w:rsidR="00FB781B" w:rsidRPr="006D7A02" w:rsidRDefault="00FB781B" w:rsidP="00D05069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Times New Roman"/>
                <w:b/>
                <w:bCs/>
                <w:i/>
                <w:iCs/>
                <w:color w:val="C00000"/>
                <w:lang w:val="en-GB" w:eastAsia="en-US"/>
              </w:rPr>
            </w:pPr>
            <w:r w:rsidRPr="006D7A02">
              <w:rPr>
                <w:rFonts w:ascii="Calibri" w:hAnsi="Calibri" w:cs="Times New Roman"/>
                <w:b/>
                <w:bCs/>
                <w:color w:val="FFFFFF"/>
                <w:lang w:val="en-GB" w:eastAsia="en-US"/>
              </w:rPr>
              <w:t>R&amp;D personnel engaged in the project (key research personnel)</w:t>
            </w:r>
          </w:p>
        </w:tc>
      </w:tr>
      <w:tr w:rsidR="00FB781B" w:rsidRPr="006D7A02" w:rsidTr="00AC7051">
        <w:trPr>
          <w:trHeight w:val="287"/>
          <w:jc w:val="center"/>
        </w:trPr>
        <w:tc>
          <w:tcPr>
            <w:tcW w:w="10173" w:type="dxa"/>
            <w:gridSpan w:val="18"/>
            <w:shd w:val="clear" w:color="auto" w:fill="0070C0"/>
          </w:tcPr>
          <w:p w:rsidR="00FB781B" w:rsidRPr="006D7A02" w:rsidRDefault="00FB781B" w:rsidP="00D0506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br w:type="page"/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Head, R&amp;D </w:t>
            </w:r>
          </w:p>
        </w:tc>
      </w:tr>
      <w:tr w:rsidR="00D05069" w:rsidRPr="007E02F8" w:rsidTr="00AC7051">
        <w:trPr>
          <w:trHeight w:val="296"/>
          <w:jc w:val="center"/>
        </w:trPr>
        <w:tc>
          <w:tcPr>
            <w:tcW w:w="1714" w:type="dxa"/>
            <w:shd w:val="clear" w:color="auto" w:fill="C6D9F1"/>
          </w:tcPr>
          <w:p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2212" w:type="dxa"/>
            <w:gridSpan w:val="3"/>
            <w:shd w:val="clear" w:color="auto" w:fill="C6D9F1"/>
          </w:tcPr>
          <w:p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2258" w:type="dxa"/>
            <w:gridSpan w:val="4"/>
            <w:shd w:val="clear" w:color="auto" w:fill="C6D9F1"/>
          </w:tcPr>
          <w:p w:rsidR="00D05069" w:rsidRPr="006D7A02" w:rsidRDefault="00D05069" w:rsidP="00BB1466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6D7A02">
              <w:rPr>
                <w:rFonts w:ascii="Calibri" w:hAnsi="Calibri" w:cs="Calibri"/>
                <w:color w:val="0F243E"/>
                <w:lang w:val="en-GB"/>
              </w:rPr>
              <w:t xml:space="preserve">Education/Academic title/Academic degree </w:t>
            </w:r>
            <w:r w:rsidRPr="006D7A02">
              <w:rPr>
                <w:rFonts w:ascii="Calibri" w:hAnsi="Calibri" w:cs="Calibri"/>
                <w:i/>
                <w:iCs/>
                <w:color w:val="0F243E"/>
                <w:sz w:val="22"/>
                <w:szCs w:val="22"/>
                <w:lang w:val="en-GB"/>
              </w:rPr>
              <w:t xml:space="preserve">(if applicable) </w:t>
            </w:r>
          </w:p>
        </w:tc>
        <w:tc>
          <w:tcPr>
            <w:tcW w:w="1947" w:type="dxa"/>
            <w:gridSpan w:val="7"/>
            <w:shd w:val="clear" w:color="auto" w:fill="C6D9F1"/>
          </w:tcPr>
          <w:p w:rsidR="00D05069" w:rsidRPr="006D7A02" w:rsidRDefault="00D05069" w:rsidP="00BB1466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A6060A">
              <w:rPr>
                <w:rFonts w:ascii="Calibri" w:hAnsi="Calibri" w:cs="Calibri"/>
                <w:color w:val="002060"/>
                <w:lang w:val="en-GB"/>
              </w:rPr>
              <w:t>Email address</w:t>
            </w:r>
          </w:p>
        </w:tc>
        <w:tc>
          <w:tcPr>
            <w:tcW w:w="2042" w:type="dxa"/>
            <w:gridSpan w:val="3"/>
            <w:shd w:val="clear" w:color="auto" w:fill="C6D9F1"/>
          </w:tcPr>
          <w:p w:rsidR="00D05069" w:rsidRPr="006D7A02" w:rsidRDefault="00D05069" w:rsidP="00BB1466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A6060A">
              <w:rPr>
                <w:rFonts w:ascii="Calibri" w:hAnsi="Calibri"/>
                <w:color w:val="002060"/>
                <w:lang w:val="en-GB"/>
              </w:rPr>
              <w:t>Telephone</w:t>
            </w:r>
          </w:p>
        </w:tc>
      </w:tr>
      <w:tr w:rsidR="00D05069" w:rsidRPr="007E02F8" w:rsidTr="00AC7051">
        <w:trPr>
          <w:trHeight w:val="296"/>
          <w:jc w:val="center"/>
        </w:trPr>
        <w:tc>
          <w:tcPr>
            <w:tcW w:w="1714" w:type="dxa"/>
            <w:shd w:val="clear" w:color="auto" w:fill="FFFFFF"/>
          </w:tcPr>
          <w:p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212" w:type="dxa"/>
            <w:gridSpan w:val="3"/>
            <w:shd w:val="clear" w:color="auto" w:fill="FFFFFF"/>
          </w:tcPr>
          <w:p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258" w:type="dxa"/>
            <w:gridSpan w:val="4"/>
            <w:shd w:val="clear" w:color="auto" w:fill="FFFFFF" w:themeFill="background1"/>
          </w:tcPr>
          <w:p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47" w:type="dxa"/>
            <w:gridSpan w:val="7"/>
            <w:shd w:val="clear" w:color="auto" w:fill="FFFFFF" w:themeFill="background1"/>
          </w:tcPr>
          <w:p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042" w:type="dxa"/>
            <w:gridSpan w:val="3"/>
            <w:shd w:val="clear" w:color="auto" w:fill="FFFFFF" w:themeFill="background1"/>
          </w:tcPr>
          <w:p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0700C3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B781B" w:rsidRPr="006D7A02" w:rsidRDefault="00FB781B" w:rsidP="00345AC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Professional experience</w:t>
            </w:r>
            <w:r w:rsidR="00FD7DAF"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 </w:t>
            </w:r>
          </w:p>
        </w:tc>
      </w:tr>
      <w:tr w:rsidR="00FB781B" w:rsidRPr="000700C3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B781B" w:rsidRPr="006D7A02" w:rsidRDefault="00FB781B" w:rsidP="000F0E60">
            <w:pPr>
              <w:rPr>
                <w:rFonts w:ascii="Calibri" w:hAnsi="Calibri" w:cs="Calibri"/>
                <w:i/>
                <w:iCs/>
                <w:lang w:val="en-GB"/>
              </w:rPr>
            </w:pPr>
          </w:p>
          <w:p w:rsidR="00FB781B" w:rsidRPr="006D7A02" w:rsidRDefault="00FB781B" w:rsidP="000F0E60">
            <w:pPr>
              <w:rPr>
                <w:rFonts w:ascii="Calibri" w:hAnsi="Calibri" w:cs="Calibri"/>
                <w:i/>
                <w:iCs/>
                <w:lang w:val="en-GB"/>
              </w:rPr>
            </w:pPr>
          </w:p>
        </w:tc>
      </w:tr>
      <w:tr w:rsidR="00FB781B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B781B" w:rsidRPr="006D7A02" w:rsidRDefault="00FB781B" w:rsidP="000F0E60">
            <w:pPr>
              <w:rPr>
                <w:rFonts w:ascii="Calibri" w:hAnsi="Calibri" w:cs="Calibri"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Most important research publications related to project theme (up to 5)</w:t>
            </w:r>
          </w:p>
        </w:tc>
      </w:tr>
      <w:tr w:rsidR="00FB781B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B781B" w:rsidRPr="006D7A02" w:rsidRDefault="00FB781B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FB781B" w:rsidRPr="006D7A02" w:rsidRDefault="00FB781B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B781B" w:rsidRPr="00B5271B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B781B" w:rsidRPr="006D7A02" w:rsidRDefault="00FB781B" w:rsidP="00345AC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Role in the project </w:t>
            </w:r>
          </w:p>
        </w:tc>
      </w:tr>
      <w:tr w:rsidR="00FB781B" w:rsidRPr="00B5271B" w:rsidTr="00AC7051">
        <w:trPr>
          <w:trHeight w:val="168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B781B" w:rsidRPr="006D7A02" w:rsidRDefault="00FB781B" w:rsidP="00FD7DAF">
            <w:pPr>
              <w:spacing w:after="200" w:line="276" w:lineRule="auto"/>
              <w:jc w:val="both"/>
              <w:rPr>
                <w:rFonts w:ascii="Calibri" w:hAnsi="Calibri"/>
                <w:lang w:val="en-GB" w:eastAsia="en-US"/>
              </w:rPr>
            </w:pPr>
          </w:p>
        </w:tc>
      </w:tr>
      <w:tr w:rsidR="00FB781B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B781B" w:rsidRPr="006D7A02" w:rsidRDefault="00FB781B" w:rsidP="00345AC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Degree of engagement in the project (in </w:t>
            </w:r>
            <w:r w:rsidR="00AD507C">
              <w:rPr>
                <w:rFonts w:asciiTheme="minorHAnsi" w:hAnsiTheme="minorHAnsi"/>
                <w:b/>
                <w:color w:val="002060"/>
                <w:lang w:val="en-US"/>
              </w:rPr>
              <w:t>FTE</w:t>
            </w: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)</w:t>
            </w: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FB781B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B781B" w:rsidRPr="006D7A02" w:rsidRDefault="00FB781B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B781B" w:rsidRPr="006D7A02" w:rsidRDefault="00FB781B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9827A0" w:rsidRPr="006D7A02" w:rsidTr="00AC7051">
        <w:trPr>
          <w:trHeight w:val="287"/>
          <w:jc w:val="center"/>
        </w:trPr>
        <w:tc>
          <w:tcPr>
            <w:tcW w:w="5585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827A0" w:rsidRPr="006D7A02" w:rsidRDefault="0054393B" w:rsidP="009827A0">
            <w:pPr>
              <w:pStyle w:val="Nagwek6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applicant/consortium member</w:t>
            </w:r>
          </w:p>
        </w:tc>
        <w:tc>
          <w:tcPr>
            <w:tcW w:w="1434" w:type="dxa"/>
            <w:gridSpan w:val="5"/>
            <w:tcBorders>
              <w:bottom w:val="single" w:sz="4" w:space="0" w:color="auto"/>
            </w:tcBorders>
            <w:vAlign w:val="center"/>
          </w:tcPr>
          <w:p w:rsidR="009827A0" w:rsidRPr="006D7A02" w:rsidRDefault="009827A0" w:rsidP="009827A0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tcBorders>
              <w:bottom w:val="single" w:sz="4" w:space="0" w:color="auto"/>
            </w:tcBorders>
            <w:vAlign w:val="center"/>
          </w:tcPr>
          <w:p w:rsidR="009827A0" w:rsidRPr="006D7A02" w:rsidRDefault="009827A0" w:rsidP="009827A0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1432E9" w:rsidRPr="005476C3" w:rsidTr="00AC7051">
        <w:trPr>
          <w:trHeight w:val="287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432E9" w:rsidRPr="006D7A02" w:rsidRDefault="001432E9" w:rsidP="000F6EE4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   </w:t>
            </w:r>
            <w:r w:rsidR="00054D30" w:rsidRPr="00C82ED4">
              <w:rPr>
                <w:lang w:val="en-US"/>
              </w:rPr>
              <w:t xml:space="preserve"> </w:t>
            </w:r>
            <w:r w:rsidR="00054D30" w:rsidRPr="002A26A8">
              <w:rPr>
                <w:rFonts w:ascii="Calibri" w:hAnsi="Calibri" w:cs="Calibri"/>
                <w:color w:val="002060"/>
                <w:lang w:val="en-GB"/>
              </w:rPr>
              <w:t>PDF</w:t>
            </w:r>
            <w:r w:rsidR="00C82ED4" w:rsidRPr="002A26A8">
              <w:rPr>
                <w:rFonts w:ascii="Calibri" w:hAnsi="Calibri" w:cs="Calibri"/>
                <w:color w:val="002060"/>
                <w:lang w:val="en-GB"/>
              </w:rPr>
              <w:t xml:space="preserve"> </w:t>
            </w:r>
            <w:r w:rsidR="00054D30" w:rsidRPr="002A26A8">
              <w:rPr>
                <w:rFonts w:ascii="Calibri" w:hAnsi="Calibri" w:cs="Calibri"/>
                <w:color w:val="002060"/>
                <w:lang w:val="en-GB"/>
              </w:rPr>
              <w:t>attachment (if applicable)</w:t>
            </w:r>
          </w:p>
        </w:tc>
      </w:tr>
      <w:tr w:rsidR="000700C3" w:rsidRPr="000700C3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365F91" w:themeFill="accent1" w:themeFillShade="BF"/>
          </w:tcPr>
          <w:p w:rsidR="000700C3" w:rsidRPr="008D7796" w:rsidRDefault="000700C3" w:rsidP="009827A0">
            <w:pPr>
              <w:rPr>
                <w:rFonts w:ascii="Calibri" w:hAnsi="Calibri" w:cs="Calibri"/>
                <w:b/>
                <w:color w:val="0F243E"/>
                <w:lang w:val="en-GB"/>
              </w:rPr>
            </w:pPr>
            <w:r w:rsidRPr="008D7796">
              <w:rPr>
                <w:rFonts w:ascii="Calibri" w:hAnsi="Calibri" w:cs="Calibri"/>
                <w:b/>
                <w:color w:val="FFFFFF" w:themeColor="background1"/>
                <w:lang w:val="en-GB"/>
              </w:rPr>
              <w:t>Key personnel (R&amp;D)</w:t>
            </w:r>
          </w:p>
        </w:tc>
      </w:tr>
      <w:tr w:rsidR="009827A0" w:rsidRPr="006A58CD" w:rsidTr="00AC7051">
        <w:trPr>
          <w:trHeight w:val="296"/>
          <w:jc w:val="center"/>
        </w:trPr>
        <w:tc>
          <w:tcPr>
            <w:tcW w:w="1714" w:type="dxa"/>
            <w:shd w:val="clear" w:color="auto" w:fill="C6D9F1"/>
          </w:tcPr>
          <w:p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2212" w:type="dxa"/>
            <w:gridSpan w:val="3"/>
            <w:shd w:val="clear" w:color="auto" w:fill="C6D9F1"/>
          </w:tcPr>
          <w:p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6247" w:type="dxa"/>
            <w:gridSpan w:val="14"/>
            <w:shd w:val="clear" w:color="auto" w:fill="C6D9F1"/>
          </w:tcPr>
          <w:p w:rsidR="009827A0" w:rsidRPr="006D7A02" w:rsidRDefault="009827A0" w:rsidP="009827A0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6D7A02">
              <w:rPr>
                <w:rFonts w:ascii="Calibri" w:hAnsi="Calibri" w:cs="Calibri"/>
                <w:color w:val="0F243E"/>
                <w:lang w:val="en-GB"/>
              </w:rPr>
              <w:t xml:space="preserve">Education/Academic title/Academic degree </w:t>
            </w:r>
            <w:r w:rsidRPr="006D7A02">
              <w:rPr>
                <w:rFonts w:ascii="Calibri" w:hAnsi="Calibri" w:cs="Calibri"/>
                <w:i/>
                <w:iCs/>
                <w:color w:val="0F243E"/>
                <w:sz w:val="22"/>
                <w:szCs w:val="22"/>
                <w:lang w:val="en-GB"/>
              </w:rPr>
              <w:t>(if applicable)</w:t>
            </w:r>
          </w:p>
        </w:tc>
      </w:tr>
      <w:tr w:rsidR="009827A0" w:rsidRPr="006A58CD" w:rsidTr="00AC7051">
        <w:trPr>
          <w:trHeight w:val="296"/>
          <w:jc w:val="center"/>
        </w:trPr>
        <w:tc>
          <w:tcPr>
            <w:tcW w:w="1714" w:type="dxa"/>
            <w:shd w:val="clear" w:color="auto" w:fill="FFFFFF"/>
          </w:tcPr>
          <w:p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212" w:type="dxa"/>
            <w:gridSpan w:val="3"/>
            <w:shd w:val="clear" w:color="auto" w:fill="FFFFFF"/>
          </w:tcPr>
          <w:p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6247" w:type="dxa"/>
            <w:gridSpan w:val="14"/>
            <w:shd w:val="clear" w:color="auto" w:fill="FFFFFF"/>
          </w:tcPr>
          <w:p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9827A0" w:rsidRPr="000700C3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9827A0" w:rsidRPr="006D7A02" w:rsidRDefault="009827A0" w:rsidP="00123613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Professional experience </w:t>
            </w:r>
          </w:p>
        </w:tc>
      </w:tr>
      <w:tr w:rsidR="009827A0" w:rsidRPr="000700C3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9827A0" w:rsidRPr="006D7A02" w:rsidRDefault="009827A0" w:rsidP="009827A0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9827A0" w:rsidRPr="006D7A02" w:rsidRDefault="009827A0" w:rsidP="009827A0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9827A0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9827A0" w:rsidRPr="006D7A02" w:rsidRDefault="009827A0" w:rsidP="009827A0">
            <w:pPr>
              <w:rPr>
                <w:rFonts w:ascii="Calibri" w:hAnsi="Calibri" w:cs="Calibri"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Most important research publications related to project theme (up to 5)</w:t>
            </w:r>
          </w:p>
        </w:tc>
      </w:tr>
      <w:tr w:rsidR="009827A0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9827A0" w:rsidRPr="006D7A02" w:rsidRDefault="009827A0" w:rsidP="009827A0">
            <w:pPr>
              <w:jc w:val="both"/>
              <w:rPr>
                <w:rFonts w:ascii="Calibri" w:hAnsi="Calibri" w:cs="Calibri"/>
                <w:i/>
                <w:iCs/>
                <w:lang w:val="en-GB"/>
              </w:rPr>
            </w:pPr>
          </w:p>
        </w:tc>
      </w:tr>
      <w:tr w:rsidR="009827A0" w:rsidRPr="00B5271B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9827A0" w:rsidRPr="006D7A02" w:rsidRDefault="009827A0" w:rsidP="00123613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Role in the project </w:t>
            </w:r>
          </w:p>
        </w:tc>
      </w:tr>
      <w:tr w:rsidR="009827A0" w:rsidRPr="00B5271B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9827A0" w:rsidRPr="006D7A02" w:rsidRDefault="009827A0" w:rsidP="009827A0">
            <w:pPr>
              <w:rPr>
                <w:rFonts w:ascii="Calibri" w:hAnsi="Calibri"/>
                <w:i/>
                <w:iCs/>
                <w:lang w:val="en-GB" w:eastAsia="en-US"/>
              </w:rPr>
            </w:pPr>
          </w:p>
        </w:tc>
      </w:tr>
      <w:tr w:rsidR="009827A0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9827A0" w:rsidRPr="006D7A02" w:rsidRDefault="009827A0" w:rsidP="00AD507C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Degree of engagement in the project (in </w:t>
            </w:r>
            <w:r w:rsidR="00AD507C">
              <w:rPr>
                <w:rFonts w:asciiTheme="minorHAnsi" w:hAnsiTheme="minorHAnsi"/>
                <w:b/>
                <w:color w:val="002060"/>
                <w:lang w:val="en-US"/>
              </w:rPr>
              <w:t>FTE</w:t>
            </w: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)</w:t>
            </w: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9827A0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9827A0" w:rsidRPr="006D7A02" w:rsidRDefault="009827A0" w:rsidP="009827A0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7E02F8" w:rsidTr="00AC7051">
        <w:trPr>
          <w:trHeight w:val="296"/>
          <w:jc w:val="center"/>
        </w:trPr>
        <w:tc>
          <w:tcPr>
            <w:tcW w:w="5585" w:type="dxa"/>
            <w:gridSpan w:val="7"/>
            <w:shd w:val="clear" w:color="auto" w:fill="C6D9F1" w:themeFill="text2" w:themeFillTint="33"/>
          </w:tcPr>
          <w:p w:rsidR="00FF5D77" w:rsidRPr="006D7A02" w:rsidRDefault="00FF5D77" w:rsidP="00FF5D77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</w:t>
            </w:r>
            <w:r w:rsidR="0054393B">
              <w:rPr>
                <w:rFonts w:ascii="Calibri" w:hAnsi="Calibri" w:cs="Calibri"/>
                <w:b/>
                <w:bCs/>
                <w:color w:val="002060"/>
                <w:lang w:val="en-GB"/>
              </w:rPr>
              <w:t>t/consortium member</w:t>
            </w:r>
          </w:p>
        </w:tc>
        <w:tc>
          <w:tcPr>
            <w:tcW w:w="1434" w:type="dxa"/>
            <w:gridSpan w:val="5"/>
            <w:vAlign w:val="center"/>
          </w:tcPr>
          <w:p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vAlign w:val="center"/>
          </w:tcPr>
          <w:p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C82ED4" w:rsidRPr="005476C3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 w:themeFill="text2" w:themeFillTint="33"/>
          </w:tcPr>
          <w:p w:rsidR="00C82ED4" w:rsidRPr="006D7A02" w:rsidRDefault="00C82ED4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</w:tr>
      <w:tr w:rsidR="00982D29" w:rsidRPr="006A58CD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BDD6EE"/>
          </w:tcPr>
          <w:p w:rsidR="00982D29" w:rsidRPr="00A6060A" w:rsidRDefault="00982D29" w:rsidP="00D4362F">
            <w:pPr>
              <w:rPr>
                <w:rFonts w:ascii="Calibri" w:hAnsi="Calibri"/>
                <w:b/>
                <w:color w:val="002060"/>
                <w:lang w:val="en-GB"/>
              </w:rPr>
            </w:pPr>
            <w:r>
              <w:rPr>
                <w:rFonts w:ascii="Calibri" w:hAnsi="Calibri"/>
                <w:b/>
                <w:color w:val="002060"/>
                <w:lang w:val="en-GB"/>
              </w:rPr>
              <w:t>Other key R&amp;D personnel (if applicable</w:t>
            </w:r>
            <w:r w:rsidRPr="00A6060A">
              <w:rPr>
                <w:rFonts w:ascii="Calibri" w:hAnsi="Calibri"/>
                <w:b/>
                <w:i/>
                <w:color w:val="002060"/>
                <w:lang w:val="en-GB"/>
              </w:rPr>
              <w:t xml:space="preserve">) </w:t>
            </w:r>
          </w:p>
        </w:tc>
      </w:tr>
      <w:tr w:rsidR="00982D29" w:rsidRPr="006A58CD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:rsidR="00982D29" w:rsidRPr="00A6060A" w:rsidRDefault="00982D29" w:rsidP="00D4362F">
            <w:pPr>
              <w:rPr>
                <w:rFonts w:ascii="Calibri" w:hAnsi="Calibri"/>
                <w:b/>
                <w:color w:val="002060"/>
                <w:lang w:val="en-GB"/>
              </w:rPr>
            </w:pPr>
          </w:p>
        </w:tc>
      </w:tr>
      <w:tr w:rsidR="00FF5D77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365F91"/>
          </w:tcPr>
          <w:p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Personnel planned to be engaged </w:t>
            </w:r>
          </w:p>
        </w:tc>
      </w:tr>
      <w:tr w:rsidR="00FF5D77" w:rsidRPr="006A58CD" w:rsidTr="00AC7051">
        <w:trPr>
          <w:trHeight w:val="296"/>
          <w:jc w:val="center"/>
        </w:trPr>
        <w:tc>
          <w:tcPr>
            <w:tcW w:w="10173" w:type="dxa"/>
            <w:gridSpan w:val="18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7365D"/>
                <w:lang w:val="en-GB"/>
              </w:rPr>
            </w:pPr>
          </w:p>
        </w:tc>
      </w:tr>
      <w:tr w:rsidR="00FF5D77" w:rsidRPr="006D7A02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2060"/>
          </w:tcPr>
          <w:p w:rsidR="00FF5D77" w:rsidRPr="006D7A02" w:rsidRDefault="00FF5D77" w:rsidP="00FF5D7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management personnel</w:t>
            </w:r>
          </w:p>
        </w:tc>
      </w:tr>
      <w:tr w:rsidR="00FF5D77" w:rsidRPr="006D7A02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manager</w:t>
            </w:r>
          </w:p>
        </w:tc>
      </w:tr>
      <w:tr w:rsidR="00FF5D77" w:rsidRPr="006D7A02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C6D9F1"/>
          </w:tcPr>
          <w:p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1784" w:type="dxa"/>
            <w:gridSpan w:val="2"/>
            <w:shd w:val="clear" w:color="auto" w:fill="C6D9F1"/>
          </w:tcPr>
          <w:p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1866" w:type="dxa"/>
            <w:gridSpan w:val="6"/>
            <w:shd w:val="clear" w:color="auto" w:fill="C6D9F1"/>
          </w:tcPr>
          <w:p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Email address</w:t>
            </w:r>
          </w:p>
        </w:tc>
        <w:tc>
          <w:tcPr>
            <w:tcW w:w="3420" w:type="dxa"/>
            <w:gridSpan w:val="7"/>
            <w:shd w:val="clear" w:color="auto" w:fill="C6D9F1"/>
          </w:tcPr>
          <w:p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Education</w:t>
            </w:r>
          </w:p>
        </w:tc>
      </w:tr>
      <w:tr w:rsidR="00FF5D77" w:rsidRPr="006D7A02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FFFFFF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1784" w:type="dxa"/>
            <w:gridSpan w:val="2"/>
            <w:shd w:val="clear" w:color="auto" w:fill="FFFFFF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1866" w:type="dxa"/>
            <w:gridSpan w:val="6"/>
            <w:shd w:val="clear" w:color="auto" w:fill="FFFFFF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3420" w:type="dxa"/>
            <w:gridSpan w:val="7"/>
            <w:shd w:val="clear" w:color="auto" w:fill="FFFFFF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0700C3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Professional experience </w:t>
            </w:r>
          </w:p>
        </w:tc>
      </w:tr>
      <w:tr w:rsidR="00FF5D77" w:rsidRPr="000700C3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F5D77" w:rsidRPr="006D7A02" w:rsidRDefault="00FF5D77" w:rsidP="00FF5D77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F5D77" w:rsidRPr="006D7A02" w:rsidRDefault="00FF5D77" w:rsidP="00FF5D77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Degree of engagement in the project (in </w:t>
            </w:r>
            <w:r w:rsidR="00AD507C">
              <w:rPr>
                <w:rFonts w:ascii="Calibri" w:hAnsi="Calibri" w:cs="Calibri"/>
                <w:b/>
                <w:bCs/>
                <w:color w:val="002060"/>
                <w:lang w:val="en-GB"/>
              </w:rPr>
              <w:t>FTE</w:t>
            </w:r>
            <w:r w:rsidRPr="00F744B4">
              <w:rPr>
                <w:rFonts w:ascii="Calibri" w:hAnsi="Calibri" w:cs="Calibri"/>
                <w:b/>
                <w:bCs/>
                <w:i/>
                <w:color w:val="244061" w:themeColor="accent1" w:themeShade="80"/>
                <w:lang w:val="en-GB"/>
              </w:rPr>
              <w:t xml:space="preserve">) </w:t>
            </w:r>
          </w:p>
        </w:tc>
      </w:tr>
      <w:tr w:rsidR="00FF5D77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7E02F8" w:rsidTr="00AC7051">
        <w:trPr>
          <w:trHeight w:val="296"/>
          <w:jc w:val="center"/>
        </w:trPr>
        <w:tc>
          <w:tcPr>
            <w:tcW w:w="5585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D77" w:rsidRPr="006D7A02" w:rsidRDefault="0054393B" w:rsidP="00FF5D77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applicant/consortium member</w:t>
            </w:r>
          </w:p>
        </w:tc>
        <w:tc>
          <w:tcPr>
            <w:tcW w:w="1434" w:type="dxa"/>
            <w:gridSpan w:val="5"/>
            <w:tcBorders>
              <w:bottom w:val="single" w:sz="4" w:space="0" w:color="auto"/>
            </w:tcBorders>
            <w:vAlign w:val="center"/>
          </w:tcPr>
          <w:p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tcBorders>
              <w:bottom w:val="single" w:sz="4" w:space="0" w:color="auto"/>
            </w:tcBorders>
            <w:vAlign w:val="center"/>
          </w:tcPr>
          <w:p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2A26A8" w:rsidRPr="007E02F8" w:rsidTr="00AC7051"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A26A8" w:rsidRPr="006D7A02" w:rsidRDefault="002A26A8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</w:tr>
      <w:tr w:rsidR="000700C3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365F91" w:themeFill="accent1" w:themeFillShade="BF"/>
          </w:tcPr>
          <w:p w:rsidR="000700C3" w:rsidRPr="008D7796" w:rsidRDefault="000700C3" w:rsidP="00FF5D7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8D7796">
              <w:rPr>
                <w:rFonts w:ascii="Calibri" w:hAnsi="Calibri" w:cs="Calibri"/>
                <w:b/>
                <w:color w:val="FFFFFF" w:themeColor="background1"/>
                <w:lang w:val="en-GB"/>
              </w:rPr>
              <w:t>Key project management personnel (up to 3)</w:t>
            </w:r>
          </w:p>
        </w:tc>
      </w:tr>
      <w:tr w:rsidR="00FF5D77" w:rsidRPr="006D7A02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C6D9F1"/>
          </w:tcPr>
          <w:p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3650" w:type="dxa"/>
            <w:gridSpan w:val="8"/>
            <w:shd w:val="clear" w:color="auto" w:fill="C6D9F1"/>
          </w:tcPr>
          <w:p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3420" w:type="dxa"/>
            <w:gridSpan w:val="7"/>
            <w:shd w:val="clear" w:color="auto" w:fill="C6D9F1"/>
          </w:tcPr>
          <w:p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Education</w:t>
            </w:r>
          </w:p>
        </w:tc>
      </w:tr>
      <w:tr w:rsidR="00FF5D77" w:rsidRPr="006D7A02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FFFFFF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7070" w:type="dxa"/>
            <w:gridSpan w:val="15"/>
            <w:shd w:val="clear" w:color="auto" w:fill="FFFFFF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0700C3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Professional experience </w:t>
            </w:r>
          </w:p>
        </w:tc>
      </w:tr>
      <w:tr w:rsidR="00FF5D77" w:rsidRPr="000700C3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 w:themeFill="background1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F5D77" w:rsidRPr="007E02F8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Role in the project</w:t>
            </w:r>
          </w:p>
        </w:tc>
      </w:tr>
      <w:tr w:rsidR="00FF5D77" w:rsidRPr="007E02F8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F5D77" w:rsidRPr="006D7A02" w:rsidRDefault="00FF5D77" w:rsidP="00FF5D77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F5D77" w:rsidRPr="006D7A02" w:rsidRDefault="00FF5D77" w:rsidP="00FF5D77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F5D77" w:rsidRPr="006D7A02" w:rsidRDefault="00FF5D77" w:rsidP="00AD507C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Degree of engagement in the project (in </w:t>
            </w:r>
            <w:r w:rsidR="00AD507C">
              <w:rPr>
                <w:rFonts w:ascii="Calibri" w:hAnsi="Calibri" w:cs="Calibri"/>
                <w:b/>
                <w:bCs/>
                <w:color w:val="002060"/>
                <w:lang w:val="en-GB"/>
              </w:rPr>
              <w:t>FTE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) </w:t>
            </w:r>
          </w:p>
        </w:tc>
      </w:tr>
      <w:tr w:rsidR="00FF5D77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F5D77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7E02F8" w:rsidTr="00AC7051">
        <w:trPr>
          <w:trHeight w:val="296"/>
          <w:jc w:val="center"/>
        </w:trPr>
        <w:tc>
          <w:tcPr>
            <w:tcW w:w="5585" w:type="dxa"/>
            <w:gridSpan w:val="7"/>
            <w:shd w:val="clear" w:color="auto" w:fill="C6D9F1" w:themeFill="text2" w:themeFillTint="33"/>
          </w:tcPr>
          <w:p w:rsidR="00FF5D77" w:rsidRDefault="0054393B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applicant/consortium member</w:t>
            </w:r>
          </w:p>
        </w:tc>
        <w:tc>
          <w:tcPr>
            <w:tcW w:w="1434" w:type="dxa"/>
            <w:gridSpan w:val="5"/>
            <w:vAlign w:val="center"/>
          </w:tcPr>
          <w:p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vAlign w:val="center"/>
          </w:tcPr>
          <w:p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054D30" w:rsidRPr="005476C3" w:rsidTr="00AC7051">
        <w:trPr>
          <w:trHeight w:val="296"/>
          <w:jc w:val="center"/>
        </w:trPr>
        <w:tc>
          <w:tcPr>
            <w:tcW w:w="5585" w:type="dxa"/>
            <w:gridSpan w:val="7"/>
            <w:shd w:val="clear" w:color="auto" w:fill="C6D9F1" w:themeFill="text2" w:themeFillTint="33"/>
          </w:tcPr>
          <w:p w:rsidR="00054D30" w:rsidRDefault="00054D30" w:rsidP="000F6EE4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  <w:tc>
          <w:tcPr>
            <w:tcW w:w="1434" w:type="dxa"/>
            <w:gridSpan w:val="5"/>
            <w:vAlign w:val="center"/>
          </w:tcPr>
          <w:p w:rsidR="00054D30" w:rsidRPr="006D7A02" w:rsidRDefault="00054D30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3154" w:type="dxa"/>
            <w:gridSpan w:val="6"/>
            <w:vAlign w:val="center"/>
          </w:tcPr>
          <w:p w:rsidR="00054D30" w:rsidRPr="006D7A02" w:rsidRDefault="00054D30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FF5D77" w:rsidRPr="00B5271B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 w:themeFill="text2" w:themeFillTint="33"/>
          </w:tcPr>
          <w:p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A91C8E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Project management description </w:t>
            </w:r>
          </w:p>
        </w:tc>
      </w:tr>
      <w:tr w:rsidR="00FF5D77" w:rsidRPr="00B5271B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  <w:p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2060"/>
          </w:tcPr>
          <w:p w:rsidR="00FF5D77" w:rsidRPr="006D7A02" w:rsidRDefault="00FF5D77" w:rsidP="00FF5D7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Times New Roman"/>
                <w:color w:val="auto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Technical resources necessary to carry out the project and rights obtaining</w:t>
            </w: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of which</w:t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is necessary to carry out the </w:t>
            </w: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>p</w:t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roject</w:t>
            </w:r>
            <w:r w:rsidRPr="006D7A02">
              <w:rPr>
                <w:rFonts w:ascii="Calibri" w:hAnsi="Calibri" w:cs="Times New Roman"/>
                <w:b/>
                <w:bCs/>
                <w:color w:val="FFFFFF"/>
                <w:lang w:val="en-GB" w:eastAsia="en-US"/>
              </w:rPr>
              <w:t xml:space="preserve"> </w:t>
            </w:r>
          </w:p>
        </w:tc>
      </w:tr>
      <w:tr w:rsidR="00FF5D77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Access to equipment/infrastructure necessary to carry out the </w:t>
            </w:r>
            <w:r>
              <w:rPr>
                <w:rFonts w:ascii="Calibri" w:hAnsi="Calibri"/>
                <w:b/>
                <w:bCs/>
                <w:color w:val="FFFFFF" w:themeColor="background1"/>
                <w:lang w:val="en-GB" w:eastAsia="en-US"/>
              </w:rPr>
              <w:t>p</w:t>
            </w:r>
            <w:r w:rsidRPr="00F744B4">
              <w:rPr>
                <w:rFonts w:ascii="Calibri" w:hAnsi="Calibri"/>
                <w:b/>
                <w:bCs/>
                <w:color w:val="FFFFFF" w:themeColor="background1"/>
                <w:lang w:val="en-GB" w:eastAsia="en-US"/>
              </w:rPr>
              <w:t xml:space="preserve">roject </w:t>
            </w:r>
          </w:p>
        </w:tc>
      </w:tr>
      <w:tr w:rsidR="00FF5D77" w:rsidRPr="006A58CD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9CC2E5"/>
          </w:tcPr>
          <w:p w:rsidR="00FF5D77" w:rsidRPr="00A6060A" w:rsidRDefault="00FF5D77" w:rsidP="001207DA">
            <w:pPr>
              <w:rPr>
                <w:rFonts w:ascii="Calibri" w:eastAsia="Calibri" w:hAnsi="Calibri"/>
                <w:b/>
                <w:color w:val="FFFFFF"/>
                <w:highlight w:val="cyan"/>
                <w:lang w:val="en-GB" w:eastAsia="en-US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Technical resources at the disposal of the Applicant</w:t>
            </w:r>
            <w:r w:rsidR="00091A74">
              <w:rPr>
                <w:rFonts w:ascii="Calibri" w:hAnsi="Calibri"/>
                <w:b/>
                <w:color w:val="002060"/>
                <w:lang w:val="en-GB"/>
              </w:rPr>
              <w:t>/C</w:t>
            </w:r>
            <w:r w:rsidR="00091A74" w:rsidRPr="00091A74">
              <w:rPr>
                <w:rFonts w:ascii="Calibri" w:hAnsi="Calibri"/>
                <w:b/>
                <w:color w:val="002060"/>
                <w:lang w:val="en-GB"/>
              </w:rPr>
              <w:t xml:space="preserve">onsortium </w:t>
            </w:r>
          </w:p>
        </w:tc>
      </w:tr>
      <w:tr w:rsidR="00FF5D77" w:rsidRPr="00A6060A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9CC2E5"/>
          </w:tcPr>
          <w:p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9CC2E5"/>
          </w:tcPr>
          <w:p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9CC2E5"/>
          </w:tcPr>
          <w:p w:rsidR="00FF5D77" w:rsidRPr="00A6060A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A6060A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5D77" w:rsidRPr="00A6060A" w:rsidRDefault="00FF5D77" w:rsidP="00FF5D77">
            <w:pPr>
              <w:rPr>
                <w:rFonts w:ascii="Calibri" w:eastAsia="Calibri" w:hAnsi="Calibri"/>
                <w:b/>
                <w:color w:val="FFFFFF"/>
                <w:lang w:val="en-GB" w:eastAsia="en-US"/>
              </w:rPr>
            </w:pP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F5D77" w:rsidRPr="00A6060A" w:rsidRDefault="00FF5D77" w:rsidP="00FF5D77">
            <w:pPr>
              <w:rPr>
                <w:rFonts w:ascii="Calibri" w:eastAsia="Calibri" w:hAnsi="Calibri"/>
                <w:b/>
                <w:color w:val="FFFFFF"/>
                <w:lang w:val="en-GB" w:eastAsia="en-US"/>
              </w:rPr>
            </w:pP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F5D77" w:rsidRPr="00A6060A" w:rsidRDefault="00FF5D77" w:rsidP="00FF5D77">
            <w:pPr>
              <w:rPr>
                <w:rFonts w:ascii="Calibri" w:eastAsia="Calibri" w:hAnsi="Calibri"/>
                <w:i/>
                <w:color w:val="1F4E79"/>
                <w:lang w:val="en-GB" w:eastAsia="en-US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6A58CD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BDD6EE"/>
          </w:tcPr>
          <w:p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 xml:space="preserve">Technical resources </w:t>
            </w:r>
            <w:r>
              <w:rPr>
                <w:rFonts w:ascii="Calibri" w:hAnsi="Calibri"/>
                <w:b/>
                <w:color w:val="002060"/>
                <w:lang w:val="en-GB"/>
              </w:rPr>
              <w:t>to be acquired</w:t>
            </w:r>
          </w:p>
        </w:tc>
      </w:tr>
      <w:tr w:rsidR="00FF5D77" w:rsidRPr="00A6060A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BDD6EE"/>
          </w:tcPr>
          <w:p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BDD6EE"/>
          </w:tcPr>
          <w:p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BDD6EE"/>
          </w:tcPr>
          <w:p w:rsidR="00FF5D77" w:rsidRPr="00A6060A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A6060A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FFFFFF"/>
          </w:tcPr>
          <w:p w:rsidR="00FF5D77" w:rsidRPr="00A6060A" w:rsidRDefault="00FF5D77" w:rsidP="00FF5D77">
            <w:pPr>
              <w:rPr>
                <w:rFonts w:ascii="Calibri" w:hAnsi="Calibri"/>
                <w:i/>
                <w:color w:val="C00000"/>
                <w:lang w:val="en-GB"/>
              </w:rPr>
            </w:pPr>
          </w:p>
        </w:tc>
        <w:tc>
          <w:tcPr>
            <w:tcW w:w="3565" w:type="dxa"/>
            <w:gridSpan w:val="7"/>
            <w:shd w:val="clear" w:color="auto" w:fill="FFFFFF"/>
          </w:tcPr>
          <w:p w:rsidR="00FF5D77" w:rsidRPr="00A6060A" w:rsidRDefault="00FF5D77" w:rsidP="00FF5D77">
            <w:pPr>
              <w:rPr>
                <w:rFonts w:ascii="Calibri" w:hAnsi="Calibri"/>
                <w:i/>
                <w:color w:val="C00000"/>
                <w:lang w:val="en-GB"/>
              </w:rPr>
            </w:pPr>
          </w:p>
        </w:tc>
        <w:tc>
          <w:tcPr>
            <w:tcW w:w="3759" w:type="dxa"/>
            <w:gridSpan w:val="9"/>
            <w:shd w:val="clear" w:color="auto" w:fill="FFFFFF"/>
          </w:tcPr>
          <w:p w:rsidR="00FF5D77" w:rsidRPr="00A6060A" w:rsidRDefault="00FF5D77" w:rsidP="00FF5D77">
            <w:pPr>
              <w:rPr>
                <w:rFonts w:ascii="Calibri" w:hAnsi="Calibri"/>
                <w:i/>
                <w:color w:val="1F4E79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:rsidR="00FF5D77" w:rsidRPr="006D7A02" w:rsidRDefault="00FF5D77" w:rsidP="00872309">
            <w:pPr>
              <w:rPr>
                <w:rFonts w:ascii="Calibri" w:hAnsi="Calibri"/>
                <w:color w:val="FFFFFF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Key technical/support personnel </w:t>
            </w:r>
            <w:r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(if applicable) </w:t>
            </w:r>
          </w:p>
        </w:tc>
      </w:tr>
      <w:tr w:rsidR="00FF5D77" w:rsidRPr="006A58CD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F5D77" w:rsidRPr="006D7A02" w:rsidRDefault="00FF5D77" w:rsidP="00FF5D77">
            <w:pPr>
              <w:ind w:left="561" w:hanging="561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:rsidR="00FF5D77" w:rsidRPr="006D7A02" w:rsidRDefault="00FF5D77" w:rsidP="00FF5D77">
            <w:pPr>
              <w:ind w:left="561" w:hanging="561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6A58CD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:rsidR="00FF5D77" w:rsidRPr="00846E3C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4476F0">
              <w:rPr>
                <w:rFonts w:ascii="Calibri" w:eastAsia="Calibri" w:hAnsi="Calibri"/>
                <w:b/>
                <w:color w:val="FFFFFF" w:themeColor="background1"/>
                <w:lang w:val="en-GB" w:eastAsia="en-US"/>
              </w:rPr>
              <w:t>Intangible assets indispensable to carry out the project</w:t>
            </w:r>
          </w:p>
        </w:tc>
      </w:tr>
      <w:tr w:rsidR="00FF5D77" w:rsidRPr="006A58CD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F5D77" w:rsidRPr="00846E3C" w:rsidRDefault="00FF5D77" w:rsidP="001207DA">
            <w:pPr>
              <w:rPr>
                <w:rFonts w:ascii="Calibri" w:eastAsia="Calibri" w:hAnsi="Calibri"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Intangible assets at the Applicant’s</w:t>
            </w:r>
            <w:r w:rsidR="00091A74">
              <w:rPr>
                <w:rFonts w:ascii="Calibri" w:hAnsi="Calibri"/>
                <w:b/>
                <w:color w:val="002060"/>
                <w:lang w:val="en-GB"/>
              </w:rPr>
              <w:t>/C</w:t>
            </w:r>
            <w:r w:rsidR="00091A74">
              <w:rPr>
                <w:rFonts w:ascii="Calibri" w:hAnsi="Calibri" w:cs="Calibri"/>
                <w:b/>
                <w:bCs/>
                <w:color w:val="002060"/>
                <w:lang w:val="en-GB"/>
              </w:rPr>
              <w:t>onsortium</w:t>
            </w:r>
            <w:r w:rsidR="001207DA">
              <w:rPr>
                <w:rFonts w:ascii="Calibri" w:hAnsi="Calibri" w:cs="Calibri"/>
                <w:b/>
                <w:bCs/>
                <w:color w:val="002060"/>
                <w:lang w:val="en-GB"/>
              </w:rPr>
              <w:t>’s</w:t>
            </w:r>
            <w:r w:rsidR="00091A74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  <w:r w:rsidRPr="00846E3C">
              <w:rPr>
                <w:rFonts w:ascii="Calibri" w:hAnsi="Calibri"/>
                <w:b/>
                <w:color w:val="002060"/>
                <w:lang w:val="en-GB"/>
              </w:rPr>
              <w:t>disposal</w:t>
            </w:r>
          </w:p>
        </w:tc>
      </w:tr>
      <w:tr w:rsidR="00FF5D77" w:rsidRPr="00846E3C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C6D9F1"/>
          </w:tcPr>
          <w:p w:rsidR="00FF5D77" w:rsidRPr="00846E3C" w:rsidRDefault="00FF5D77" w:rsidP="00FF5D77">
            <w:pPr>
              <w:contextualSpacing/>
              <w:jc w:val="both"/>
              <w:rPr>
                <w:rFonts w:ascii="Calibri" w:eastAsia="Calibri" w:hAnsi="Calibri"/>
                <w:b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C6D9F1"/>
          </w:tcPr>
          <w:p w:rsidR="00FF5D77" w:rsidRPr="00846E3C" w:rsidRDefault="00FF5D77" w:rsidP="00FF5D77">
            <w:pPr>
              <w:contextualSpacing/>
              <w:jc w:val="both"/>
              <w:rPr>
                <w:rFonts w:ascii="Calibri" w:eastAsia="Calibri" w:hAnsi="Calibri"/>
                <w:b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C6D9F1"/>
          </w:tcPr>
          <w:p w:rsidR="00FF5D77" w:rsidRPr="00846E3C" w:rsidRDefault="00FF5D77" w:rsidP="00FF5D77">
            <w:pPr>
              <w:contextualSpacing/>
              <w:jc w:val="both"/>
              <w:rPr>
                <w:rFonts w:ascii="Calibri" w:eastAsia="Calibri" w:hAnsi="Calibri"/>
                <w:b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846E3C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FFFFFF"/>
          </w:tcPr>
          <w:p w:rsidR="00FF5D77" w:rsidRPr="00846E3C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565" w:type="dxa"/>
            <w:gridSpan w:val="7"/>
            <w:shd w:val="clear" w:color="auto" w:fill="FFFFFF"/>
          </w:tcPr>
          <w:p w:rsidR="00FF5D77" w:rsidRPr="00846E3C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759" w:type="dxa"/>
            <w:gridSpan w:val="9"/>
            <w:shd w:val="clear" w:color="auto" w:fill="FFFFFF"/>
          </w:tcPr>
          <w:p w:rsidR="00FF5D77" w:rsidRPr="00846E3C" w:rsidRDefault="00FF5D77" w:rsidP="00FF5D77">
            <w:pPr>
              <w:rPr>
                <w:rFonts w:ascii="Calibri" w:hAnsi="Calibri"/>
                <w:i/>
                <w:color w:val="1F4E79"/>
                <w:lang w:val="en-GB"/>
              </w:rPr>
            </w:pPr>
            <w:r w:rsidRPr="00846E3C"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6A58CD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F5D77" w:rsidRPr="00846E3C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Intangible assets to be acquired</w:t>
            </w:r>
          </w:p>
        </w:tc>
      </w:tr>
      <w:tr w:rsidR="00FF5D77" w:rsidRPr="00A6060A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C6D9F1"/>
          </w:tcPr>
          <w:p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C6D9F1"/>
          </w:tcPr>
          <w:p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C6D9F1"/>
          </w:tcPr>
          <w:p w:rsidR="00FF5D77" w:rsidRPr="00A6060A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A6060A" w:rsidTr="002B5A79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F5D77" w:rsidRPr="00A6060A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FF5D77" w:rsidRPr="00A6060A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FF5D77" w:rsidRPr="00A6060A" w:rsidRDefault="00FF5D77" w:rsidP="00FF5D77">
            <w:pPr>
              <w:rPr>
                <w:rFonts w:ascii="Calibri" w:hAnsi="Calibri"/>
                <w:i/>
                <w:color w:val="1F4E79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6D7A02" w:rsidTr="00AC7051">
        <w:trPr>
          <w:trHeight w:val="332"/>
          <w:jc w:val="center"/>
        </w:trPr>
        <w:tc>
          <w:tcPr>
            <w:tcW w:w="10173" w:type="dxa"/>
            <w:gridSpan w:val="18"/>
            <w:shd w:val="clear" w:color="auto" w:fill="002060"/>
          </w:tcPr>
          <w:p w:rsidR="00FF5D77" w:rsidRPr="006D7A02" w:rsidRDefault="00FF5D77" w:rsidP="00FF5D7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Subcontractors</w:t>
            </w:r>
          </w:p>
        </w:tc>
      </w:tr>
      <w:tr w:rsidR="00FF5D77" w:rsidRPr="006D7A02" w:rsidTr="00AC7051">
        <w:trPr>
          <w:trHeight w:val="320"/>
          <w:jc w:val="center"/>
        </w:trPr>
        <w:tc>
          <w:tcPr>
            <w:tcW w:w="7278" w:type="dxa"/>
            <w:gridSpan w:val="13"/>
            <w:shd w:val="clear" w:color="auto" w:fill="BDD6EE"/>
          </w:tcPr>
          <w:p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Does the Applicant/Consortium member plan to engage subcontractor(s)?</w:t>
            </w:r>
          </w:p>
        </w:tc>
        <w:tc>
          <w:tcPr>
            <w:tcW w:w="1361" w:type="dxa"/>
            <w:gridSpan w:val="3"/>
            <w:shd w:val="clear" w:color="auto" w:fill="FFFFFF"/>
            <w:vAlign w:val="center"/>
          </w:tcPr>
          <w:p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34" w:type="dxa"/>
            <w:gridSpan w:val="2"/>
            <w:shd w:val="clear" w:color="auto" w:fill="FFFFFF"/>
            <w:vAlign w:val="center"/>
          </w:tcPr>
          <w:p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F5D77" w:rsidRPr="006D7A02" w:rsidTr="00AC7051">
        <w:trPr>
          <w:trHeight w:val="320"/>
          <w:jc w:val="center"/>
        </w:trPr>
        <w:tc>
          <w:tcPr>
            <w:tcW w:w="7278" w:type="dxa"/>
            <w:gridSpan w:val="13"/>
            <w:shd w:val="clear" w:color="auto" w:fill="BDD6EE"/>
          </w:tcPr>
          <w:p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Has the Applicant/Consortium member already selected a subcontractor(s)?</w:t>
            </w:r>
          </w:p>
        </w:tc>
        <w:tc>
          <w:tcPr>
            <w:tcW w:w="1361" w:type="dxa"/>
            <w:gridSpan w:val="3"/>
            <w:shd w:val="clear" w:color="auto" w:fill="FFFFFF"/>
            <w:vAlign w:val="center"/>
          </w:tcPr>
          <w:p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34" w:type="dxa"/>
            <w:gridSpan w:val="2"/>
            <w:shd w:val="clear" w:color="auto" w:fill="FFFFFF"/>
            <w:vAlign w:val="center"/>
          </w:tcPr>
          <w:p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F5D77" w:rsidRPr="006A58CD" w:rsidTr="00AC7051">
        <w:trPr>
          <w:trHeight w:val="287"/>
          <w:jc w:val="center"/>
        </w:trPr>
        <w:tc>
          <w:tcPr>
            <w:tcW w:w="10173" w:type="dxa"/>
            <w:gridSpan w:val="18"/>
            <w:shd w:val="clear" w:color="auto" w:fill="BDD6EE"/>
          </w:tcPr>
          <w:p w:rsidR="00FF5D77" w:rsidRPr="006D7A02" w:rsidRDefault="00FF5D77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br w:type="page"/>
              <w:t xml:space="preserve">Subcontractor name or subcontractor requirements – if not yet selected </w:t>
            </w:r>
          </w:p>
        </w:tc>
      </w:tr>
      <w:tr w:rsidR="00FF5D77" w:rsidRPr="006A58CD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</w:p>
          <w:p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F5D77" w:rsidRPr="007E02F8" w:rsidTr="00AC7051">
        <w:trPr>
          <w:trHeight w:val="377"/>
          <w:jc w:val="center"/>
        </w:trPr>
        <w:tc>
          <w:tcPr>
            <w:tcW w:w="5085" w:type="dxa"/>
            <w:gridSpan w:val="6"/>
            <w:shd w:val="clear" w:color="auto" w:fill="BDD6EE"/>
          </w:tcPr>
          <w:p w:rsidR="00FF5D77" w:rsidRPr="004476F0" w:rsidRDefault="00FF5D77" w:rsidP="0012361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br w:type="page"/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Scope of work </w:t>
            </w:r>
          </w:p>
        </w:tc>
        <w:tc>
          <w:tcPr>
            <w:tcW w:w="5088" w:type="dxa"/>
            <w:gridSpan w:val="12"/>
            <w:shd w:val="clear" w:color="auto" w:fill="BDD6EE"/>
          </w:tcPr>
          <w:p w:rsidR="00FF5D77" w:rsidRPr="006D7A02" w:rsidRDefault="00FF5D77" w:rsidP="00FF5D77">
            <w:pPr>
              <w:tabs>
                <w:tab w:val="left" w:pos="3446"/>
              </w:tabs>
              <w:jc w:val="both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7E02F8" w:rsidTr="00AC7051">
        <w:trPr>
          <w:trHeight w:val="505"/>
          <w:jc w:val="center"/>
        </w:trPr>
        <w:tc>
          <w:tcPr>
            <w:tcW w:w="5085" w:type="dxa"/>
            <w:gridSpan w:val="6"/>
            <w:shd w:val="clear" w:color="auto" w:fill="FFFFFF" w:themeFill="background1"/>
          </w:tcPr>
          <w:p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088" w:type="dxa"/>
            <w:gridSpan w:val="12"/>
            <w:shd w:val="clear" w:color="auto" w:fill="FFFFFF" w:themeFill="background1"/>
          </w:tcPr>
          <w:p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B5271B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C6D9F1"/>
          </w:tcPr>
          <w:p w:rsidR="00FF5D77" w:rsidRPr="006D7A02" w:rsidRDefault="00855B7C" w:rsidP="00123613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Human resources</w:t>
            </w:r>
            <w:r w:rsidR="00FF5D77"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(3 people max.)</w:t>
            </w:r>
            <w:r w:rsidR="005C2EC7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</w:tc>
      </w:tr>
      <w:tr w:rsidR="00855B7C" w:rsidRPr="00B5271B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855B7C" w:rsidRPr="006D7A02" w:rsidRDefault="00855B7C" w:rsidP="00FF5D77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</w:tc>
      </w:tr>
      <w:tr w:rsidR="00054D30" w:rsidRPr="005476C3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 w:themeFill="text2" w:themeFillTint="33"/>
          </w:tcPr>
          <w:p w:rsidR="00054D30" w:rsidRPr="006D7A02" w:rsidRDefault="00054D30" w:rsidP="000F6EE4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</w:tr>
      <w:tr w:rsidR="00FF5D77" w:rsidRPr="006A58CD" w:rsidTr="00AC7051">
        <w:trPr>
          <w:trHeight w:val="287"/>
          <w:jc w:val="center"/>
        </w:trPr>
        <w:tc>
          <w:tcPr>
            <w:tcW w:w="10173" w:type="dxa"/>
            <w:gridSpan w:val="18"/>
            <w:shd w:val="clear" w:color="auto" w:fill="BDD6EE"/>
          </w:tcPr>
          <w:p w:rsidR="00FF5D77" w:rsidRPr="006D7A02" w:rsidRDefault="00FF5D77" w:rsidP="005C2EC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Subcontractor’s technical resources (equipment/infrastructure/intangible </w:t>
            </w: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assets 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necessary to carry out R&amp;D entrusted under the project) </w:t>
            </w:r>
          </w:p>
        </w:tc>
      </w:tr>
      <w:tr w:rsidR="00F45660" w:rsidRPr="00A6060A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C6D9F1"/>
          </w:tcPr>
          <w:p w:rsidR="00F45660" w:rsidRPr="00A6060A" w:rsidRDefault="00F45660" w:rsidP="00B5271B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C6D9F1"/>
          </w:tcPr>
          <w:p w:rsidR="00F45660" w:rsidRPr="00A6060A" w:rsidRDefault="00F45660" w:rsidP="00B5271B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C6D9F1"/>
          </w:tcPr>
          <w:p w:rsidR="00F45660" w:rsidRPr="00A6060A" w:rsidRDefault="00F45660" w:rsidP="00B5271B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45660" w:rsidRPr="00A6060A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45660" w:rsidRPr="00A6060A" w:rsidRDefault="00F45660" w:rsidP="00B5271B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F45660" w:rsidRPr="00A6060A" w:rsidRDefault="00F45660" w:rsidP="00B5271B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F45660" w:rsidRPr="00A6060A" w:rsidRDefault="00F45660" w:rsidP="00B5271B">
            <w:pPr>
              <w:rPr>
                <w:rFonts w:ascii="Calibri" w:hAnsi="Calibri"/>
                <w:i/>
                <w:color w:val="1F4E79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330CA2" w:rsidRPr="006D7A02" w:rsidTr="002B5A79">
        <w:trPr>
          <w:trHeight w:val="283"/>
          <w:jc w:val="center"/>
        </w:trPr>
        <w:tc>
          <w:tcPr>
            <w:tcW w:w="7306" w:type="dxa"/>
            <w:gridSpan w:val="1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30CA2" w:rsidRPr="006D7A02" w:rsidRDefault="00311938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311938">
              <w:rPr>
                <w:rFonts w:ascii="Calibri" w:hAnsi="Calibri" w:cs="Calibri"/>
                <w:b/>
                <w:bCs/>
                <w:color w:val="002060"/>
                <w:lang w:val="en-GB"/>
              </w:rPr>
              <w:t>Key subcontractor</w:t>
            </w: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vAlign w:val="center"/>
          </w:tcPr>
          <w:p w:rsidR="00330CA2" w:rsidRPr="006D7A02" w:rsidRDefault="00330CA2" w:rsidP="00330CA2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330CA2" w:rsidRPr="006D7A02" w:rsidRDefault="00330CA2" w:rsidP="00330CA2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45660" w:rsidRPr="00E75C0C" w:rsidTr="002B5A79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2060"/>
          </w:tcPr>
          <w:p w:rsidR="00F45660" w:rsidRPr="00C82BB3" w:rsidRDefault="00F45660" w:rsidP="008D7796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Theme="minorHAnsi" w:hAnsiTheme="minorHAnsi"/>
                <w:b/>
              </w:rPr>
            </w:pPr>
            <w:r w:rsidRPr="00D85BE9">
              <w:rPr>
                <w:rFonts w:asciiTheme="minorHAnsi" w:hAnsiTheme="minorHAnsi"/>
                <w:b/>
                <w:color w:val="FFFFFF" w:themeColor="background1"/>
              </w:rPr>
              <w:t xml:space="preserve">Finansowanie wkładu własnego </w:t>
            </w:r>
          </w:p>
        </w:tc>
      </w:tr>
      <w:tr w:rsidR="00330CA2" w:rsidRPr="00E75C0C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70C0"/>
          </w:tcPr>
          <w:p w:rsidR="00330CA2" w:rsidRPr="00B3427A" w:rsidRDefault="00330CA2" w:rsidP="00054D3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 w:rsidRPr="00C82BB3">
              <w:rPr>
                <w:rFonts w:asciiTheme="minorHAnsi" w:hAnsiTheme="minorHAnsi"/>
                <w:b/>
              </w:rPr>
              <w:br w:type="page"/>
            </w:r>
            <w:r w:rsidRPr="00C82BB3">
              <w:rPr>
                <w:rFonts w:asciiTheme="minorHAnsi" w:hAnsiTheme="minorHAnsi"/>
                <w:b/>
                <w:color w:val="FFFFFF"/>
              </w:rPr>
              <w:t>Sposób zabezpieczenia środków na sfinansowanie wkładu własnego do projektu</w:t>
            </w:r>
            <w:r w:rsidRPr="00C82BB3">
              <w:rPr>
                <w:rFonts w:asciiTheme="minorHAnsi" w:hAnsiTheme="minorHAnsi"/>
                <w:b/>
                <w:i/>
                <w:color w:val="FFFFFF"/>
              </w:rPr>
              <w:t xml:space="preserve"> </w:t>
            </w: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8DB3E2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Wnioskodawca/Lider Konsorcjum</w:t>
            </w: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8DB3E2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Źródło</w:t>
            </w:r>
          </w:p>
        </w:tc>
        <w:tc>
          <w:tcPr>
            <w:tcW w:w="3700" w:type="dxa"/>
            <w:gridSpan w:val="8"/>
            <w:shd w:val="clear" w:color="auto" w:fill="8DB3E2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Wielkość środków (w PLN)</w:t>
            </w:r>
          </w:p>
        </w:tc>
      </w:tr>
      <w:tr w:rsidR="00330CA2" w:rsidRPr="00E75C0C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Theme="minorHAnsi" w:eastAsia="Calibri" w:hAnsiTheme="minorHAnsi"/>
                <w:color w:val="002060"/>
                <w:lang w:eastAsia="en-US"/>
              </w:rPr>
              <w:t>Środki własne (np. zysk/dokapitalizowanie)</w:t>
            </w:r>
          </w:p>
        </w:tc>
        <w:tc>
          <w:tcPr>
            <w:tcW w:w="3700" w:type="dxa"/>
            <w:gridSpan w:val="8"/>
            <w:shd w:val="clear" w:color="auto" w:fill="FFFFFF"/>
          </w:tcPr>
          <w:p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 xml:space="preserve">Środki zewnętrzne </w:t>
            </w:r>
          </w:p>
        </w:tc>
        <w:tc>
          <w:tcPr>
            <w:tcW w:w="3700" w:type="dxa"/>
            <w:gridSpan w:val="8"/>
            <w:shd w:val="clear" w:color="auto" w:fill="FFFFFF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Pożyczka</w:t>
            </w:r>
          </w:p>
        </w:tc>
        <w:tc>
          <w:tcPr>
            <w:tcW w:w="3700" w:type="dxa"/>
            <w:gridSpan w:val="8"/>
            <w:shd w:val="clear" w:color="auto" w:fill="FFFFFF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Kredyt</w:t>
            </w:r>
          </w:p>
        </w:tc>
        <w:tc>
          <w:tcPr>
            <w:tcW w:w="3700" w:type="dxa"/>
            <w:gridSpan w:val="8"/>
            <w:shd w:val="clear" w:color="auto" w:fill="FFFFFF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:rsidR="00330CA2" w:rsidRPr="006D7A02" w:rsidRDefault="001B19C3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Theme="minorHAnsi" w:hAnsiTheme="minorHAnsi"/>
                <w:color w:val="002060"/>
              </w:rPr>
              <w:t>I</w:t>
            </w:r>
            <w:r w:rsidR="00330CA2" w:rsidRPr="00C82BB3">
              <w:rPr>
                <w:rFonts w:asciiTheme="minorHAnsi" w:hAnsiTheme="minorHAnsi"/>
                <w:color w:val="002060"/>
              </w:rPr>
              <w:t>nne, jakie ………</w:t>
            </w:r>
          </w:p>
        </w:tc>
        <w:tc>
          <w:tcPr>
            <w:tcW w:w="3700" w:type="dxa"/>
            <w:gridSpan w:val="8"/>
            <w:shd w:val="clear" w:color="auto" w:fill="FFFFFF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8DB3E2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Konsorcjant (jeśli dotyczy)</w:t>
            </w: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8DB3E2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Źródło</w:t>
            </w:r>
          </w:p>
        </w:tc>
        <w:tc>
          <w:tcPr>
            <w:tcW w:w="3700" w:type="dxa"/>
            <w:gridSpan w:val="8"/>
            <w:shd w:val="clear" w:color="auto" w:fill="8DB3E2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Wielkość środków (w PLN)</w:t>
            </w:r>
          </w:p>
        </w:tc>
      </w:tr>
      <w:tr w:rsidR="00330CA2" w:rsidRPr="00E75C0C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Theme="minorHAnsi" w:eastAsia="Calibri" w:hAnsiTheme="minorHAnsi"/>
                <w:color w:val="002060"/>
                <w:lang w:eastAsia="en-US"/>
              </w:rPr>
              <w:t>Środki własne (np. zysk/dokapitalizowanie)</w:t>
            </w:r>
          </w:p>
        </w:tc>
        <w:tc>
          <w:tcPr>
            <w:tcW w:w="3700" w:type="dxa"/>
            <w:gridSpan w:val="8"/>
            <w:shd w:val="clear" w:color="auto" w:fill="FFFFFF"/>
          </w:tcPr>
          <w:p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 xml:space="preserve">Środki zewnętrzne </w:t>
            </w:r>
          </w:p>
        </w:tc>
        <w:tc>
          <w:tcPr>
            <w:tcW w:w="3700" w:type="dxa"/>
            <w:gridSpan w:val="8"/>
            <w:shd w:val="clear" w:color="auto" w:fill="FFFFFF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Pożyczka</w:t>
            </w:r>
          </w:p>
        </w:tc>
        <w:tc>
          <w:tcPr>
            <w:tcW w:w="3700" w:type="dxa"/>
            <w:gridSpan w:val="8"/>
            <w:shd w:val="clear" w:color="auto" w:fill="FFFFFF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Kredyt</w:t>
            </w:r>
          </w:p>
        </w:tc>
        <w:tc>
          <w:tcPr>
            <w:tcW w:w="3700" w:type="dxa"/>
            <w:gridSpan w:val="8"/>
            <w:shd w:val="clear" w:color="auto" w:fill="FFFFFF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:rsidR="00330CA2" w:rsidRPr="006D7A02" w:rsidRDefault="001B19C3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Theme="minorHAnsi" w:hAnsiTheme="minorHAnsi"/>
                <w:color w:val="002060"/>
              </w:rPr>
              <w:t>I</w:t>
            </w:r>
            <w:r w:rsidR="00330CA2" w:rsidRPr="00C82BB3">
              <w:rPr>
                <w:rFonts w:asciiTheme="minorHAnsi" w:hAnsiTheme="minorHAnsi"/>
                <w:color w:val="002060"/>
              </w:rPr>
              <w:t>nne, jakie ………</w:t>
            </w:r>
          </w:p>
        </w:tc>
        <w:tc>
          <w:tcPr>
            <w:tcW w:w="3700" w:type="dxa"/>
            <w:gridSpan w:val="8"/>
            <w:shd w:val="clear" w:color="auto" w:fill="FFFFFF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E75C0C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2060"/>
          </w:tcPr>
          <w:p w:rsidR="00330CA2" w:rsidRPr="00B3427A" w:rsidRDefault="00330CA2" w:rsidP="00330CA2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Theme="minorHAnsi" w:hAnsiTheme="minorHAnsi"/>
                <w:b/>
                <w:color w:val="FFFFFF"/>
              </w:rPr>
              <w:t>Sytuacja finansowa Wnioskodawcy/Lidera Konsorcjum</w:t>
            </w:r>
            <w:r>
              <w:rPr>
                <w:rFonts w:asciiTheme="minorHAnsi" w:hAnsiTheme="minorHAnsi"/>
                <w:b/>
                <w:color w:val="FFFFFF"/>
              </w:rPr>
              <w:t xml:space="preserve"> (PL)</w:t>
            </w:r>
          </w:p>
        </w:tc>
      </w:tr>
      <w:tr w:rsidR="00330CA2" w:rsidRPr="00E75C0C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F243E"/>
              </w:rPr>
            </w:pPr>
            <w:r w:rsidRPr="00C82BB3">
              <w:rPr>
                <w:rFonts w:asciiTheme="minorHAnsi" w:hAnsiTheme="minorHAnsi"/>
                <w:b/>
                <w:color w:val="0F243E" w:themeColor="text2" w:themeShade="80"/>
              </w:rPr>
              <w:lastRenderedPageBreak/>
              <w:t xml:space="preserve">Sytuacja finansowa Wnioskodawcy/Lidera Konsorcjum – Załącznik </w:t>
            </w:r>
          </w:p>
        </w:tc>
      </w:tr>
      <w:tr w:rsidR="00330CA2" w:rsidRPr="00E75C0C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70C0"/>
          </w:tcPr>
          <w:p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Theme="minorHAnsi" w:hAnsiTheme="minorHAnsi"/>
                <w:b/>
                <w:color w:val="FFFFFF"/>
              </w:rPr>
              <w:t>Sytuacja finansowa Konsorcjanta (jeśli dotyczy)</w:t>
            </w:r>
            <w:r>
              <w:rPr>
                <w:rFonts w:asciiTheme="minorHAnsi" w:hAnsiTheme="minorHAnsi"/>
                <w:b/>
                <w:color w:val="FFFFFF"/>
              </w:rPr>
              <w:t xml:space="preserve"> (PL)</w:t>
            </w:r>
          </w:p>
        </w:tc>
      </w:tr>
      <w:tr w:rsidR="00330CA2" w:rsidRPr="007E02F8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F243E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F243E" w:themeColor="text2" w:themeShade="80"/>
              </w:rPr>
              <w:t xml:space="preserve">Sytuacja finansowa Konsorcjanta – Załącznik </w:t>
            </w:r>
          </w:p>
        </w:tc>
      </w:tr>
    </w:tbl>
    <w:p w:rsidR="00DB2CBC" w:rsidRDefault="00DB2CBC">
      <w:pP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</w:pPr>
    </w:p>
    <w:p w:rsidR="00011EDC" w:rsidRDefault="00011EDC">
      <w:pP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</w:pPr>
    </w:p>
    <w:p w:rsidR="00011EDC" w:rsidRDefault="00011EDC">
      <w:pP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</w:pPr>
    </w:p>
    <w:p w:rsidR="00FB781B" w:rsidRPr="006D7A02" w:rsidRDefault="000034E7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>FUNDING</w:t>
      </w:r>
      <w:r w:rsidR="006C052E">
        <w:rPr>
          <w:rFonts w:ascii="Calibri" w:hAnsi="Calibri" w:cs="Calibri"/>
          <w:b/>
          <w:bCs/>
          <w:sz w:val="32"/>
          <w:szCs w:val="32"/>
          <w:lang w:val="en-GB"/>
        </w:rPr>
        <w:t xml:space="preserve">/ </w:t>
      </w:r>
      <w:r w:rsidR="006C052E" w:rsidRPr="006C052E">
        <w:rPr>
          <w:rFonts w:ascii="Calibri" w:hAnsi="Calibri" w:cs="Calibri"/>
          <w:b/>
          <w:bCs/>
          <w:sz w:val="32"/>
          <w:szCs w:val="32"/>
          <w:lang w:val="en-GB"/>
        </w:rPr>
        <w:t>CZĘŚĆ FINANSOWA</w:t>
      </w:r>
      <w:r w:rsidR="001308CC">
        <w:rPr>
          <w:rStyle w:val="Odwoanieprzypisudolnego"/>
          <w:rFonts w:ascii="Calibri" w:hAnsi="Calibri" w:cs="Calibri"/>
          <w:b/>
          <w:bCs/>
          <w:sz w:val="32"/>
          <w:szCs w:val="32"/>
          <w:lang w:val="en-GB"/>
        </w:rPr>
        <w:footnoteReference w:id="1"/>
      </w:r>
    </w:p>
    <w:p w:rsidR="00FB781B" w:rsidRPr="006D7A02" w:rsidRDefault="000034E7" w:rsidP="00B06CC4">
      <w:pPr>
        <w:pStyle w:val="Nagwek6"/>
        <w:keepNext w:val="0"/>
        <w:keepLines w:val="0"/>
        <w:numPr>
          <w:ilvl w:val="0"/>
          <w:numId w:val="5"/>
        </w:numPr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</w:pPr>
      <w:r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APPLICANT’S/CONSOR</w:t>
      </w:r>
      <w:r w:rsidR="00B06CC4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T</w:t>
      </w:r>
      <w:r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IUM LEADER’S PROJECT IMPLEMENTATION COSTS</w:t>
      </w:r>
    </w:p>
    <w:p w:rsidR="00FB781B" w:rsidRPr="00B06CC4" w:rsidRDefault="000034E7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REMUNERATION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(W)</w:t>
      </w:r>
    </w:p>
    <w:p w:rsidR="00FB781B" w:rsidRPr="006D7A02" w:rsidRDefault="00FB781B" w:rsidP="00A85B42">
      <w:pPr>
        <w:jc w:val="both"/>
        <w:rPr>
          <w:rFonts w:ascii="Calibri" w:hAnsi="Calibri" w:cs="Calibri"/>
          <w:i/>
          <w:iCs/>
          <w:color w:val="0F243E"/>
          <w:sz w:val="20"/>
          <w:szCs w:val="20"/>
          <w:lang w:val="en-GB" w:eastAsia="en-GB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3162"/>
      </w:tblGrid>
      <w:tr w:rsidR="00FB781B" w:rsidRPr="006D7A02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:rsidR="00FB781B" w:rsidRPr="006D7A02" w:rsidRDefault="00FF274D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:rsidR="00FB781B" w:rsidRPr="00B06CC4" w:rsidRDefault="000034E7" w:rsidP="00872309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</w:t>
            </w:r>
            <w:r w:rsidR="00FB781B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/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role in the project</w:t>
            </w:r>
            <w:r w:rsidR="00B06CC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BDD6EE"/>
          </w:tcPr>
          <w:p w:rsidR="00FB781B" w:rsidRPr="006D7A02" w:rsidRDefault="000034E7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:rsidR="00B06CC4" w:rsidRDefault="000034E7" w:rsidP="00B06CC4">
            <w:pPr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  <w:r w:rsidR="00B06CC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:rsidR="00FB781B" w:rsidRPr="006D7A02" w:rsidRDefault="000034E7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:rsidR="00FB781B" w:rsidRPr="006D7A02" w:rsidRDefault="00FB781B" w:rsidP="002955D3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:rsidR="00FB781B" w:rsidRPr="006D7A02" w:rsidRDefault="00FB781B" w:rsidP="002955D3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:rsidR="00FB781B" w:rsidRPr="006D7A02" w:rsidRDefault="009F2FF7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Pr="006D7A02" w:rsidDel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Position/role in the project</w:t>
            </w:r>
          </w:p>
          <w:p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:rsidR="00B06CC4" w:rsidRPr="00B06CC4" w:rsidRDefault="00B06CC4" w:rsidP="00872309">
            <w:pPr>
              <w:jc w:val="both"/>
              <w:rPr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:rsidR="00FF274D" w:rsidRPr="006D7A02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:rsidR="00FB781B" w:rsidRPr="006D7A02" w:rsidRDefault="00FB781B" w:rsidP="00BE578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:rsidR="00FB781B" w:rsidRPr="006D7A02" w:rsidRDefault="00FB781B" w:rsidP="00BE578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:rsidR="00FB781B" w:rsidRPr="00B06CC4" w:rsidRDefault="00D9450C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SUBCONTRACTING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(E)</w:t>
      </w:r>
      <w:r w:rsidR="00AA3DB2" w:rsidRPr="00B06CC4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3233"/>
      </w:tblGrid>
      <w:tr w:rsidR="00FB781B" w:rsidRPr="006D7A02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:rsidR="00FB781B" w:rsidRPr="006D7A02" w:rsidRDefault="00FF274D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3233" w:type="dxa"/>
            <w:shd w:val="clear" w:color="auto" w:fill="BDD6EE"/>
          </w:tcPr>
          <w:p w:rsidR="00FF274D" w:rsidRPr="006D7A02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:rsidR="00FB781B" w:rsidRPr="006D7A02" w:rsidRDefault="009F2FF7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Pr="006D7A02" w:rsidDel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:rsidR="00FB781B" w:rsidRDefault="00FF274D" w:rsidP="00B06CC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:rsidR="00FB781B" w:rsidRPr="006D7A02" w:rsidRDefault="00FF274D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  <w:r w:rsidR="00B06CC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33" w:type="dxa"/>
            <w:shd w:val="clear" w:color="auto" w:fill="BDD6EE"/>
          </w:tcPr>
          <w:p w:rsidR="00FF274D" w:rsidRPr="006D7A02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:rsidR="00FB781B" w:rsidRPr="00B06CC4" w:rsidRDefault="00324CAD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OTHER DIRECT COSTS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(Op)</w:t>
      </w:r>
      <w:r w:rsidR="00AA3DB2" w:rsidRPr="00B06CC4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304"/>
      </w:tblGrid>
      <w:tr w:rsidR="00FB781B" w:rsidRPr="006D7A02">
        <w:trPr>
          <w:trHeight w:val="287"/>
          <w:jc w:val="center"/>
        </w:trPr>
        <w:tc>
          <w:tcPr>
            <w:tcW w:w="9858" w:type="dxa"/>
            <w:gridSpan w:val="4"/>
            <w:shd w:val="clear" w:color="auto" w:fill="548DD4"/>
          </w:tcPr>
          <w:p w:rsidR="00FB781B" w:rsidRPr="006D7A02" w:rsidRDefault="00FF274D" w:rsidP="00B8480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:rsidR="00FF274D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332"/>
          <w:jc w:val="center"/>
        </w:trPr>
        <w:tc>
          <w:tcPr>
            <w:tcW w:w="9858" w:type="dxa"/>
            <w:gridSpan w:val="4"/>
            <w:shd w:val="clear" w:color="auto" w:fill="5B9BD5"/>
          </w:tcPr>
          <w:p w:rsidR="00FB781B" w:rsidRPr="006D7A02" w:rsidRDefault="00FB781B" w:rsidP="009F2FF7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ab/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ab/>
            </w:r>
            <w:r w:rsidR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="009F2FF7" w:rsidRPr="006D7A02" w:rsidDel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:rsidR="00FF274D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:rsidR="00FB781B" w:rsidRPr="00B06CC4" w:rsidRDefault="00764F26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INDIRECT COSTS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(O)</w:t>
      </w:r>
    </w:p>
    <w:tbl>
      <w:tblPr>
        <w:tblW w:w="48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722"/>
      </w:tblGrid>
      <w:tr w:rsidR="00FB781B" w:rsidRPr="006D7A02">
        <w:trPr>
          <w:trHeight w:val="287"/>
        </w:trPr>
        <w:tc>
          <w:tcPr>
            <w:tcW w:w="2127" w:type="dxa"/>
            <w:shd w:val="clear" w:color="auto" w:fill="BDD6EE"/>
          </w:tcPr>
          <w:p w:rsidR="00FB781B" w:rsidRPr="006D7A02" w:rsidRDefault="002E28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lastRenderedPageBreak/>
              <w:t>Flat</w:t>
            </w:r>
            <w:r w:rsidR="00764F26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rate (%) of indirect costs</w:t>
            </w:r>
          </w:p>
        </w:tc>
        <w:tc>
          <w:tcPr>
            <w:tcW w:w="2722" w:type="dxa"/>
            <w:shd w:val="clear" w:color="auto" w:fill="BDD6EE"/>
          </w:tcPr>
          <w:p w:rsidR="00FB781B" w:rsidRPr="006D7A02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</w:tr>
      <w:tr w:rsidR="00FB781B" w:rsidRPr="006D7A02">
        <w:trPr>
          <w:trHeight w:val="404"/>
        </w:trPr>
        <w:tc>
          <w:tcPr>
            <w:tcW w:w="2127" w:type="dxa"/>
            <w:shd w:val="clear" w:color="auto" w:fill="FFFFFF"/>
          </w:tcPr>
          <w:p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722" w:type="dxa"/>
            <w:shd w:val="clear" w:color="auto" w:fill="FFFFFF"/>
          </w:tcPr>
          <w:p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</w:tbl>
    <w:p w:rsidR="00FB781B" w:rsidRPr="006D7A02" w:rsidRDefault="00FB781B" w:rsidP="000F5B7C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i/>
          <w:iCs/>
          <w:lang w:val="en-GB"/>
        </w:rPr>
      </w:pPr>
    </w:p>
    <w:p w:rsidR="00FB781B" w:rsidRPr="006D7A02" w:rsidRDefault="00FB781B" w:rsidP="00120D9C">
      <w:pPr>
        <w:pStyle w:val="Nagwek6"/>
        <w:keepNext w:val="0"/>
        <w:keepLines w:val="0"/>
        <w:numPr>
          <w:ilvl w:val="0"/>
          <w:numId w:val="1"/>
        </w:numPr>
        <w:shd w:val="clear" w:color="auto" w:fill="002060"/>
        <w:spacing w:before="0"/>
        <w:ind w:left="403" w:right="-284" w:hanging="687"/>
        <w:rPr>
          <w:rFonts w:ascii="Calibri" w:hAnsi="Calibri" w:cs="Calibri"/>
          <w:b/>
          <w:bCs/>
          <w:color w:val="FFFFFF"/>
          <w:lang w:val="en-GB"/>
        </w:rPr>
        <w:sectPr w:rsidR="00FB781B" w:rsidRPr="006D7A02" w:rsidSect="00507B14">
          <w:footerReference w:type="default" r:id="rId11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FB781B" w:rsidRPr="006D7A02" w:rsidRDefault="00764F26" w:rsidP="00B06CC4">
      <w:pPr>
        <w:pStyle w:val="Nagwek6"/>
        <w:keepNext w:val="0"/>
        <w:keepLines w:val="0"/>
        <w:numPr>
          <w:ilvl w:val="0"/>
          <w:numId w:val="5"/>
        </w:numPr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lastRenderedPageBreak/>
        <w:t>APPLICANT’S/CONSORTIUM LEADER’S BUDGET</w:t>
      </w:r>
      <w:r w:rsidR="00FB781B" w:rsidRPr="006D7A02">
        <w:rPr>
          <w:rFonts w:ascii="Calibri" w:hAnsi="Calibri" w:cs="Calibri"/>
          <w:b/>
          <w:bCs/>
          <w:color w:val="FFFFFF"/>
          <w:lang w:val="en-GB"/>
        </w:rPr>
        <w:t xml:space="preserve"> </w:t>
      </w:r>
    </w:p>
    <w:p w:rsidR="00FB781B" w:rsidRPr="006D7A02" w:rsidRDefault="00FB781B" w:rsidP="000F5B7C">
      <w:pPr>
        <w:rPr>
          <w:rFonts w:ascii="Calibri" w:hAnsi="Calibri" w:cs="Calibri"/>
          <w:lang w:val="en-GB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2410"/>
        <w:gridCol w:w="2410"/>
        <w:gridCol w:w="2485"/>
      </w:tblGrid>
      <w:tr w:rsidR="00FB781B" w:rsidRPr="006D7A02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B781B" w:rsidRPr="006D7A02" w:rsidRDefault="00764F26" w:rsidP="008B2F47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  <w:p w:rsidR="00B06CC4" w:rsidRPr="00B06CC4" w:rsidRDefault="00B06CC4" w:rsidP="00B06CC4">
            <w:pPr>
              <w:rPr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(Position/role in the project)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764F26" w:rsidP="00E7132C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764F26" w:rsidP="002A07CB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7D741E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E7132C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D9450C" w:rsidP="009F10F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E7132C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764F26" w:rsidP="000748EA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FB781B" w:rsidP="00764F2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764F26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direct costs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FB781B" w:rsidP="00764F2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764F26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764F26" w:rsidP="0063620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B781B" w:rsidRPr="006D7A02" w:rsidRDefault="009F2FF7" w:rsidP="000F0E60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Pr="006D7A02" w:rsidDel="009F2FF7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</w:t>
            </w:r>
          </w:p>
        </w:tc>
      </w:tr>
      <w:tr w:rsidR="00FB781B" w:rsidRPr="006D7A02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  <w:r w:rsidR="00B06CC4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  <w:r w:rsidR="00B06CC4" w:rsidRPr="00A6060A">
              <w:rPr>
                <w:rFonts w:ascii="Calibri" w:hAnsi="Calibri"/>
                <w:b/>
                <w:color w:val="002060"/>
                <w:lang w:val="en-GB"/>
              </w:rPr>
              <w:t>(Position/role in the project)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EE64B4" w:rsidP="000F0E60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F0E60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D9450C" w:rsidP="000F0E60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EE64B4" w:rsidP="00D9450C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  <w:r w:rsidR="00FB781B"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EE64B4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EE64B4" w:rsidP="0012626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EE64B4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B781B" w:rsidRPr="006D7A02" w:rsidRDefault="007D741E" w:rsidP="000F0E60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TOTAL</w:t>
            </w:r>
          </w:p>
        </w:tc>
      </w:tr>
      <w:tr w:rsidR="00FB781B" w:rsidRPr="006A58CD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EE64B4" w:rsidP="00FA7B0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Default="00FB781B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</w:t>
            </w:r>
            <w:r w:rsidR="00EE64B4"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for industrial research and</w:t>
            </w:r>
            <w:r w:rsidR="005B6BE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experimental development</w:t>
            </w:r>
            <w:r w:rsidR="00EE64B4"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  <w:p w:rsidR="009F2FF7" w:rsidRPr="006D7A02" w:rsidRDefault="009F2FF7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FA7B00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A58CD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EE64B4" w:rsidP="0012626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F7" w:rsidRPr="006D7A02" w:rsidRDefault="00EE64B4" w:rsidP="005B6BE2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 sum for industrial research and</w:t>
            </w:r>
            <w:r w:rsidR="005B6BE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9F2FF7" w:rsidRPr="002B5A79">
              <w:rPr>
                <w:rFonts w:ascii="Calibri" w:hAnsi="Calibri" w:cs="Calibri"/>
                <w:bCs/>
                <w:i/>
                <w:sz w:val="22"/>
                <w:szCs w:val="22"/>
                <w:lang w:val="en-GB"/>
              </w:rPr>
              <w:t>experimental</w:t>
            </w:r>
            <w:r w:rsidR="005B6BE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="005B6BE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development</w:t>
            </w:r>
            <w:r w:rsidR="005B6BE2"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FA7B00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EE64B4" w:rsidP="00FA7B0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Default="00EE64B4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:rsidR="009F2FF7" w:rsidRPr="006D7A02" w:rsidRDefault="005B6BE2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2B5A79">
              <w:rPr>
                <w:rFonts w:ascii="Calibri" w:hAnsi="Calibri" w:cs="Calibri"/>
                <w:bCs/>
                <w:i/>
                <w:sz w:val="22"/>
                <w:szCs w:val="22"/>
                <w:lang w:val="en-GB"/>
              </w:rPr>
              <w:t>experimental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06311">
            <w:pPr>
              <w:spacing w:before="240" w:after="20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Total</w:t>
            </w:r>
          </w:p>
        </w:tc>
      </w:tr>
    </w:tbl>
    <w:p w:rsidR="00FB781B" w:rsidRDefault="00FB781B" w:rsidP="00947BF0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:rsidR="00011EDC" w:rsidRPr="006D7A02" w:rsidRDefault="00011EDC" w:rsidP="00947BF0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:rsidR="00FB781B" w:rsidRPr="006D7A02" w:rsidRDefault="00B06CC4" w:rsidP="00B06CC4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 xml:space="preserve">1a. </w:t>
      </w:r>
      <w:r w:rsidR="00CD6D35"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CONSORTIUM MEMBER’S PROJECT IMPLEMENTATION COSTS</w:t>
      </w:r>
      <w:r w:rsidR="00FB781B"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 xml:space="preserve"> </w:t>
      </w:r>
      <w:r w:rsidR="00FB781B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(</w:t>
      </w:r>
      <w:r w:rsidR="00CD6D35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if applicable</w:t>
      </w:r>
      <w:r w:rsidR="00FB781B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)</w:t>
      </w:r>
    </w:p>
    <w:p w:rsidR="00FB781B" w:rsidRPr="00B06CC4" w:rsidRDefault="00B06CC4" w:rsidP="00B06CC4">
      <w:pPr>
        <w:pStyle w:val="Akapitzlist"/>
        <w:numPr>
          <w:ilvl w:val="3"/>
          <w:numId w:val="1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>
        <w:rPr>
          <w:rFonts w:ascii="Calibri" w:hAnsi="Calibri" w:cs="Calibri"/>
          <w:b/>
          <w:bCs/>
          <w:color w:val="002060"/>
          <w:lang w:val="en-GB"/>
        </w:rPr>
        <w:t xml:space="preserve">A. </w:t>
      </w:r>
      <w:r w:rsidR="00EE64B4" w:rsidRPr="00B06CC4">
        <w:rPr>
          <w:rFonts w:ascii="Calibri" w:hAnsi="Calibri" w:cs="Calibri"/>
          <w:b/>
          <w:bCs/>
          <w:color w:val="002060"/>
          <w:lang w:val="en-GB"/>
        </w:rPr>
        <w:t>REMUNERATION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(W)</w:t>
      </w:r>
    </w:p>
    <w:p w:rsidR="00FB781B" w:rsidRPr="006D7A02" w:rsidRDefault="00FB781B" w:rsidP="00D234C3">
      <w:pPr>
        <w:jc w:val="both"/>
        <w:rPr>
          <w:rFonts w:ascii="Calibri" w:hAnsi="Calibri" w:cs="Calibri"/>
          <w:i/>
          <w:iCs/>
          <w:color w:val="0F243E"/>
          <w:sz w:val="20"/>
          <w:szCs w:val="20"/>
          <w:lang w:val="en-GB" w:eastAsia="en-GB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3162"/>
      </w:tblGrid>
      <w:tr w:rsidR="00FB781B" w:rsidRPr="006D7A02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:rsidR="00FB781B" w:rsidRPr="006D7A02" w:rsidRDefault="00764F26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Position/role in the project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:rsidR="00EE64B4" w:rsidRPr="006D7A02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:rsidR="00FB781B" w:rsidRPr="006D7A02" w:rsidRDefault="00FB781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DEVELOPMENT WORKS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Position/role in the project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:rsidR="00EE64B4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:rsidR="000B4D8F" w:rsidRDefault="000B4D8F" w:rsidP="000B4D8F">
      <w:pPr>
        <w:rPr>
          <w:rFonts w:ascii="Calibri" w:hAnsi="Calibri" w:cs="Calibri"/>
          <w:b/>
          <w:bCs/>
          <w:color w:val="002060"/>
          <w:lang w:val="en-GB"/>
        </w:rPr>
      </w:pPr>
    </w:p>
    <w:p w:rsidR="001A75EB" w:rsidRPr="000B4D8F" w:rsidRDefault="00D9450C" w:rsidP="000B4D8F">
      <w:pPr>
        <w:pStyle w:val="Akapitzlist"/>
        <w:numPr>
          <w:ilvl w:val="0"/>
          <w:numId w:val="31"/>
        </w:numPr>
        <w:rPr>
          <w:rFonts w:ascii="Calibri" w:hAnsi="Calibri" w:cs="Calibri"/>
          <w:b/>
          <w:bCs/>
          <w:color w:val="002060"/>
          <w:lang w:val="en-GB"/>
        </w:rPr>
      </w:pPr>
      <w:r w:rsidRPr="000B4D8F">
        <w:rPr>
          <w:rFonts w:ascii="Calibri" w:hAnsi="Calibri" w:cs="Calibri"/>
          <w:b/>
          <w:bCs/>
          <w:color w:val="002060"/>
          <w:lang w:val="en-GB"/>
        </w:rPr>
        <w:t>SUBCONTRACTING</w:t>
      </w:r>
      <w:r w:rsidR="001A75EB" w:rsidRPr="000B4D8F">
        <w:rPr>
          <w:rFonts w:ascii="Calibri" w:hAnsi="Calibri" w:cs="Calibri"/>
          <w:b/>
          <w:bCs/>
          <w:color w:val="002060"/>
          <w:lang w:val="en-GB"/>
        </w:rPr>
        <w:t xml:space="preserve"> (E)</w:t>
      </w:r>
      <w:r w:rsidR="002E2880" w:rsidRPr="000B4D8F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3233"/>
      </w:tblGrid>
      <w:tr w:rsidR="00FB781B" w:rsidRPr="006D7A02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:rsidR="00FB781B" w:rsidRPr="006D7A02" w:rsidRDefault="00764F26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:rsidR="00FB781B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233" w:type="dxa"/>
            <w:shd w:val="clear" w:color="auto" w:fill="BDD6EE"/>
          </w:tcPr>
          <w:p w:rsidR="00EE64B4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:rsidR="00FB781B" w:rsidRPr="006D7A02" w:rsidRDefault="007D741E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DEVELOPMENT WORKS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:rsidR="00FB781B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:rsidR="00FB781B" w:rsidRPr="006D7A02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:rsidR="00FB781B" w:rsidRDefault="00A76864" w:rsidP="00A7686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233" w:type="dxa"/>
            <w:shd w:val="clear" w:color="auto" w:fill="BDD6EE"/>
          </w:tcPr>
          <w:p w:rsidR="00FB781B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:rsidR="000B4D8F" w:rsidRDefault="000B4D8F" w:rsidP="000B4D8F">
      <w:pPr>
        <w:pStyle w:val="Akapitzlist"/>
        <w:rPr>
          <w:rFonts w:ascii="Calibri" w:hAnsi="Calibri" w:cs="Calibri"/>
          <w:b/>
          <w:bCs/>
          <w:color w:val="002060"/>
          <w:lang w:val="en-GB"/>
        </w:rPr>
      </w:pPr>
    </w:p>
    <w:p w:rsidR="001A75EB" w:rsidRPr="000B4D8F" w:rsidRDefault="001A75EB" w:rsidP="000B4D8F">
      <w:pPr>
        <w:pStyle w:val="Akapitzlist"/>
        <w:numPr>
          <w:ilvl w:val="0"/>
          <w:numId w:val="31"/>
        </w:numPr>
        <w:rPr>
          <w:rFonts w:ascii="Calibri" w:hAnsi="Calibri" w:cs="Calibri"/>
          <w:b/>
          <w:bCs/>
          <w:color w:val="002060"/>
          <w:lang w:val="en-GB"/>
        </w:rPr>
      </w:pPr>
      <w:r w:rsidRPr="000B4D8F">
        <w:rPr>
          <w:rFonts w:ascii="Calibri" w:hAnsi="Calibri" w:cs="Calibri"/>
          <w:b/>
          <w:bCs/>
          <w:color w:val="002060"/>
          <w:lang w:val="en-GB"/>
        </w:rPr>
        <w:t>OTHER DIRECT COSTS (Op)</w:t>
      </w:r>
      <w:r w:rsidR="002E2880" w:rsidRPr="000B4D8F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304"/>
      </w:tblGrid>
      <w:tr w:rsidR="00FB781B" w:rsidRPr="006D7A02">
        <w:trPr>
          <w:trHeight w:val="287"/>
          <w:jc w:val="center"/>
        </w:trPr>
        <w:tc>
          <w:tcPr>
            <w:tcW w:w="9858" w:type="dxa"/>
            <w:gridSpan w:val="4"/>
            <w:shd w:val="clear" w:color="auto" w:fill="548DD4"/>
          </w:tcPr>
          <w:p w:rsidR="00FB781B" w:rsidRPr="006D7A02" w:rsidRDefault="00764F26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:rsidR="00FB781B" w:rsidRDefault="00A76864" w:rsidP="00A7686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>
        <w:trPr>
          <w:trHeight w:val="332"/>
          <w:jc w:val="center"/>
        </w:trPr>
        <w:tc>
          <w:tcPr>
            <w:tcW w:w="9858" w:type="dxa"/>
            <w:gridSpan w:val="4"/>
            <w:shd w:val="clear" w:color="auto" w:fill="5B9BD5"/>
          </w:tcPr>
          <w:p w:rsidR="00FB781B" w:rsidRPr="006D7A02" w:rsidRDefault="00FB781B" w:rsidP="002878B0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ab/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ab/>
            </w:r>
            <w:r w:rsidR="002878B0">
              <w:rPr>
                <w:rFonts w:ascii="Calibri" w:hAnsi="Calibri" w:cs="Calibri"/>
                <w:b/>
                <w:bCs/>
                <w:color w:val="FFFFFF"/>
                <w:lang w:val="en-GB"/>
              </w:rPr>
              <w:t>E</w:t>
            </w:r>
            <w:r w:rsidR="00BB02CD">
              <w:rPr>
                <w:rFonts w:ascii="Calibri" w:hAnsi="Calibri" w:cs="Calibri"/>
                <w:b/>
                <w:bCs/>
                <w:color w:val="FFFFFF"/>
                <w:lang w:val="en-GB"/>
              </w:rPr>
              <w:t>X</w:t>
            </w:r>
            <w:r w:rsidR="002878B0">
              <w:rPr>
                <w:rFonts w:ascii="Calibri" w:hAnsi="Calibri" w:cs="Calibri"/>
                <w:b/>
                <w:bCs/>
                <w:color w:val="FFFFFF"/>
                <w:lang w:val="en-GB"/>
              </w:rPr>
              <w:t>PERIMENTAL DEVELOPMENT</w:t>
            </w:r>
          </w:p>
        </w:tc>
      </w:tr>
      <w:tr w:rsidR="00FB781B" w:rsidRPr="006D7A02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:rsidR="00FB781B" w:rsidRDefault="00D9450C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</w:t>
            </w:r>
            <w:r w:rsidR="00A7686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:rsidR="000B4D8F" w:rsidRPr="000B4D8F" w:rsidRDefault="000B4D8F" w:rsidP="000B4D8F">
            <w:pPr>
              <w:rPr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:rsidR="00FB781B" w:rsidRPr="006D7A02" w:rsidRDefault="001A75EB" w:rsidP="000B4D8F">
      <w:pPr>
        <w:numPr>
          <w:ilvl w:val="0"/>
          <w:numId w:val="31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6D7A02">
        <w:rPr>
          <w:rFonts w:ascii="Calibri" w:hAnsi="Calibri" w:cs="Calibri"/>
          <w:b/>
          <w:bCs/>
          <w:color w:val="002060"/>
          <w:lang w:val="en-GB"/>
        </w:rPr>
        <w:t>INDIRECT COSTS (O)</w:t>
      </w:r>
    </w:p>
    <w:tbl>
      <w:tblPr>
        <w:tblW w:w="48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722"/>
      </w:tblGrid>
      <w:tr w:rsidR="00FB781B" w:rsidRPr="006D7A02">
        <w:trPr>
          <w:trHeight w:val="287"/>
        </w:trPr>
        <w:tc>
          <w:tcPr>
            <w:tcW w:w="2127" w:type="dxa"/>
            <w:shd w:val="clear" w:color="auto" w:fill="BDD6EE"/>
          </w:tcPr>
          <w:p w:rsidR="00FB781B" w:rsidRPr="006D7A02" w:rsidRDefault="002E2880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Flat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  <w:r w:rsidR="001A75EB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rate (%) of indirect costs</w:t>
            </w:r>
          </w:p>
        </w:tc>
        <w:tc>
          <w:tcPr>
            <w:tcW w:w="2722" w:type="dxa"/>
            <w:shd w:val="clear" w:color="auto" w:fill="BDD6EE"/>
          </w:tcPr>
          <w:p w:rsidR="00FB781B" w:rsidRPr="006D7A02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</w:tr>
      <w:tr w:rsidR="00FB781B" w:rsidRPr="006D7A02">
        <w:trPr>
          <w:trHeight w:val="404"/>
        </w:trPr>
        <w:tc>
          <w:tcPr>
            <w:tcW w:w="2127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722" w:type="dxa"/>
            <w:shd w:val="clear" w:color="auto" w:fill="FFFFFF"/>
          </w:tcPr>
          <w:p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</w:tbl>
    <w:p w:rsidR="00FB781B" w:rsidRPr="006D7A02" w:rsidRDefault="00FB781B" w:rsidP="00D234C3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i/>
          <w:iCs/>
          <w:lang w:val="en-GB"/>
        </w:rPr>
      </w:pPr>
    </w:p>
    <w:p w:rsidR="00FB781B" w:rsidRPr="006D7A02" w:rsidRDefault="00FB781B" w:rsidP="00B06CC4">
      <w:pPr>
        <w:pStyle w:val="Nagwek6"/>
        <w:keepNext w:val="0"/>
        <w:keepLines w:val="0"/>
        <w:numPr>
          <w:ilvl w:val="0"/>
          <w:numId w:val="5"/>
        </w:numPr>
        <w:shd w:val="clear" w:color="auto" w:fill="002060"/>
        <w:spacing w:before="0"/>
        <w:ind w:left="403" w:right="-284" w:hanging="687"/>
        <w:rPr>
          <w:rFonts w:ascii="Calibri" w:hAnsi="Calibri" w:cs="Calibri"/>
          <w:b/>
          <w:bCs/>
          <w:color w:val="FFFFFF"/>
          <w:lang w:val="en-GB"/>
        </w:rPr>
        <w:sectPr w:rsidR="00FB781B" w:rsidRPr="006D7A02" w:rsidSect="00507B14">
          <w:footerReference w:type="defaul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FB781B" w:rsidRPr="006D7A02" w:rsidRDefault="000B4D8F" w:rsidP="004459C4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 xml:space="preserve">2a. </w:t>
      </w:r>
      <w:r w:rsidR="00A76864" w:rsidRPr="006D7A02">
        <w:rPr>
          <w:rFonts w:ascii="Calibri" w:hAnsi="Calibri" w:cs="Calibri"/>
          <w:b/>
          <w:bCs/>
          <w:color w:val="FFFFFF"/>
          <w:lang w:val="en-GB"/>
        </w:rPr>
        <w:t>CONSORTIUM MEMBER’S BUDGET</w:t>
      </w:r>
      <w:r w:rsidR="00FB781B" w:rsidRPr="006D7A02">
        <w:rPr>
          <w:rFonts w:ascii="Calibri" w:hAnsi="Calibri" w:cs="Calibri"/>
          <w:b/>
          <w:bCs/>
          <w:color w:val="FFFFFF"/>
          <w:lang w:val="en-GB"/>
        </w:rPr>
        <w:t xml:space="preserve"> </w:t>
      </w:r>
      <w:r w:rsidR="00A76864" w:rsidRPr="006D7A02">
        <w:rPr>
          <w:rFonts w:ascii="Calibri" w:hAnsi="Calibri" w:cs="Calibri"/>
          <w:b/>
          <w:bCs/>
          <w:color w:val="FFFFFF"/>
          <w:lang w:val="en-GB"/>
        </w:rPr>
        <w:t>(</w:t>
      </w:r>
      <w:r w:rsidR="00A76864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if applicable</w:t>
      </w:r>
      <w:r w:rsidR="00FB781B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)</w:t>
      </w:r>
    </w:p>
    <w:p w:rsidR="00FB781B" w:rsidRPr="006D7A02" w:rsidRDefault="00FB781B" w:rsidP="00D234C3">
      <w:pPr>
        <w:rPr>
          <w:rFonts w:ascii="Calibri" w:hAnsi="Calibri" w:cs="Calibri"/>
          <w:lang w:val="en-GB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2410"/>
        <w:gridCol w:w="2410"/>
        <w:gridCol w:w="2485"/>
      </w:tblGrid>
      <w:tr w:rsidR="00FB781B" w:rsidRPr="006D7A02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B781B" w:rsidRPr="006D7A02" w:rsidRDefault="00A76864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INDUSTRIAL RESEARCH</w:t>
            </w:r>
          </w:p>
        </w:tc>
      </w:tr>
      <w:tr w:rsidR="00FB781B" w:rsidRPr="006D7A02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A76864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A76864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FB781B" w:rsidP="00A7686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A7686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direct costs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FB781B" w:rsidP="008F074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A7686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B781B" w:rsidRPr="006D7A02" w:rsidRDefault="00764F26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8F0742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8F0742" w:rsidP="008F074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 xml:space="preserve">Other direct costs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B781B" w:rsidRPr="006D7A02" w:rsidRDefault="00A3741B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TOTAL</w:t>
            </w:r>
          </w:p>
        </w:tc>
      </w:tr>
      <w:tr w:rsidR="00FB781B" w:rsidRPr="006A58CD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  <w:r w:rsidR="00B20140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D4362F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before="240" w:after="20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Total</w:t>
            </w:r>
          </w:p>
        </w:tc>
      </w:tr>
    </w:tbl>
    <w:p w:rsidR="00FB781B" w:rsidRPr="006D7A02" w:rsidRDefault="00FB781B" w:rsidP="00D234C3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:rsidR="00FB781B" w:rsidRPr="006D7A02" w:rsidRDefault="008F0742" w:rsidP="00CE1DB1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PROJECT BUDGET</w:t>
      </w:r>
      <w:r w:rsidR="00FB781B" w:rsidRPr="006D7A02">
        <w:rPr>
          <w:rFonts w:ascii="Calibri" w:hAnsi="Calibri" w:cs="Calibri"/>
          <w:b/>
          <w:bCs/>
          <w:color w:val="FFFFFF"/>
          <w:lang w:val="en-GB"/>
        </w:rPr>
        <w:t xml:space="preserve"> - </w:t>
      </w:r>
      <w:r w:rsidR="00C07C12" w:rsidRPr="006D7A02">
        <w:rPr>
          <w:rFonts w:ascii="Calibri" w:hAnsi="Calibri" w:cs="Calibri"/>
          <w:b/>
          <w:bCs/>
          <w:color w:val="FFFFFF"/>
          <w:lang w:val="en-GB"/>
        </w:rPr>
        <w:t>SUMMARY</w:t>
      </w:r>
    </w:p>
    <w:p w:rsidR="00FB781B" w:rsidRPr="006D7A02" w:rsidRDefault="00FB781B" w:rsidP="00C37E48">
      <w:pPr>
        <w:rPr>
          <w:rFonts w:ascii="Calibri" w:hAnsi="Calibri" w:cs="Calibri"/>
          <w:lang w:val="en-GB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2410"/>
        <w:gridCol w:w="2410"/>
        <w:gridCol w:w="2485"/>
      </w:tblGrid>
      <w:tr w:rsidR="00FB781B" w:rsidRPr="006D7A02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B781B" w:rsidRPr="006D7A02" w:rsidRDefault="00764F26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C13B8E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C13B8E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B781B" w:rsidRPr="006D7A02" w:rsidRDefault="00A3741B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DEVELOPMENT WORKS</w:t>
            </w:r>
          </w:p>
        </w:tc>
      </w:tr>
      <w:tr w:rsidR="00FB781B" w:rsidRPr="006D7A02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C13B8E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781B" w:rsidRPr="006D7A02" w:rsidRDefault="00C13B8E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FB781B" w:rsidRPr="006D7A02" w:rsidRDefault="008F0742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TOTAL</w:t>
            </w:r>
          </w:p>
        </w:tc>
      </w:tr>
      <w:tr w:rsidR="00FB781B" w:rsidRPr="00D4362F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D4362F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B" w:rsidRPr="006D7A02" w:rsidRDefault="00FB781B" w:rsidP="00CC2D98">
            <w:pPr>
              <w:spacing w:before="240" w:after="20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Total</w:t>
            </w:r>
          </w:p>
        </w:tc>
      </w:tr>
    </w:tbl>
    <w:p w:rsidR="00FB781B" w:rsidRPr="006D7A02" w:rsidRDefault="00FB781B" w:rsidP="00C37E48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:rsidR="00FB781B" w:rsidRPr="006D7A02" w:rsidRDefault="00FB781B" w:rsidP="00844A5D">
      <w:pPr>
        <w:textAlignment w:val="top"/>
        <w:rPr>
          <w:rFonts w:ascii="Arial" w:hAnsi="Arial"/>
          <w:color w:val="777777"/>
          <w:sz w:val="16"/>
          <w:szCs w:val="16"/>
          <w:lang w:val="en-GB"/>
        </w:rPr>
      </w:pPr>
    </w:p>
    <w:p w:rsidR="00FB781B" w:rsidRPr="00A67C92" w:rsidRDefault="00FB781B" w:rsidP="00A67C92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 w:cs="Calibri"/>
          <w:b/>
          <w:bCs/>
          <w:sz w:val="32"/>
          <w:szCs w:val="32"/>
          <w:lang w:val="en-GB"/>
        </w:rPr>
      </w:pPr>
      <w:r w:rsidRPr="00A67C92">
        <w:rPr>
          <w:rFonts w:ascii="Calibri" w:hAnsi="Calibri" w:cs="Calibri"/>
          <w:b/>
          <w:bCs/>
          <w:sz w:val="32"/>
          <w:szCs w:val="32"/>
          <w:lang w:val="en-GB"/>
        </w:rPr>
        <w:t>INDICATORS</w:t>
      </w:r>
    </w:p>
    <w:p w:rsidR="00FB781B" w:rsidRPr="006D7A02" w:rsidRDefault="00901DFD" w:rsidP="00A67C92">
      <w:pPr>
        <w:pStyle w:val="Nagwek6"/>
        <w:keepNext w:val="0"/>
        <w:keepLines w:val="0"/>
        <w:numPr>
          <w:ilvl w:val="3"/>
          <w:numId w:val="1"/>
        </w:numPr>
        <w:shd w:val="clear" w:color="auto" w:fill="002060"/>
        <w:spacing w:before="0"/>
        <w:ind w:right="-142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PRODUCT INDICATORS</w:t>
      </w:r>
    </w:p>
    <w:p w:rsidR="00FB781B" w:rsidRPr="006D7A02" w:rsidRDefault="00FB781B" w:rsidP="0092282A">
      <w:pPr>
        <w:rPr>
          <w:rFonts w:ascii="Calibri" w:hAnsi="Calibri" w:cs="Calibri"/>
          <w:lang w:val="en-GB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518"/>
        <w:gridCol w:w="6"/>
        <w:gridCol w:w="1058"/>
        <w:gridCol w:w="17"/>
        <w:gridCol w:w="1228"/>
        <w:gridCol w:w="3668"/>
      </w:tblGrid>
      <w:tr w:rsidR="00FB781B" w:rsidRPr="006D7A02" w:rsidTr="00A67C92">
        <w:trPr>
          <w:trHeight w:val="332"/>
          <w:jc w:val="center"/>
        </w:trPr>
        <w:tc>
          <w:tcPr>
            <w:tcW w:w="9475" w:type="dxa"/>
            <w:gridSpan w:val="7"/>
            <w:shd w:val="clear" w:color="auto" w:fill="0070C0"/>
          </w:tcPr>
          <w:p w:rsidR="00FB781B" w:rsidRPr="006D7A02" w:rsidRDefault="00901DFD" w:rsidP="000D743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Product indicators</w:t>
            </w:r>
          </w:p>
        </w:tc>
      </w:tr>
      <w:tr w:rsidR="001D68D7" w:rsidRPr="006D7A02" w:rsidTr="002964A2">
        <w:trPr>
          <w:trHeight w:val="287"/>
          <w:jc w:val="center"/>
        </w:trPr>
        <w:tc>
          <w:tcPr>
            <w:tcW w:w="1980" w:type="dxa"/>
            <w:shd w:val="clear" w:color="auto" w:fill="BDD6EE"/>
            <w:vAlign w:val="center"/>
          </w:tcPr>
          <w:p w:rsidR="00FB781B" w:rsidRPr="006D7A02" w:rsidRDefault="001D68D7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Indicator name</w:t>
            </w:r>
          </w:p>
        </w:tc>
        <w:tc>
          <w:tcPr>
            <w:tcW w:w="1518" w:type="dxa"/>
            <w:shd w:val="clear" w:color="auto" w:fill="BDD6EE"/>
            <w:vAlign w:val="center"/>
          </w:tcPr>
          <w:p w:rsidR="00FB781B" w:rsidRPr="006D7A02" w:rsidRDefault="001D68D7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Measur</w:t>
            </w:r>
            <w:r w:rsidR="00D5778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ment unit</w:t>
            </w:r>
          </w:p>
        </w:tc>
        <w:tc>
          <w:tcPr>
            <w:tcW w:w="1081" w:type="dxa"/>
            <w:gridSpan w:val="3"/>
            <w:shd w:val="clear" w:color="auto" w:fill="BDD6EE"/>
            <w:vAlign w:val="center"/>
          </w:tcPr>
          <w:p w:rsidR="00FB781B" w:rsidRPr="006D7A02" w:rsidRDefault="001D68D7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Base value</w:t>
            </w:r>
          </w:p>
        </w:tc>
        <w:tc>
          <w:tcPr>
            <w:tcW w:w="1228" w:type="dxa"/>
            <w:shd w:val="clear" w:color="auto" w:fill="BDD6EE"/>
            <w:vAlign w:val="center"/>
          </w:tcPr>
          <w:p w:rsidR="00FB781B" w:rsidRPr="006D7A02" w:rsidRDefault="001D68D7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Target value</w:t>
            </w:r>
          </w:p>
        </w:tc>
        <w:tc>
          <w:tcPr>
            <w:tcW w:w="3668" w:type="dxa"/>
            <w:shd w:val="clear" w:color="auto" w:fill="BDD6EE"/>
            <w:vAlign w:val="center"/>
          </w:tcPr>
          <w:p w:rsidR="00FB781B" w:rsidRPr="006D7A02" w:rsidRDefault="001D68D7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Justification/calculation method</w:t>
            </w:r>
          </w:p>
          <w:p w:rsidR="00FB781B" w:rsidRPr="006D7A02" w:rsidRDefault="00FB781B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011EDC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011EDC">
              <w:rPr>
                <w:rFonts w:ascii="Calibri" w:hAnsi="Calibri"/>
                <w:sz w:val="18"/>
                <w:szCs w:val="18"/>
                <w:lang w:val="en-GB"/>
              </w:rPr>
              <w:t>No. of enterprises receiving support (CI 1)</w:t>
            </w:r>
          </w:p>
          <w:p w:rsidR="0087545A" w:rsidRPr="00011EDC" w:rsidRDefault="0087545A" w:rsidP="002964A2">
            <w:pPr>
              <w:pStyle w:val="Tekstkomentarza"/>
              <w:spacing w:after="120"/>
              <w:rPr>
                <w:sz w:val="18"/>
                <w:szCs w:val="18"/>
              </w:rPr>
            </w:pPr>
            <w:r w:rsidRPr="00011EDC">
              <w:rPr>
                <w:rFonts w:eastAsia="Times New Roman" w:cs="Times New Roman"/>
                <w:sz w:val="18"/>
                <w:szCs w:val="18"/>
              </w:rPr>
              <w:t>Liczba przedsiębiorstw otrzymujących wsparcie (CI 1)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9A120D">
            <w:pPr>
              <w:jc w:val="center"/>
              <w:rPr>
                <w:rFonts w:ascii="Calibri" w:hAnsi="Calibri"/>
                <w:sz w:val="22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011EDC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011EDC">
              <w:rPr>
                <w:rFonts w:ascii="Calibri" w:hAnsi="Calibri"/>
                <w:sz w:val="18"/>
                <w:szCs w:val="18"/>
                <w:lang w:val="en-GB"/>
              </w:rPr>
              <w:t>No. of enterprises receiving support (CI 1) – less developed regions</w:t>
            </w:r>
          </w:p>
          <w:p w:rsidR="0087545A" w:rsidRPr="00011EDC" w:rsidRDefault="0087545A" w:rsidP="002A26A8">
            <w:pPr>
              <w:pStyle w:val="Tekstkomentarza"/>
              <w:spacing w:after="0"/>
              <w:rPr>
                <w:sz w:val="18"/>
                <w:szCs w:val="18"/>
              </w:rPr>
            </w:pPr>
            <w:r w:rsidRPr="00011EDC">
              <w:rPr>
                <w:rFonts w:eastAsia="Times New Roman" w:cs="Times New Roman"/>
                <w:sz w:val="18"/>
                <w:szCs w:val="18"/>
              </w:rPr>
              <w:t>Liczba przedsiębiorstw otrzymujących wsparcie (CI 1)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011EDC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011EDC">
              <w:rPr>
                <w:rFonts w:ascii="Calibri" w:hAnsi="Calibri"/>
                <w:sz w:val="18"/>
                <w:szCs w:val="18"/>
                <w:lang w:val="en-GB"/>
              </w:rPr>
              <w:t>No. of enterprises receiving support (CI 1) – more developed regions</w:t>
            </w:r>
          </w:p>
          <w:p w:rsidR="0087545A" w:rsidRPr="00483AC8" w:rsidRDefault="0087545A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Liczba przedsiębiorstw otrzymujących wsparcie (CI 1) – 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483AC8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No. of SMEs receiving support</w:t>
            </w:r>
          </w:p>
          <w:p w:rsidR="002109CD" w:rsidRPr="00483AC8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Liczba małych i średnich przedsiębiorstw otrzymujących wsparcie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SMEs receiving support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less developed regions</w:t>
            </w:r>
          </w:p>
          <w:p w:rsidR="002109CD" w:rsidRPr="00483AC8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Liczba małych i średnich przedsiębiorstw otrzymujących wsparcie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SMEs receiving support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more developed regions</w:t>
            </w:r>
          </w:p>
          <w:p w:rsidR="002109CD" w:rsidRPr="00483AC8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Liczba małych i średnich przedsiębiorstw otrzymujących wsparcie – 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No. of enterprises receiving grants (CI 2)</w:t>
            </w:r>
          </w:p>
          <w:p w:rsidR="002109CD" w:rsidRPr="00483AC8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Liczba przedsiębiorstw otrzymujących dotacje (CI 2)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9A120D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No. of enterprises receiving grants (CI 2) – less developed regions</w:t>
            </w:r>
          </w:p>
          <w:p w:rsidR="002109CD" w:rsidRPr="00483AC8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Liczba przedsiębiorstw otrzymujących dotacje (CI 2)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No. of enterprises receiving grants (CI 2) – more developed regions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przedsiębiorstw otrzymujących dotacje (CI 2) – 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2964A2" w:rsidRDefault="005876C0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Private investment matching public support to enterprises (grants)</w:t>
            </w:r>
            <w:r w:rsidRPr="002964A2" w:rsidDel="005876C0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E84ECC" w:rsidRPr="002964A2">
              <w:rPr>
                <w:rFonts w:ascii="Calibri" w:hAnsi="Calibri"/>
                <w:sz w:val="18"/>
                <w:szCs w:val="18"/>
                <w:lang w:val="en-GB"/>
              </w:rPr>
              <w:t>(CI 6)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Inwestycje prywatne uzupełniające wsparcie publiczne dla przedsiębiorstw (dotacje) (CI 6)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5C3EB2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5876C0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Private investment matching public support to enterprises (grants)</w:t>
            </w:r>
            <w:r w:rsidRPr="002964A2" w:rsidDel="005876C0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E84ECC"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(CI 6) </w:t>
            </w:r>
            <w:r w:rsidR="00E84ECC" w:rsidRPr="009E280F">
              <w:rPr>
                <w:rFonts w:ascii="Calibri" w:hAnsi="Calibri"/>
                <w:sz w:val="18"/>
                <w:szCs w:val="18"/>
                <w:lang w:val="en-GB"/>
              </w:rPr>
              <w:t>– less developed regions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Inwestycje prywatne uzupełniające wsparcie publiczne dla przedsiębiorstw (dotacje) (CI 6)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5876C0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Private investment matching public support to enterprises (grants)</w:t>
            </w:r>
            <w:r w:rsidRPr="002964A2" w:rsidDel="005876C0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E84ECC"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(CI 6) </w:t>
            </w:r>
            <w:r w:rsidR="00E84ECC" w:rsidRPr="009E280F">
              <w:rPr>
                <w:rFonts w:ascii="Calibri" w:hAnsi="Calibri"/>
                <w:sz w:val="18"/>
                <w:szCs w:val="18"/>
                <w:lang w:val="en-GB"/>
              </w:rPr>
              <w:t>– more developed regions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Inwestycje prywatne uzupełniające wsparcie publiczne dla przedsiębiorstw (dotacje) (CI 6) – 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2964A2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No. of enterprises co-operating with research </w:t>
            </w:r>
            <w:r w:rsidR="002109CD" w:rsidRPr="002964A2">
              <w:rPr>
                <w:rFonts w:ascii="Calibri" w:hAnsi="Calibri"/>
                <w:sz w:val="18"/>
                <w:szCs w:val="18"/>
                <w:lang w:val="en-GB"/>
              </w:rPr>
              <w:t>institutions</w:t>
            </w:r>
            <w:r w:rsidR="002109CD" w:rsidRPr="002964A2" w:rsidDel="002109C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 (CI 26)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przedsiębiorstw współpracujących z  ośrodkami badawczymi (CI 26)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No. of enterprises co-operating with research </w:t>
            </w:r>
            <w:r w:rsidR="002109CD" w:rsidRPr="002964A2">
              <w:rPr>
                <w:rFonts w:ascii="Calibri" w:hAnsi="Calibri"/>
                <w:sz w:val="18"/>
                <w:szCs w:val="18"/>
                <w:lang w:val="en-GB"/>
              </w:rPr>
              <w:t>institutions</w:t>
            </w:r>
            <w:r w:rsidR="002109CD" w:rsidRPr="002964A2" w:rsidDel="002109C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 (CI 26) 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– less developed regions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przedsiębiorstw współpracujących z  ośrodkami badawczymi (CI 26)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No. of enterprises co-operating with research </w:t>
            </w:r>
            <w:r w:rsidR="002109CD" w:rsidRPr="002964A2">
              <w:rPr>
                <w:rFonts w:ascii="Calibri" w:hAnsi="Calibri"/>
                <w:sz w:val="18"/>
                <w:szCs w:val="18"/>
                <w:lang w:val="en-GB"/>
              </w:rPr>
              <w:t>institutions</w:t>
            </w: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 (CI 26) 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– more developed regions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przedsiębiorstw współpracujących z  ośrodkami badawczymi (CI 26) – 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2964A2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R&amp;D works carried out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realizowanych prac B+R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R&amp;D works carried out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less developed regions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realizowanych prac B+R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R&amp;D works carried out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more developed regions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realizowanych prac B+R – 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2964A2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enterprises supported in terms of conducting R&amp;D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przedsiębiorstw wspartych w zakresie prowadzenia prac B+R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both"/>
              <w:rPr>
                <w:rFonts w:ascii="Calibri" w:hAnsi="Calibri"/>
                <w:i/>
                <w:color w:val="C00000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enterprises supported in terms of conducting R&amp;D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less developed regions</w:t>
            </w:r>
          </w:p>
          <w:p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przedsiębiorstw wspartych w zakresie prowadzenia prac B+R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both"/>
              <w:rPr>
                <w:rFonts w:ascii="Calibri" w:hAnsi="Calibri"/>
                <w:i/>
                <w:color w:val="C00000"/>
                <w:sz w:val="22"/>
                <w:szCs w:val="22"/>
                <w:lang w:val="en-GB"/>
              </w:rPr>
            </w:pPr>
          </w:p>
        </w:tc>
      </w:tr>
      <w:tr w:rsidR="00E84ECC" w:rsidRPr="00A6060A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>No. of enterprises supported in terms of conducting R&amp;D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more developed regions</w:t>
            </w:r>
          </w:p>
          <w:p w:rsidR="002109CD" w:rsidRPr="009E280F" w:rsidRDefault="002109CD" w:rsidP="002964A2">
            <w:pPr>
              <w:spacing w:after="120"/>
              <w:rPr>
                <w:rFonts w:ascii="Calibri" w:hAnsi="Calibri" w:cs="Arial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 xml:space="preserve">Liczba przedsiębiorstw wspartych w zakresie prowadzenia prac B+R </w:t>
            </w:r>
            <w:r w:rsidRPr="009E280F">
              <w:rPr>
                <w:rFonts w:ascii="Calibri" w:hAnsi="Calibri"/>
                <w:sz w:val="18"/>
                <w:szCs w:val="18"/>
              </w:rPr>
              <w:t>– region</w:t>
            </w:r>
            <w:r w:rsidR="00B65331" w:rsidRPr="009E280F">
              <w:rPr>
                <w:rFonts w:ascii="Calibri" w:hAnsi="Calibri"/>
                <w:sz w:val="18"/>
                <w:szCs w:val="18"/>
              </w:rPr>
              <w:t>y</w:t>
            </w:r>
            <w:r w:rsidRPr="009E280F">
              <w:rPr>
                <w:rFonts w:ascii="Calibri" w:hAnsi="Calibri"/>
                <w:sz w:val="18"/>
                <w:szCs w:val="18"/>
              </w:rPr>
              <w:t xml:space="preserve">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:rsidR="00E84ECC" w:rsidRPr="00A6060A" w:rsidRDefault="00E84ECC" w:rsidP="00E84ECC">
            <w:pPr>
              <w:jc w:val="both"/>
              <w:rPr>
                <w:rFonts w:ascii="Calibri" w:hAnsi="Calibri"/>
                <w:i/>
                <w:color w:val="C00000"/>
                <w:sz w:val="22"/>
                <w:szCs w:val="22"/>
                <w:lang w:val="en-GB"/>
              </w:rPr>
            </w:pPr>
          </w:p>
        </w:tc>
      </w:tr>
    </w:tbl>
    <w:p w:rsidR="00FB781B" w:rsidRDefault="00FB781B" w:rsidP="0092282A">
      <w:pPr>
        <w:pStyle w:val="Nagwek6"/>
        <w:keepNext w:val="0"/>
        <w:keepLines w:val="0"/>
        <w:spacing w:before="0"/>
        <w:ind w:left="403"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:rsidR="009E280F" w:rsidRDefault="009E280F" w:rsidP="009E280F">
      <w:pPr>
        <w:rPr>
          <w:lang w:val="en-GB"/>
        </w:rPr>
      </w:pPr>
    </w:p>
    <w:p w:rsidR="009E280F" w:rsidRPr="009E280F" w:rsidRDefault="009E280F" w:rsidP="009E280F">
      <w:pPr>
        <w:rPr>
          <w:lang w:val="en-GB"/>
        </w:rPr>
      </w:pPr>
    </w:p>
    <w:p w:rsidR="00FB781B" w:rsidRPr="006D7A02" w:rsidRDefault="001D68D7" w:rsidP="00A67C92">
      <w:pPr>
        <w:pStyle w:val="Nagwek6"/>
        <w:keepNext w:val="0"/>
        <w:keepLines w:val="0"/>
        <w:numPr>
          <w:ilvl w:val="3"/>
          <w:numId w:val="1"/>
        </w:numPr>
        <w:shd w:val="clear" w:color="auto" w:fill="002060"/>
        <w:spacing w:before="0"/>
        <w:ind w:right="-142"/>
        <w:rPr>
          <w:rFonts w:ascii="Calibri" w:hAnsi="Calibri" w:cs="Calibri"/>
          <w:b/>
          <w:bCs/>
          <w:color w:val="002060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DIRECT RESULT INDICATORS</w:t>
      </w:r>
    </w:p>
    <w:p w:rsidR="00FB781B" w:rsidRPr="006D7A02" w:rsidRDefault="00FB781B" w:rsidP="0092282A">
      <w:pPr>
        <w:rPr>
          <w:rFonts w:ascii="Calibri" w:hAnsi="Calibri" w:cs="Calibri"/>
          <w:lang w:val="en-GB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59"/>
        <w:gridCol w:w="965"/>
        <w:gridCol w:w="1161"/>
        <w:gridCol w:w="3742"/>
      </w:tblGrid>
      <w:tr w:rsidR="00FB781B" w:rsidRPr="006D7A02" w:rsidTr="00A67C92">
        <w:trPr>
          <w:trHeight w:val="332"/>
          <w:jc w:val="center"/>
        </w:trPr>
        <w:tc>
          <w:tcPr>
            <w:tcW w:w="9549" w:type="dxa"/>
            <w:gridSpan w:val="5"/>
            <w:shd w:val="clear" w:color="auto" w:fill="0070C0"/>
          </w:tcPr>
          <w:p w:rsidR="00FB781B" w:rsidRPr="006D7A02" w:rsidRDefault="001D68D7" w:rsidP="0092282A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Direct result indicators</w:t>
            </w:r>
          </w:p>
        </w:tc>
      </w:tr>
      <w:tr w:rsidR="002F7DB6" w:rsidRPr="006D7A02" w:rsidTr="00B35E92">
        <w:trPr>
          <w:trHeight w:val="287"/>
          <w:jc w:val="center"/>
        </w:trPr>
        <w:tc>
          <w:tcPr>
            <w:tcW w:w="2122" w:type="dxa"/>
            <w:shd w:val="clear" w:color="auto" w:fill="BDD6EE"/>
            <w:vAlign w:val="center"/>
          </w:tcPr>
          <w:p w:rsidR="00FB781B" w:rsidRPr="006D7A02" w:rsidRDefault="001D68D7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Indicator name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FB781B" w:rsidRPr="006D7A02" w:rsidRDefault="001D68D7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Measur</w:t>
            </w:r>
            <w:r w:rsidR="00D5778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ment unit</w:t>
            </w:r>
          </w:p>
        </w:tc>
        <w:tc>
          <w:tcPr>
            <w:tcW w:w="965" w:type="dxa"/>
            <w:shd w:val="clear" w:color="auto" w:fill="BDD6EE"/>
            <w:vAlign w:val="center"/>
          </w:tcPr>
          <w:p w:rsidR="00FB781B" w:rsidRPr="006D7A02" w:rsidRDefault="001D68D7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Base value</w:t>
            </w:r>
          </w:p>
        </w:tc>
        <w:tc>
          <w:tcPr>
            <w:tcW w:w="1161" w:type="dxa"/>
            <w:shd w:val="clear" w:color="auto" w:fill="BDD6EE"/>
            <w:vAlign w:val="center"/>
          </w:tcPr>
          <w:p w:rsidR="00FB781B" w:rsidRPr="006D7A02" w:rsidRDefault="001D68D7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Target value</w:t>
            </w:r>
          </w:p>
        </w:tc>
        <w:tc>
          <w:tcPr>
            <w:tcW w:w="3742" w:type="dxa"/>
            <w:shd w:val="clear" w:color="auto" w:fill="BDD6EE"/>
            <w:vAlign w:val="center"/>
          </w:tcPr>
          <w:p w:rsidR="001D68D7" w:rsidRPr="006D7A02" w:rsidRDefault="001D68D7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Justification/calculation method</w:t>
            </w:r>
          </w:p>
          <w:p w:rsidR="00FB781B" w:rsidRPr="006D7A02" w:rsidRDefault="00FB781B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BA64CE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Employment increase in supported enterprises</w:t>
            </w:r>
            <w:r w:rsidRPr="00B2671A" w:rsidDel="003F4459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T/W/M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] (CI 8) </w:t>
            </w:r>
          </w:p>
          <w:p w:rsidR="00BA64CE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Wzrost zatrudnienia we wspieranych przedsiębiorstwach O/K/M [EPC] (CI 8)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DE2899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Employment increase in supported enterprises</w:t>
            </w:r>
            <w:r w:rsidRPr="00B2671A" w:rsidDel="003F4459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Total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] (CI 8) - less developed regions</w:t>
            </w:r>
          </w:p>
          <w:p w:rsidR="00BA64CE" w:rsidRPr="002964A2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3F4459" w:rsidRPr="002964A2">
              <w:rPr>
                <w:rFonts w:ascii="Calibri" w:hAnsi="Calibri"/>
                <w:sz w:val="18"/>
                <w:szCs w:val="18"/>
              </w:rPr>
              <w:t xml:space="preserve">Wzrost zatrudnienia we wspieranych przedsiębiorstwach Ogółem [EPC] (CI 8) </w:t>
            </w:r>
            <w:r w:rsidR="00F521D9" w:rsidRPr="002964A2">
              <w:rPr>
                <w:rFonts w:ascii="Calibri" w:hAnsi="Calibri"/>
                <w:sz w:val="18"/>
                <w:szCs w:val="18"/>
              </w:rPr>
              <w:t>-  regiony słabiej rozwinięte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Employment increase in supported enterprises</w:t>
            </w:r>
            <w:r w:rsidRPr="00B2671A" w:rsidDel="003F4459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Women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-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] (CI 8) </w:t>
            </w:r>
            <w:r w:rsidR="00F521D9" w:rsidRPr="00B2671A">
              <w:rPr>
                <w:rFonts w:ascii="Calibri" w:hAnsi="Calibri"/>
                <w:sz w:val="18"/>
                <w:szCs w:val="18"/>
                <w:lang w:val="en-GB"/>
              </w:rPr>
              <w:t>–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 less developed regions </w:t>
            </w:r>
          </w:p>
          <w:p w:rsidR="00F521D9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 xml:space="preserve">Wzrost zatrudnienia we wspieranych przedsiębiorstwach Kobiety [EPC] (CI 8) </w:t>
            </w:r>
            <w:r w:rsidR="00F521D9" w:rsidRPr="002964A2">
              <w:rPr>
                <w:rFonts w:ascii="Calibri" w:hAnsi="Calibri"/>
                <w:sz w:val="18"/>
                <w:szCs w:val="18"/>
              </w:rPr>
              <w:t xml:space="preserve">-  </w:t>
            </w:r>
            <w:r w:rsidRPr="002964A2">
              <w:rPr>
                <w:rFonts w:ascii="Calibri" w:hAnsi="Calibri"/>
                <w:sz w:val="18"/>
                <w:szCs w:val="18"/>
              </w:rPr>
              <w:t>regiony słabiej</w:t>
            </w:r>
            <w:r w:rsidR="00F521D9" w:rsidRPr="002964A2">
              <w:rPr>
                <w:rFonts w:ascii="Calibri" w:hAnsi="Calibri"/>
                <w:sz w:val="18"/>
                <w:szCs w:val="18"/>
              </w:rPr>
              <w:t xml:space="preserve"> rozwinięte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Employment increase in supported enterprises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Men -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] (CI 8) less developed regions </w:t>
            </w:r>
          </w:p>
          <w:p w:rsidR="003F4459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Wzrost zatrudnienia we wspieranych przedsiębiorstwach Mężczyźni [EPC] (CI 8) -  regiony słabiej rozwinięte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auto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3F4459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Employment increase in supported enterprises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Total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] (CI 8) - more developed regions</w:t>
            </w:r>
          </w:p>
          <w:p w:rsidR="00A67C92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Wzrost zatrudnienia we wspieranych przedsiębiorstwach Ogółem [EPC] (CI 8) -  regiony lepiej rozwinięte</w:t>
            </w:r>
            <w:r w:rsidR="00A67C92" w:rsidRPr="002964A2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auto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Employment increase in supported enterprises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Women -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] (CI 8) - more developed regions</w:t>
            </w:r>
          </w:p>
          <w:p w:rsidR="003F4459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 xml:space="preserve">Wzrost zatrudnienia we wspieranych przedsiębiorstwach Kobiety [EPC] (CI 8) -  </w:t>
            </w:r>
            <w:r w:rsidRPr="009E280F">
              <w:rPr>
                <w:rFonts w:ascii="Calibri" w:hAnsi="Calibri"/>
                <w:sz w:val="18"/>
                <w:szCs w:val="18"/>
              </w:rPr>
              <w:t>regiony lepiej</w:t>
            </w:r>
            <w:r w:rsidRPr="002964A2">
              <w:rPr>
                <w:rFonts w:ascii="Calibri" w:hAnsi="Calibri"/>
                <w:sz w:val="18"/>
                <w:szCs w:val="18"/>
              </w:rPr>
              <w:t xml:space="preserve"> rozwinięte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auto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Employment increase in supported enterprises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Men -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] (CI 8) - more developed regions</w:t>
            </w:r>
          </w:p>
          <w:p w:rsidR="003F4459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 xml:space="preserve">Wzrost zatrudnienia we wspieranych przedsiębiorstwach Mężczyźni [EPC] (CI 8) -  </w:t>
            </w:r>
            <w:r w:rsidRPr="009E280F">
              <w:rPr>
                <w:rFonts w:ascii="Calibri" w:hAnsi="Calibri"/>
                <w:sz w:val="18"/>
                <w:szCs w:val="18"/>
              </w:rPr>
              <w:t>regiony lepiej</w:t>
            </w:r>
            <w:r w:rsidRPr="002964A2">
              <w:rPr>
                <w:rFonts w:ascii="Calibri" w:hAnsi="Calibri"/>
                <w:sz w:val="18"/>
                <w:szCs w:val="18"/>
              </w:rPr>
              <w:t xml:space="preserve"> rozwinięte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auto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No. of patent applications filed</w:t>
            </w:r>
          </w:p>
          <w:p w:rsidR="00BA64CE" w:rsidRPr="00B2671A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Liczba dokonanych zgłoszeń patentowych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965" w:type="dxa"/>
            <w:shd w:val="clear" w:color="auto" w:fill="auto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No. of patent applications filed – less developed regions</w:t>
            </w:r>
          </w:p>
          <w:p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Liczba dokonanych zgłoszeń patentowych – regiony słabiej rozwinięte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965" w:type="dxa"/>
            <w:shd w:val="clear" w:color="auto" w:fill="auto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No. of patent applications filed -more developed regions</w:t>
            </w:r>
          </w:p>
          <w:p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Liczba dokonanych zgłoszeń patentowych – regiony lepiej rozwinięte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965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No. of R&amp;D results implemented</w:t>
            </w:r>
          </w:p>
          <w:p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Liczba wdrożonych wyników prac B+R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965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No. of R&amp;D results implemented – less developed regions</w:t>
            </w:r>
          </w:p>
          <w:p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Liczba wdrożonych wyników prac B+R – regiony słabiej rozwinięte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965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No. of R&amp;D results implemented – more developed regions</w:t>
            </w:r>
          </w:p>
          <w:p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Liczba wdrożonych wyników prac B+R – regiony lepiej rozwinięte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965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Income from R&amp;D results implemented</w:t>
            </w:r>
          </w:p>
          <w:p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Przychód z wdrożonych wyników prac B+R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965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Income from R&amp;D results implemented – less developed regions</w:t>
            </w:r>
          </w:p>
          <w:p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Przychód z wdrożonych wyników prac B+R – regiony słabiej rozwinięte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965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Income from R&amp;D results implemented – more developed regions</w:t>
            </w:r>
          </w:p>
          <w:p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Przychód z wdrożonych wyników prac B+R – regiony lepiej rozwinięte</w:t>
            </w:r>
          </w:p>
        </w:tc>
        <w:tc>
          <w:tcPr>
            <w:tcW w:w="1559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965" w:type="dxa"/>
            <w:shd w:val="clear" w:color="auto" w:fill="FFFFFF"/>
          </w:tcPr>
          <w:p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</w:tbl>
    <w:p w:rsidR="00FB781B" w:rsidRDefault="00FB781B" w:rsidP="001507C1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:rsidR="00FB781B" w:rsidRDefault="002F7DB6" w:rsidP="00A67C92">
      <w:pPr>
        <w:pStyle w:val="Nagwek6"/>
        <w:keepNext w:val="0"/>
        <w:keepLines w:val="0"/>
        <w:numPr>
          <w:ilvl w:val="3"/>
          <w:numId w:val="1"/>
        </w:numPr>
        <w:shd w:val="clear" w:color="auto" w:fill="002060"/>
        <w:spacing w:before="0"/>
        <w:ind w:right="-142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INDICATORS DEPENDING ON SELECTED THEMATIC AREA / AREA OF STRATEGIC R&amp;D</w:t>
      </w:r>
    </w:p>
    <w:p w:rsidR="008E7E21" w:rsidRPr="00DE2CD8" w:rsidRDefault="008E7E21" w:rsidP="00DE2CD8">
      <w:pPr>
        <w:rPr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1276"/>
        <w:gridCol w:w="992"/>
        <w:gridCol w:w="1134"/>
        <w:gridCol w:w="1559"/>
      </w:tblGrid>
      <w:tr w:rsidR="006A58CD" w:rsidRPr="0036141D" w:rsidTr="002D4878">
        <w:trPr>
          <w:trHeight w:val="287"/>
        </w:trPr>
        <w:tc>
          <w:tcPr>
            <w:tcW w:w="1242" w:type="dxa"/>
            <w:shd w:val="clear" w:color="auto" w:fill="B8CCE4" w:themeFill="accent1" w:themeFillTint="66"/>
            <w:vAlign w:val="center"/>
          </w:tcPr>
          <w:p w:rsidR="006A58CD" w:rsidRPr="004A559B" w:rsidRDefault="006A58CD" w:rsidP="002D487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Thematic area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:rsidR="006A58CD" w:rsidRPr="004A559B" w:rsidRDefault="006A58CD" w:rsidP="002D487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Indicator name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6A58CD" w:rsidRPr="004A559B" w:rsidRDefault="006A58CD" w:rsidP="002D487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Measurement unit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6A58CD" w:rsidRPr="004A559B" w:rsidRDefault="006A58CD" w:rsidP="002D487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Base value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6A58CD" w:rsidRPr="004A559B" w:rsidRDefault="006A58CD" w:rsidP="002D487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Target value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6A58CD" w:rsidRPr="004A559B" w:rsidRDefault="006A58CD" w:rsidP="002D487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Justification/calculation method</w:t>
            </w: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4A559B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Pr="00F3170C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</w:pPr>
            <w:r w:rsidRPr="00F3170C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The increase in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 xml:space="preserve"> IUSER</w:t>
            </w:r>
            <w:r w:rsidRPr="00F3170C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 xml:space="preserve"> sector sales </w:t>
            </w:r>
          </w:p>
          <w:p w:rsidR="006A58CD" w:rsidRPr="003F3AE1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Wzrost przychodów ze sprzedaży podmiotów sektora IUSER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mln PLN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4A559B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221015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Pr="00F3170C" w:rsidRDefault="006A58CD" w:rsidP="00B018BC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3170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The increase in the value of exports of goods and services developed by the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IUSER </w:t>
            </w:r>
            <w:r w:rsidRPr="00F3170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sector </w:t>
            </w:r>
          </w:p>
          <w:p w:rsidR="006A58CD" w:rsidRPr="003F3AE1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>Wzrost wartości eksportu produktów i usług wytworzonych przez podmioty sektora IUSER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Pr="00F3170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104DF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mln PLN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Pr="00F3170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F3170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F3170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4A559B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221015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Pr="006A58CD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</w:pPr>
            <w:r w:rsidRPr="00F3170C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 xml:space="preserve">Number </w:t>
            </w:r>
            <w:r w:rsidR="001A6708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of enterprises in the sector providing export activity</w:t>
            </w:r>
          </w:p>
          <w:p w:rsidR="006A58CD" w:rsidRPr="003F3AE1" w:rsidRDefault="001A6708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Liczba przedsiębiorstw z sektora  prowadzących działalność eksportową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4A559B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Pr="00F3170C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The number of R&amp;</w:t>
            </w:r>
            <w:r w:rsidRPr="00F3170C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D projects carried out exclusively with private funds by the companies participating in the program</w:t>
            </w:r>
          </w:p>
          <w:p w:rsidR="006A58CD" w:rsidRPr="003F3AE1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>Liczba projektów B+R realizowanych wyłącznie ze środków prywatnych przez przedsiębiorstwa biorące udział w programie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4A559B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221015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Pr="00A225DE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</w:pPr>
            <w:r w:rsidRPr="00A225DE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The value of internal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 xml:space="preserve"> and external expenditures on R&amp;</w:t>
            </w:r>
            <w:r w:rsidRPr="00A225DE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D incurred by the beneficiaries of the Programme</w:t>
            </w:r>
          </w:p>
          <w:p w:rsidR="006A58CD" w:rsidRPr="003F3AE1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>Wartość nakładów wewnętrznych i zewnętrznych na działalność B+R poniesionych przez beneficjentów Programu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104DF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mln PLN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221015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Pr="00A225DE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</w:pPr>
            <w:r w:rsidRPr="00A225DE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The increase i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n employment of R&amp;</w:t>
            </w:r>
            <w:r w:rsidRPr="00A225DE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D personnel in supported enterprises</w:t>
            </w:r>
          </w:p>
          <w:p w:rsidR="006A58CD" w:rsidRPr="003F3AE1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</w:pP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>Wzrost zatrudnienia kadry B+R we wspieranych przedsiębiorstwach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EPC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221015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221015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</w:pPr>
            <w:r w:rsidRPr="00A225DE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The number of developed technologies, products, processes or services</w:t>
            </w:r>
          </w:p>
          <w:p w:rsidR="006A58CD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>Liczba opracowanych technologii, produktów, procesów lub usług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3F3AE1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Pr="00A225DE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 xml:space="preserve">The number </w:t>
            </w:r>
            <w:r w:rsidRPr="00A225DE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developed new technologies, products, processes or services (which differ significantly in their characteristics or intended use from the offere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d/used so far</w:t>
            </w:r>
            <w:r w:rsidRPr="00A225DE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)</w:t>
            </w:r>
          </w:p>
          <w:p w:rsidR="006A58CD" w:rsidRPr="003F3AE1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F3AE1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opracowanych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n</w:t>
            </w:r>
            <w:r w:rsidRPr="003F3AE1">
              <w:rPr>
                <w:rFonts w:asciiTheme="minorHAnsi" w:hAnsiTheme="minorHAnsi" w:cs="Arial"/>
                <w:color w:val="auto"/>
                <w:sz w:val="18"/>
                <w:szCs w:val="18"/>
              </w:rPr>
              <w:t>owych technologii, produktów, procesów lub usług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>(różniących się znacząco swoimi cechami lub przeznaczeniem od  ofe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rowanych/stosowanych dotychczas</w:t>
            </w: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>)</w:t>
            </w:r>
            <w:r w:rsidRPr="00155F1A">
              <w:rPr>
                <w:rFonts w:asciiTheme="minorHAnsi" w:hAnsiTheme="minorHAnsi"/>
                <w:i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3F3AE1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221015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Pr="00A225DE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</w:pPr>
            <w:r w:rsidRPr="00A225DE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Number of developed improved technologies, products, processes or services (existing improved through the use of new materials, components and other features for bet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ter performance of this product</w:t>
            </w:r>
            <w:r w:rsidRPr="00A225DE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)</w:t>
            </w:r>
          </w:p>
          <w:p w:rsidR="006A58CD" w:rsidRPr="003F3AE1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3F3AE1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opracowanych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ulepszonych </w:t>
            </w:r>
            <w:r w:rsidRPr="003F3AE1">
              <w:rPr>
                <w:rFonts w:asciiTheme="minorHAnsi" w:hAnsiTheme="minorHAnsi" w:cs="Arial"/>
                <w:color w:val="auto"/>
                <w:sz w:val="18"/>
                <w:szCs w:val="18"/>
              </w:rPr>
              <w:t>technologii, produktów, procesów lub usług</w:t>
            </w: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(już istniejących, udoskonalonych poprzez zastosowanie nowych materiałów, komponentów oraz innych cech zapewniających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lepsze działanie tego produktu</w:t>
            </w: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3F3AE1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Pr="00A225DE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</w:pPr>
            <w:r w:rsidRPr="00A225DE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Number of products, technologies and services developed under the program to improve energy efficiency</w:t>
            </w:r>
          </w:p>
          <w:p w:rsidR="006A58CD" w:rsidRPr="003F3AE1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>Liczba produktów, technologii i usług opracowanych w ramach programu poprawiających efektywność energetyczną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3F3AE1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221015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Pr="00A225DE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</w:pPr>
            <w:r w:rsidRPr="00A225DE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Size </w:t>
            </w:r>
            <w:r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of the </w:t>
            </w:r>
            <w:r w:rsidRPr="00A225DE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>energy consumption reduction due to the implementation of products and services developed in the program</w:t>
            </w:r>
          </w:p>
          <w:p w:rsidR="006A58CD" w:rsidRPr="003F3AE1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155F1A">
              <w:rPr>
                <w:rFonts w:asciiTheme="minorHAnsi" w:hAnsiTheme="minorHAnsi"/>
                <w:color w:val="auto"/>
                <w:sz w:val="18"/>
                <w:szCs w:val="18"/>
              </w:rPr>
              <w:t>Wielkość ograniczonego zużycia energii w wyniku wdrożenia produktów i usług opracowanych w programie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MWh/year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58CD" w:rsidRPr="00B2719B" w:rsidTr="002D4878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:rsidR="006A58CD" w:rsidRPr="003F3AE1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bookmarkStart w:id="0" w:name="_GoBack" w:colFirst="0" w:colLast="6"/>
            <w:r w:rsidRPr="00221015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A58CD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</w:pPr>
            <w:r w:rsidRPr="00A225DE">
              <w:rPr>
                <w:rFonts w:asciiTheme="minorHAnsi" w:hAnsiTheme="minorHAnsi" w:cs="Arial"/>
                <w:color w:val="auto"/>
                <w:sz w:val="18"/>
                <w:szCs w:val="18"/>
                <w:lang w:val="en-US"/>
              </w:rPr>
              <w:t>CO2 reduction due to the implementation of products and services developed in the program</w:t>
            </w:r>
          </w:p>
          <w:p w:rsidR="006A58CD" w:rsidRDefault="006A58CD" w:rsidP="00B018BC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55F1A">
              <w:rPr>
                <w:rFonts w:asciiTheme="minorHAnsi" w:hAnsiTheme="minorHAnsi" w:cs="Arial"/>
                <w:color w:val="auto"/>
                <w:sz w:val="18"/>
                <w:szCs w:val="18"/>
              </w:rPr>
              <w:t>Ograniczenie emisji CO2 na skutek wdrożenia produktów i usług opracowanych w programie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8CD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A58CD" w:rsidRPr="00D7753C" w:rsidRDefault="006A58CD" w:rsidP="002D4878">
            <w:pPr>
              <w:pStyle w:val="Nagwek6"/>
              <w:keepNext w:val="0"/>
              <w:keepLines w:val="0"/>
              <w:spacing w:before="120" w:after="120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:rsidR="002964A2" w:rsidRPr="008D7796" w:rsidRDefault="002964A2" w:rsidP="008F0742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US"/>
        </w:rPr>
        <w:sectPr w:rsidR="002964A2" w:rsidRPr="008D7796" w:rsidSect="00507B14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FB781B" w:rsidRDefault="00FB781B" w:rsidP="00A67C92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 w:cs="Calibri"/>
          <w:b/>
          <w:bCs/>
          <w:sz w:val="32"/>
          <w:szCs w:val="32"/>
        </w:rPr>
      </w:pPr>
      <w:r w:rsidRPr="00C82BB3">
        <w:rPr>
          <w:rFonts w:ascii="Calibri" w:hAnsi="Calibri" w:cs="Calibri"/>
          <w:b/>
          <w:bCs/>
          <w:sz w:val="32"/>
          <w:szCs w:val="32"/>
        </w:rPr>
        <w:t>OŚWIADCZENIA</w:t>
      </w:r>
      <w:r>
        <w:rPr>
          <w:rFonts w:ascii="Calibri" w:hAnsi="Calibri" w:cs="Calibri"/>
          <w:b/>
          <w:bCs/>
          <w:sz w:val="32"/>
          <w:szCs w:val="32"/>
        </w:rPr>
        <w:t xml:space="preserve"> (PL)</w:t>
      </w:r>
    </w:p>
    <w:tbl>
      <w:tblPr>
        <w:tblW w:w="8930" w:type="dxa"/>
        <w:tblInd w:w="-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"/>
        <w:gridCol w:w="7730"/>
        <w:gridCol w:w="1137"/>
      </w:tblGrid>
      <w:tr w:rsidR="00FB781B" w:rsidRPr="003F700F" w:rsidTr="00483AC8">
        <w:trPr>
          <w:trHeight w:val="592"/>
        </w:trPr>
        <w:tc>
          <w:tcPr>
            <w:tcW w:w="8930" w:type="dxa"/>
            <w:gridSpan w:val="3"/>
            <w:shd w:val="clear" w:color="auto" w:fill="BDD6EE"/>
            <w:vAlign w:val="center"/>
          </w:tcPr>
          <w:p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Oświadczenia</w:t>
            </w:r>
          </w:p>
        </w:tc>
      </w:tr>
      <w:tr w:rsidR="00FB781B" w:rsidRPr="003F700F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Oświadczam, że </w:t>
            </w: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Wnioskodawca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ubiegający się o pomoc (jeśli dotyczy) nie podlega wykluczeniu z ubiegania się o dofinansowanie na podstawie:</w:t>
            </w:r>
          </w:p>
          <w:p w:rsidR="00FB781B" w:rsidRDefault="00FB781B" w:rsidP="0054203D">
            <w:pPr>
              <w:numPr>
                <w:ilvl w:val="0"/>
                <w:numId w:val="14"/>
              </w:numPr>
              <w:spacing w:after="120"/>
              <w:ind w:left="356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art. 207 ust. 4 ustawy z dnia 27 sierpnia 2009 r. o finansach publicznych (t.j. Dz. U. 2013 r. poz. 885 z późn. zm.), </w:t>
            </w:r>
          </w:p>
          <w:p w:rsidR="00FB781B" w:rsidRDefault="00FB781B" w:rsidP="0054203D">
            <w:pPr>
              <w:numPr>
                <w:ilvl w:val="0"/>
                <w:numId w:val="14"/>
              </w:numPr>
              <w:spacing w:after="120"/>
              <w:ind w:left="356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art. 12 ust. 1 pkt 1 ustawy z dnia 15 czerwca 2012 r. o skutkach powierzania wykonywania pracy cudzoziemcom przebywającym wbrew przepisom na terytorium Rzeczypospolitej Polskiej (Dz. U. poz. 769), </w:t>
            </w:r>
          </w:p>
          <w:p w:rsidR="00FB781B" w:rsidRDefault="00FB781B" w:rsidP="00B760F9">
            <w:pPr>
              <w:numPr>
                <w:ilvl w:val="0"/>
                <w:numId w:val="14"/>
              </w:numPr>
              <w:spacing w:after="120"/>
              <w:ind w:left="356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art. 9 ust. 1 pkt 2a ustawy z dnia 28 października 2002 r.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 odpowiedzialności podmiotów zbiorowych za czyny zabronione pod groźbą kary (t.j. Dz. U. </w:t>
            </w:r>
            <w:r w:rsidR="004A6100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201</w:t>
            </w:r>
            <w:r w:rsidR="004A6100">
              <w:rPr>
                <w:rFonts w:ascii="Calibri" w:hAnsi="Calibri" w:cs="Calibri"/>
                <w:sz w:val="22"/>
                <w:szCs w:val="22"/>
                <w:lang w:eastAsia="en-GB"/>
              </w:rPr>
              <w:t>5</w:t>
            </w:r>
            <w:r w:rsidR="004A6100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r. poz. </w:t>
            </w:r>
            <w:r w:rsidR="004A610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1212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z późn. zm.).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C36131" w:rsidRPr="003F700F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C36131" w:rsidRPr="00C82BB3" w:rsidRDefault="00C36131" w:rsidP="00804838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8C6323">
              <w:rPr>
                <w:rFonts w:asciiTheme="minorHAnsi" w:hAnsiTheme="minorHAnsi" w:cs="Arial"/>
                <w:sz w:val="22"/>
                <w:szCs w:val="22"/>
                <w:lang w:eastAsia="en-GB"/>
              </w:rPr>
              <w:t>Oświadczam, że nie jestem przedsiębiorcą</w:t>
            </w:r>
            <w:r w:rsidRPr="008C6323">
              <w:t xml:space="preserve">, </w:t>
            </w:r>
            <w:r w:rsidRPr="008C6323">
              <w:rPr>
                <w:rFonts w:asciiTheme="minorHAnsi" w:hAnsiTheme="minorHAnsi" w:cs="Arial"/>
                <w:sz w:val="22"/>
                <w:szCs w:val="22"/>
                <w:lang w:eastAsia="en-GB"/>
              </w:rPr>
              <w:t>na którym ciąży obowiązek zwrotu pomocy wynikający z decyzji Komisji Europejskiej uznającej pomoc za niezgodną z prawem oraz rynkiem wewnętrznym</w:t>
            </w:r>
            <w:r w:rsidR="00804838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  <w:r w:rsidR="00640ACE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36131" w:rsidRPr="00C82BB3" w:rsidRDefault="00C36131" w:rsidP="00804838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63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R="00640ACE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781B" w:rsidRPr="003F700F" w:rsidTr="00483AC8">
        <w:trPr>
          <w:trHeight w:val="351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Oświadczam, że Wnioskodawca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(wybór a lub b lub c)</w:t>
            </w: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781B" w:rsidRPr="003F700F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FB781B" w:rsidRDefault="00FB781B" w:rsidP="0054203D">
            <w:pPr>
              <w:numPr>
                <w:ilvl w:val="0"/>
                <w:numId w:val="16"/>
              </w:num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nie ma prawnej możliwości odzyskania lub odliczenia poniesionego ostatecznie kosztu podatku VAT i w związku z tym wnioskuje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FB781B" w:rsidRDefault="00FB781B" w:rsidP="0054203D">
            <w:pPr>
              <w:numPr>
                <w:ilvl w:val="0"/>
                <w:numId w:val="16"/>
              </w:num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FB781B" w:rsidRDefault="00FB781B" w:rsidP="0054203D">
            <w:pPr>
              <w:numPr>
                <w:ilvl w:val="0"/>
                <w:numId w:val="16"/>
              </w:numPr>
              <w:tabs>
                <w:tab w:val="left" w:pos="781"/>
              </w:tabs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będzie mógł odzyskać lub odliczyć koszt podatku VAT poniesiony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jestem świadomy odpowiedzialności karnej za przedkładanie podrobionych, przerobionych, poświadczających nieprawdę albo nierzetelnych dokumentów oraz za składanie nierzetelnych, pisemnych oświadczeń, co do okoliczności o istotnym znaczeniu dla uzyskania wsparcia</w:t>
            </w:r>
            <w:r w:rsidR="008E7E21">
              <w:rPr>
                <w:rStyle w:val="Odwoanieprzypisudolnego"/>
                <w:rFonts w:ascii="Calibri" w:hAnsi="Calibri" w:cs="Calibri"/>
                <w:sz w:val="22"/>
                <w:szCs w:val="22"/>
                <w:lang w:eastAsia="en-GB"/>
              </w:rPr>
              <w:footnoteReference w:id="2"/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:rsidTr="00483AC8">
        <w:trPr>
          <w:trHeight w:val="272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że:</w:t>
            </w:r>
          </w:p>
          <w:p w:rsidR="00FB781B" w:rsidRDefault="00FB781B" w:rsidP="0054203D">
            <w:pPr>
              <w:numPr>
                <w:ilvl w:val="0"/>
                <w:numId w:val="13"/>
              </w:numPr>
              <w:spacing w:after="120"/>
              <w:ind w:left="356" w:hanging="284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 przypadku otrzymania dofinansowania na realizację </w:t>
            </w:r>
            <w:r w:rsidR="00D611C1">
              <w:rPr>
                <w:rFonts w:ascii="Calibri" w:hAnsi="Calibri" w:cs="Calibri"/>
                <w:sz w:val="22"/>
                <w:szCs w:val="22"/>
                <w:lang w:eastAsia="en-GB"/>
              </w:rPr>
              <w:t>p</w:t>
            </w:r>
            <w:r w:rsidR="00D611C1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rojektu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Wnioskodawca nie naruszy zasady zakazu podwójnego finansowania, oznaczającej niedozwolone zrefundowanie całkowite lub częściowe danego wydatku dwa razy ze środków publi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t>cznych (unijnych lub krajowych);</w:t>
            </w:r>
          </w:p>
          <w:p w:rsidR="00FB781B" w:rsidRDefault="00FB781B" w:rsidP="0054203D">
            <w:pPr>
              <w:numPr>
                <w:ilvl w:val="0"/>
                <w:numId w:val="13"/>
              </w:numPr>
              <w:spacing w:after="120"/>
              <w:ind w:left="356" w:hanging="284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zadania objęte wnioskiem nie są finansowane ze środków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pochodzących 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z innych źródeł;</w:t>
            </w:r>
          </w:p>
          <w:p w:rsidR="00FB781B" w:rsidRDefault="00FB781B" w:rsidP="0054203D">
            <w:pPr>
              <w:numPr>
                <w:ilvl w:val="0"/>
                <w:numId w:val="13"/>
              </w:numPr>
              <w:spacing w:after="120"/>
              <w:ind w:left="356" w:hanging="284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Wnioskodawca nie ubiega się o ich finansowanie z innych źródeł.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:rsidTr="00483AC8">
        <w:trPr>
          <w:trHeight w:val="7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zapoznałem/zapoznałam się z Regulaminem Przeprowadzania Konkursu i akceptuję jego zasady.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:rsidTr="00483AC8">
        <w:trPr>
          <w:trHeight w:val="7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Wnioskodawca  nie pozostaje pod zarządem komisarycznym, nie znajduje się w toku likwidacji lub postępowania upadłościowego.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:rsidTr="00483AC8">
        <w:trPr>
          <w:trHeight w:val="7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Oświadczam, że Wnioskodawca zapewni wystarczające środki finansowe gwarantujące płynną i terminową realizację projektu przedstawionego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w niniejszym wniosku.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:rsidTr="00483AC8">
        <w:trPr>
          <w:trHeight w:val="7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Pr="00C82BB3" w:rsidRDefault="00640ACE" w:rsidP="00640ACE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Oświadczam, że nie jestem przedsiębiorcą w trudnej sytuacji w rozumieniu unijnych przepisów dotyczących pomocy państwa. 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Pr="00C82BB3" w:rsidRDefault="00640ACE" w:rsidP="00804838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40ACE" w:rsidRPr="003F700F" w:rsidTr="00483AC8">
        <w:trPr>
          <w:trHeight w:val="7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Default="00640ACE" w:rsidP="00640ACE">
            <w:pPr>
              <w:spacing w:after="120"/>
              <w:jc w:val="both"/>
              <w:rPr>
                <w:rFonts w:ascii="Calibri" w:hAnsi="Calibri" w:cs="Calibri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Wnioskodawca nie zalega z wpłatami z tytułu należności budżetowych oraz w opłacaniu składek na ubezpieczenie społeczne i zdrowotne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  <w:lang w:eastAsia="en-GB"/>
              </w:rPr>
              <w:footnoteReference w:id="3"/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:rsidTr="00483AC8">
        <w:trPr>
          <w:trHeight w:val="465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projekt ma co najmniej neutralny wpływ na realizację polityki horyzontalnej wymienionej w art. 7 Rozporządzenia Parlamentu Europejskiego i Rady (UE) nr 1303/2013 z dnia 17 grudnia 2013 r. (promowanie równości mężczyzn i kobiet oraz niedyskryminacji).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:rsidTr="00483AC8">
        <w:trPr>
          <w:trHeight w:val="261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uzyskam wymagane zgody / pozytywną opinię / pozwolenie / zezwolenie właściwej komisji bioetycznej, etycznej lub właściwego organu, w przypadku gdy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projekt obejmuje badania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(jeśli dotyczy)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Default="00640ACE" w:rsidP="00640AC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</w:tr>
      <w:tr w:rsidR="00640ACE" w:rsidRPr="00CB7BA1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:rsidR="00640ACE" w:rsidRPr="00B760F9" w:rsidRDefault="00640ACE" w:rsidP="00640ACE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t>będące eksperymentami medycznymi</w:t>
            </w:r>
            <w:r w:rsidRPr="00B760F9">
              <w:rPr>
                <w:rFonts w:ascii="Calibri" w:hAnsi="Calibri"/>
                <w:sz w:val="26"/>
                <w:szCs w:val="26"/>
                <w:lang w:eastAsia="en-GB"/>
              </w:rPr>
              <w:t xml:space="preserve"> </w:t>
            </w:r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w rozumieniu art. 21 ustawy z dnia </w:t>
            </w:r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br/>
              <w:t>5 grudnia 1996 r. o zawodzie lekarza i lekarza dentysty. (t.j. Dz. U. z 2015 r. poz. 464 z późn. zm.)</w:t>
            </w:r>
            <w:r w:rsidRPr="00B760F9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640ACE" w:rsidRPr="00CB7BA1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:rsidR="00640ACE" w:rsidRPr="00CB7BA1" w:rsidRDefault="00640ACE" w:rsidP="00640ACE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medycznych. (t.j. Dz. U. z 2015 r. poz. 876 z późn. zm.)</w:t>
            </w:r>
            <w:r w:rsidR="000F1DB1">
              <w:rPr>
                <w:rFonts w:ascii="Calibri" w:hAnsi="Calibri" w:cs="Arial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640ACE" w:rsidRPr="00CB7BA1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:rsidR="00640ACE" w:rsidRPr="00CB7BA1" w:rsidRDefault="00640ACE" w:rsidP="00640ACE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kliniczne produktów leczniczych, o których mowa w ustawie z dnia 6 września 2001 r. Prawo farmaceutyczne. (t.j. Dz. U. z 2008 r. Nr 45, poz. 271 z późn. zm.)</w:t>
            </w:r>
            <w:r w:rsidR="000F1DB1">
              <w:rPr>
                <w:rFonts w:ascii="Calibri" w:hAnsi="Calibri" w:cs="Arial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640ACE" w:rsidRPr="00CB7BA1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:rsidR="00640ACE" w:rsidRPr="00CB7BA1" w:rsidRDefault="00640ACE" w:rsidP="00640ACE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640ACE" w:rsidRPr="00CB7BA1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:rsidR="00640ACE" w:rsidRPr="00CB7BA1" w:rsidRDefault="00640ACE" w:rsidP="00640ACE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nad gatunkami roślin, zwierząt i grzybów objętych ochroną gatunkową lub na obszarach objętych ochroną</w:t>
            </w:r>
            <w:r w:rsidR="000F1DB1">
              <w:rPr>
                <w:rFonts w:ascii="Calibri" w:hAnsi="Calibri" w:cs="Arial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640ACE" w:rsidRPr="00CB7BA1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:rsidR="00640ACE" w:rsidRPr="00CB7BA1" w:rsidRDefault="00640ACE" w:rsidP="00640ACE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640ACE" w:rsidRPr="003F700F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projekt nie został rozpoczęty i nie będzie rozpoczęty wcześniej, niż dnia następującego po dni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u złożenia niniejszego wniosku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 dofinansowanie.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:rsidTr="00483AC8">
        <w:trPr>
          <w:trHeight w:val="299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projekt: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Default="00640ACE" w:rsidP="00640AC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</w:tr>
      <w:tr w:rsidR="00640ACE" w:rsidRPr="003F700F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Pr="00502188" w:rsidRDefault="00640ACE" w:rsidP="00640ACE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których, wymagane jest sporządzenie raportu o oddziaływaniu na środowisko</w:t>
            </w:r>
            <w:r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Pr="00C82BB3" w:rsidRDefault="00640ACE" w:rsidP="00640AC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Default="00640ACE" w:rsidP="00640ACE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845FF5">
              <w:rPr>
                <w:rFonts w:ascii="Calibri" w:hAnsi="Calibri" w:cs="Calibri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Default="00640ACE" w:rsidP="00640ACE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Default="00640ACE" w:rsidP="00640ACE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:rsidTr="00483AC8">
        <w:trPr>
          <w:trHeight w:val="64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Default="00640ACE" w:rsidP="00640ACE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nie uwzględnia przedsięwzięć mogących znacząco oddziaływ</w:t>
            </w:r>
            <w:r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ać na środowisko, dla  których</w:t>
            </w: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 xml:space="preserve">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w związku z realizacją dofinansowanego projektu nie nastąpi znacząca utrata miejsc pracy w istniejących lokalizacjach Wnioskodawcy na terytorium Unii Europejskiej, przy czym znacząca utrata miejsc pracy oznacza utratę, co najmniej 100 miejsc pracy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  <w:lang w:eastAsia="en-GB"/>
              </w:rPr>
              <w:footnoteReference w:id="4"/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TAK/NIE/</w:t>
            </w: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C82BB3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640ACE" w:rsidRPr="003F700F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:rsidR="00640ACE" w:rsidRPr="00C82BB3" w:rsidRDefault="00640ACE" w:rsidP="00640ACE">
            <w:pPr>
              <w:keepNext/>
              <w:keepLines/>
              <w:autoSpaceDE w:val="0"/>
              <w:snapToGri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hAnsi="Calibri" w:cs="Calibri"/>
                <w:sz w:val="22"/>
                <w:szCs w:val="22"/>
                <w:lang w:eastAsia="en-GB"/>
              </w:rPr>
              <w:t>Na podstawie art. 105 ust. 4a i 4a</w:t>
            </w:r>
            <w:r w:rsidRPr="00502188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1</w:t>
            </w:r>
            <w:r w:rsidRPr="00502188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ustawy z dnia 29 sierpnia 1997 roku Prawo bankowe (Dz. U. 2015 r. poz. 128) w z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wiązku z art. 13 ustawy z dnia </w:t>
            </w:r>
            <w:r w:rsidRPr="00502188">
              <w:rPr>
                <w:rFonts w:ascii="Calibri" w:hAnsi="Calibri" w:cs="Calibri"/>
                <w:sz w:val="22"/>
                <w:szCs w:val="22"/>
                <w:lang w:eastAsia="en-GB"/>
              </w:rPr>
              <w:t>9 kwietnia 2010 r. o udostępnianiu informacji gospodarczych i wymianie danych gospodarczych (Dz. U. 2014 r. poz. 1015 ze zm.), niniejszym udzielam Centrum bezterminowego upoważnienia do składania w moim imieniu, za pośrednictwem Biura Informacji Gospodarczej InfoMonitor S.A. z siedzibą w Warszawie, wniosków o udostępnienie danych gospodarczych przetwarzanych przez Biuro Informacji Kredytowej S.A. oraz Związek Banków Polskich, w zakresie niezbędnym  do  dokonania  oceny  wiarygodności płatniczej podmiotu, który reprezentuję, a następnie ujawnienie uzyskanych w ten sposób informacji Centrum.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40ACE" w:rsidRPr="00C82BB3" w:rsidRDefault="00640ACE" w:rsidP="00640AC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2188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:rsidTr="00483AC8">
        <w:trPr>
          <w:trHeight w:val="550"/>
        </w:trPr>
        <w:tc>
          <w:tcPr>
            <w:tcW w:w="7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640ACE" w:rsidRPr="00CC14CB" w:rsidRDefault="00640ACE" w:rsidP="00640ACE">
            <w:pPr>
              <w:keepNext/>
              <w:keepLines/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C14C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Oświadczam, że przedmiot projektu nie stanowi działalności wykluczonej </w:t>
            </w:r>
            <w:r w:rsidRPr="00CC14CB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 xml:space="preserve">z możliwości uzyskania pomocy na podstawie regulacji w zakresie pomocy publicznej na B+R (w szczególności działalności wymienionych w art. 1 rozporządzenia Komisji (UE) nr 651/2014 z dnia 17 czerwca 2014 r. uznającego niektóre rodzaje pomocy </w:t>
            </w:r>
            <w:r w:rsidRPr="00CC14CB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 xml:space="preserve">za zgodne z rynkiem wewnętrznym w zastosowaniu art. 107 i 108 Traktatu), na podstawie pkt. 5.2 Załącznika I rozporządzenia ogólnego oraz na podstawie art. 3 ust. 3 Rozporządzenia  PE i Rady (UE) nr 1301/2013 z dnia 17 grudnia 2013 r. w sprawie Europejskiego Funduszu Rozwoju Regionalnego i przepisów szczególnych dotyczących celu "Inwestycje na rzecz wzrostu i zatrudnienia" oraz w sprawie uchylenia rozporządzenia (WE) nr 1080/2006. 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640ACE" w:rsidRPr="00CC14CB" w:rsidRDefault="00640ACE" w:rsidP="00640AC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14CB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B22FF0" w:rsidRPr="003F700F" w:rsidTr="00483AC8">
        <w:trPr>
          <w:trHeight w:val="550"/>
        </w:trPr>
        <w:tc>
          <w:tcPr>
            <w:tcW w:w="7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B22FF0" w:rsidRPr="00CC14CB" w:rsidRDefault="00B22FF0" w:rsidP="00B22FF0">
            <w:pPr>
              <w:keepNext/>
              <w:keepLines/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22FF0">
              <w:rPr>
                <w:rFonts w:ascii="Calibri" w:hAnsi="Calibri" w:cs="Calibri"/>
                <w:sz w:val="22"/>
                <w:szCs w:val="22"/>
                <w:lang w:eastAsia="en-GB"/>
              </w:rPr>
              <w:t>Przyjmuję do wiadomości, że Minister Rozwoju z siedzibą przy pl. Trzech Krzyży 3/5, 00-507 w Warszawie jest administratorem danych osobowych wnioskodawców /beneficjentów/partnerów zbieranych i przetwarzanych w celu udziału tych osób w naborze wniosków o dofinansowanie w ramach Programu Operacyjnego Inteligentny Rozwój 2014-2020  (POIR 2014-2020). Osobom, które we wniosku o dofinansowanie podały swoje dane osobowe przysługuje prawo wglądu do treści tych danych oraz ich poprawienia. Podanie danych jest dobrowolne, ale konieczne do realizacji w/w celu w ramach wdrażania POIR.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83AC8" w:rsidRDefault="00483AC8" w:rsidP="00B22FF0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83AC8" w:rsidRDefault="00483AC8" w:rsidP="00B22FF0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83AC8" w:rsidRDefault="00483AC8" w:rsidP="00B22FF0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22FF0" w:rsidRPr="00B22FF0" w:rsidRDefault="00B22FF0" w:rsidP="00B22FF0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83AC8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</w:tbl>
    <w:p w:rsidR="00FB781B" w:rsidRPr="003F700F" w:rsidRDefault="00FB781B" w:rsidP="001507C1">
      <w:pPr>
        <w:pStyle w:val="Akapitzlist"/>
        <w:spacing w:before="240" w:after="200" w:line="276" w:lineRule="auto"/>
        <w:ind w:left="0"/>
        <w:jc w:val="both"/>
        <w:rPr>
          <w:rFonts w:ascii="Calibri" w:hAnsi="Calibri" w:cs="Calibri"/>
          <w:b/>
          <w:bCs/>
          <w:color w:val="C00000"/>
          <w:sz w:val="28"/>
          <w:szCs w:val="28"/>
        </w:rPr>
        <w:sectPr w:rsidR="00FB781B" w:rsidRPr="003F700F" w:rsidSect="00507B14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FB781B" w:rsidRDefault="00FB781B" w:rsidP="00A67C92">
      <w:pPr>
        <w:pStyle w:val="Akapitzlist"/>
        <w:numPr>
          <w:ilvl w:val="0"/>
          <w:numId w:val="1"/>
        </w:numPr>
        <w:spacing w:before="240" w:after="200" w:line="276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C82BB3">
        <w:rPr>
          <w:rFonts w:ascii="Calibri" w:hAnsi="Calibri" w:cs="Calibri"/>
          <w:b/>
          <w:bCs/>
          <w:sz w:val="32"/>
          <w:szCs w:val="32"/>
        </w:rPr>
        <w:t>ZAŁĄCZNIKI</w:t>
      </w:r>
      <w:r w:rsidR="00E23A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56A43">
        <w:rPr>
          <w:rFonts w:ascii="Calibri" w:hAnsi="Calibri" w:cs="Calibri"/>
          <w:b/>
          <w:bCs/>
          <w:sz w:val="32"/>
          <w:szCs w:val="32"/>
        </w:rPr>
        <w:t>WE WNIOSKU O DOFINANSOWANIE</w:t>
      </w:r>
      <w:r w:rsidRPr="00C82BB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(PL)</w:t>
      </w:r>
    </w:p>
    <w:tbl>
      <w:tblPr>
        <w:tblW w:w="9923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5386"/>
        <w:gridCol w:w="992"/>
        <w:gridCol w:w="1276"/>
      </w:tblGrid>
      <w:tr w:rsidR="00FC406A" w:rsidRPr="005D1A13" w:rsidTr="00F74252">
        <w:trPr>
          <w:trHeight w:val="429"/>
        </w:trPr>
        <w:tc>
          <w:tcPr>
            <w:tcW w:w="709" w:type="dxa"/>
            <w:shd w:val="clear" w:color="auto" w:fill="BDD6EE"/>
            <w:noWrap/>
            <w:vAlign w:val="center"/>
          </w:tcPr>
          <w:p w:rsidR="00FC406A" w:rsidRPr="005D1A13" w:rsidRDefault="00FC406A" w:rsidP="00A66342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D1A13">
              <w:rPr>
                <w:rFonts w:ascii="Calibri" w:hAnsi="Calibri" w:cs="Arial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:rsidR="00FC406A" w:rsidRPr="005D1A13" w:rsidRDefault="00FC406A" w:rsidP="00A55133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D1A13">
              <w:rPr>
                <w:rFonts w:ascii="Calibri" w:hAnsi="Calibr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5D1A13">
              <w:rPr>
                <w:rFonts w:ascii="Calibri" w:hAnsi="Calibri" w:cs="Arial"/>
                <w:b/>
                <w:sz w:val="22"/>
                <w:szCs w:val="22"/>
              </w:rPr>
              <w:t xml:space="preserve">krócona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5D1A13">
              <w:rPr>
                <w:rFonts w:ascii="Calibri" w:hAnsi="Calibri" w:cs="Arial"/>
                <w:b/>
                <w:sz w:val="22"/>
                <w:szCs w:val="22"/>
              </w:rPr>
              <w:t>odmiotu</w:t>
            </w:r>
          </w:p>
        </w:tc>
        <w:tc>
          <w:tcPr>
            <w:tcW w:w="7654" w:type="dxa"/>
            <w:gridSpan w:val="3"/>
            <w:shd w:val="clear" w:color="auto" w:fill="BDD6EE"/>
            <w:vAlign w:val="center"/>
          </w:tcPr>
          <w:p w:rsidR="00FC406A" w:rsidRPr="005D1A13" w:rsidRDefault="00FC406A" w:rsidP="00A55133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D1A13">
              <w:rPr>
                <w:rFonts w:ascii="Calibri" w:hAnsi="Calibri" w:cs="Arial"/>
                <w:b/>
                <w:sz w:val="22"/>
                <w:szCs w:val="22"/>
              </w:rPr>
              <w:t>Opis załącznika</w:t>
            </w:r>
          </w:p>
        </w:tc>
      </w:tr>
      <w:tr w:rsidR="00B506AC" w:rsidRPr="005D1A13" w:rsidTr="00F74252">
        <w:trPr>
          <w:trHeight w:val="1104"/>
        </w:trPr>
        <w:tc>
          <w:tcPr>
            <w:tcW w:w="709" w:type="dxa"/>
            <w:shd w:val="clear" w:color="auto" w:fill="DBE5F1"/>
            <w:noWrap/>
            <w:vAlign w:val="center"/>
          </w:tcPr>
          <w:p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1a.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D1A13">
              <w:rPr>
                <w:rFonts w:ascii="Calibri" w:hAnsi="Calibri" w:cs="Arial"/>
                <w:sz w:val="22"/>
                <w:szCs w:val="22"/>
              </w:rPr>
              <w:t xml:space="preserve">Skan podpisanego pełnomocnictwa jeżeli umocowanie </w:t>
            </w:r>
            <w:r w:rsidRPr="005D1A13">
              <w:rPr>
                <w:rFonts w:ascii="Calibri" w:hAnsi="Calibri" w:cs="Arial"/>
                <w:sz w:val="22"/>
                <w:szCs w:val="22"/>
                <w:shd w:val="clear" w:color="auto" w:fill="DBE5F1"/>
              </w:rPr>
              <w:t>osoby nie wynika z KRS lub z przepisów</w:t>
            </w:r>
            <w:r w:rsidRPr="005D1A13">
              <w:rPr>
                <w:rFonts w:ascii="Calibri" w:hAnsi="Calibri" w:cs="Arial"/>
                <w:sz w:val="22"/>
                <w:szCs w:val="22"/>
              </w:rPr>
              <w:t xml:space="preserve"> powszechnie obowiązujących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II.1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406A" w:rsidRPr="00E94D57" w:rsidRDefault="00CF29D2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Dokument własny Wnioskodawcy</w:t>
            </w:r>
          </w:p>
        </w:tc>
      </w:tr>
      <w:tr w:rsidR="00B506AC" w:rsidRPr="005D1A13" w:rsidTr="00F74252">
        <w:trPr>
          <w:trHeight w:val="1104"/>
        </w:trPr>
        <w:tc>
          <w:tcPr>
            <w:tcW w:w="709" w:type="dxa"/>
            <w:shd w:val="clear" w:color="auto" w:fill="DBE5F1"/>
            <w:noWrap/>
            <w:vAlign w:val="center"/>
          </w:tcPr>
          <w:p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1b.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</w:rPr>
              <w:t xml:space="preserve">Konsorcjant 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D1A13">
              <w:rPr>
                <w:rFonts w:ascii="Calibri" w:hAnsi="Calibri" w:cs="Arial"/>
                <w:sz w:val="22"/>
                <w:szCs w:val="22"/>
              </w:rPr>
              <w:t xml:space="preserve">Skan podpisanego pełnomocnictwa, jeżeli umocowanie </w:t>
            </w:r>
            <w:r w:rsidRPr="005D1A13">
              <w:rPr>
                <w:rFonts w:ascii="Calibri" w:hAnsi="Calibri" w:cs="Arial"/>
                <w:sz w:val="22"/>
                <w:szCs w:val="22"/>
                <w:shd w:val="clear" w:color="auto" w:fill="DBE5F1"/>
              </w:rPr>
              <w:t>osoby nie wynika z KRS lub z przepisów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powszechnie obowiązujących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II.1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406A" w:rsidRPr="00E94D57" w:rsidRDefault="00CF29D2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Dokument własny Konsorcjanta</w:t>
            </w:r>
          </w:p>
        </w:tc>
      </w:tr>
      <w:tr w:rsidR="00B506AC" w:rsidRPr="005D1A13" w:rsidTr="00F74252">
        <w:trPr>
          <w:trHeight w:val="1104"/>
        </w:trPr>
        <w:tc>
          <w:tcPr>
            <w:tcW w:w="709" w:type="dxa"/>
            <w:shd w:val="clear" w:color="auto" w:fill="DBE5F1"/>
            <w:noWrap/>
            <w:vAlign w:val="center"/>
          </w:tcPr>
          <w:p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C406A" w:rsidRPr="00483AC8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3AC8">
              <w:rPr>
                <w:rFonts w:ascii="Calibri" w:hAnsi="Calibri" w:cs="Arial"/>
                <w:sz w:val="22"/>
                <w:szCs w:val="22"/>
                <w:lang w:val="en-GB"/>
              </w:rPr>
              <w:t>Novelty of project results – description (Opis nowości rezultatów projektu)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III.3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406A" w:rsidRPr="00E94D57" w:rsidRDefault="00CF29D2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Dokument własny Wnioskodawcy</w:t>
            </w:r>
          </w:p>
        </w:tc>
      </w:tr>
      <w:tr w:rsidR="00B506AC" w:rsidRPr="005D1A13" w:rsidTr="00F74252">
        <w:trPr>
          <w:trHeight w:val="1104"/>
        </w:trPr>
        <w:tc>
          <w:tcPr>
            <w:tcW w:w="709" w:type="dxa"/>
            <w:shd w:val="clear" w:color="auto" w:fill="DBE5F1"/>
            <w:noWrap/>
            <w:vAlign w:val="center"/>
          </w:tcPr>
          <w:p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Analiza opłacalności wdrożenia dla kolejnych lat – tj. od szóstego roku po zakończeniu realizacji projektu do momentu wygenerowania zysku (jeśli dotyczy)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xls</w:t>
            </w:r>
          </w:p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V.7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406A" w:rsidRPr="00E94D57" w:rsidRDefault="00CF29D2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:rsidTr="00F74252">
        <w:trPr>
          <w:trHeight w:val="1104"/>
        </w:trPr>
        <w:tc>
          <w:tcPr>
            <w:tcW w:w="709" w:type="dxa"/>
            <w:shd w:val="clear" w:color="auto" w:fill="DBE5F1"/>
            <w:noWrap/>
            <w:vAlign w:val="center"/>
          </w:tcPr>
          <w:p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C406A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Gantt chart (wykres Gantta)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IV.3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406A" w:rsidRPr="00E94D57" w:rsidRDefault="00CF29D2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Dokument własny Wnioskodawcy</w:t>
            </w:r>
          </w:p>
        </w:tc>
      </w:tr>
      <w:tr w:rsidR="00B506AC" w:rsidRPr="005D1A13" w:rsidTr="00F74252">
        <w:trPr>
          <w:trHeight w:val="993"/>
        </w:trPr>
        <w:tc>
          <w:tcPr>
            <w:tcW w:w="709" w:type="dxa"/>
            <w:shd w:val="clear" w:color="auto" w:fill="DBE5F1"/>
            <w:noWrap/>
            <w:vAlign w:val="center"/>
          </w:tcPr>
          <w:p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5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Sytuacja finansowa przedsiębiorcy – analiza finansowa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xls</w:t>
            </w:r>
          </w:p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V.7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:rsidTr="00F74252">
        <w:trPr>
          <w:trHeight w:val="750"/>
        </w:trPr>
        <w:tc>
          <w:tcPr>
            <w:tcW w:w="709" w:type="dxa"/>
            <w:shd w:val="clear" w:color="auto" w:fill="DBE5F1"/>
            <w:noWrap/>
            <w:vAlign w:val="center"/>
          </w:tcPr>
          <w:p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5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</w:rPr>
              <w:t>Konsorcjant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Sytuacja finansowa przedsiębiorcy – analiza finansowa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xls</w:t>
            </w:r>
          </w:p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V.7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:rsidTr="00F74252">
        <w:trPr>
          <w:trHeight w:val="750"/>
        </w:trPr>
        <w:tc>
          <w:tcPr>
            <w:tcW w:w="709" w:type="dxa"/>
            <w:shd w:val="clear" w:color="auto" w:fill="DBE5F1"/>
            <w:noWrap/>
            <w:vAlign w:val="center"/>
          </w:tcPr>
          <w:p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6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 członkami kluczowego, z punktu widzenia realizacji projektu, zespołu badawczego (w przypadku gdy członkowie zespołu badawczego nie są pracownikami Wnioskodawcy)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V.2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FF107C" w:rsidRPr="005D1A13" w:rsidTr="00402540">
        <w:trPr>
          <w:trHeight w:val="750"/>
        </w:trPr>
        <w:tc>
          <w:tcPr>
            <w:tcW w:w="709" w:type="dxa"/>
            <w:shd w:val="clear" w:color="auto" w:fill="DBE5F1"/>
            <w:noWrap/>
            <w:vAlign w:val="center"/>
          </w:tcPr>
          <w:p w:rsidR="00FF107C" w:rsidRPr="005D1A13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6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F107C" w:rsidRPr="005D1A13" w:rsidRDefault="00FF107C" w:rsidP="00402540">
            <w:pPr>
              <w:spacing w:after="80"/>
              <w:jc w:val="both"/>
              <w:rPr>
                <w:rFonts w:ascii="Calibri" w:hAnsi="Calibri" w:cs="Arial"/>
                <w:i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Konsorcjant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F107C" w:rsidRPr="005D1A13" w:rsidRDefault="00FF107C" w:rsidP="00402540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 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członkami kluczowego, z punktu widzenia realizacji projektu, zespołu badawczego (w przypadku gdy członkowie zespołu badawczego nie są pracownikami </w:t>
            </w:r>
            <w:r w:rsidRPr="00CF29D2">
              <w:rPr>
                <w:rFonts w:ascii="Calibri" w:hAnsi="Calibri" w:cs="Arial"/>
                <w:sz w:val="22"/>
                <w:szCs w:val="22"/>
                <w:lang w:eastAsia="en-GB"/>
              </w:rPr>
              <w:t>Konsorcjanta)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V.2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:rsidTr="00FF107C">
        <w:trPr>
          <w:trHeight w:val="425"/>
        </w:trPr>
        <w:tc>
          <w:tcPr>
            <w:tcW w:w="709" w:type="dxa"/>
            <w:shd w:val="clear" w:color="auto" w:fill="DBE5F1"/>
            <w:noWrap/>
            <w:vAlign w:val="center"/>
          </w:tcPr>
          <w:p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7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 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członkami kluczowego, z punktu widzenia realizacji projektu, personelu zarządzającego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(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w przypadku gdy członkowie zespołu badawczego nie są pracownikami Wnioskodawcy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)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V.3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FF107C" w:rsidRPr="005D1A13" w:rsidTr="00402540">
        <w:trPr>
          <w:trHeight w:val="425"/>
        </w:trPr>
        <w:tc>
          <w:tcPr>
            <w:tcW w:w="709" w:type="dxa"/>
            <w:shd w:val="clear" w:color="auto" w:fill="DBE5F1"/>
            <w:noWrap/>
            <w:vAlign w:val="center"/>
          </w:tcPr>
          <w:p w:rsidR="00FF107C" w:rsidRPr="005D1A13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7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F107C" w:rsidRPr="005D1A13" w:rsidRDefault="00FF107C" w:rsidP="00402540">
            <w:pPr>
              <w:spacing w:after="80"/>
              <w:rPr>
                <w:rFonts w:ascii="Calibri" w:hAnsi="Calibri" w:cs="Arial"/>
                <w:i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Konsorcjant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F107C" w:rsidRPr="005D1A13" w:rsidRDefault="00FF107C" w:rsidP="00402540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 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członkami kluczowego, z punktu widzenia realizacji projektu, personelu zarządzającego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(</w:t>
            </w:r>
            <w:r w:rsidRPr="00A66342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w przypadku gdy członkowie zespołu badawczego nie są pracownikami </w:t>
            </w:r>
            <w:r w:rsidRPr="00CF29D2">
              <w:rPr>
                <w:rFonts w:ascii="Calibri" w:hAnsi="Calibri" w:cs="Arial"/>
                <w:sz w:val="22"/>
                <w:szCs w:val="22"/>
                <w:lang w:eastAsia="en-GB"/>
              </w:rPr>
              <w:t>Konsorcjanta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)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V.3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:rsidTr="00FF107C">
        <w:trPr>
          <w:trHeight w:val="425"/>
        </w:trPr>
        <w:tc>
          <w:tcPr>
            <w:tcW w:w="709" w:type="dxa"/>
            <w:shd w:val="clear" w:color="auto" w:fill="DBE5F1"/>
            <w:noWrap/>
            <w:vAlign w:val="center"/>
          </w:tcPr>
          <w:p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8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 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podwykonawcami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V.5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:rsidTr="00FF107C">
        <w:trPr>
          <w:trHeight w:val="425"/>
        </w:trPr>
        <w:tc>
          <w:tcPr>
            <w:tcW w:w="709" w:type="dxa"/>
            <w:shd w:val="clear" w:color="auto" w:fill="DBE5F1"/>
            <w:noWrap/>
            <w:vAlign w:val="center"/>
          </w:tcPr>
          <w:p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8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Konsorcjant</w:t>
            </w:r>
          </w:p>
        </w:tc>
        <w:tc>
          <w:tcPr>
            <w:tcW w:w="5386" w:type="dxa"/>
            <w:shd w:val="clear" w:color="auto" w:fill="DBE5F1"/>
            <w:vAlign w:val="center"/>
          </w:tcPr>
          <w:p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 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podwykonawcami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V.5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</w:tbl>
    <w:p w:rsidR="00A56A43" w:rsidRDefault="00A55133" w:rsidP="00A55133">
      <w:pPr>
        <w:pStyle w:val="Akapitzlist"/>
        <w:numPr>
          <w:ilvl w:val="0"/>
          <w:numId w:val="1"/>
        </w:numPr>
        <w:spacing w:before="240" w:after="200" w:line="276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ZAŁĄCZNIKI DODATKOWE</w:t>
      </w:r>
    </w:p>
    <w:tbl>
      <w:tblPr>
        <w:tblW w:w="9844" w:type="dxa"/>
        <w:tblInd w:w="-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"/>
        <w:gridCol w:w="1610"/>
        <w:gridCol w:w="5194"/>
        <w:gridCol w:w="1177"/>
        <w:gridCol w:w="1233"/>
      </w:tblGrid>
      <w:tr w:rsidR="00C74C7B" w:rsidRPr="003F700F" w:rsidTr="00E94D57">
        <w:trPr>
          <w:trHeight w:val="429"/>
        </w:trPr>
        <w:tc>
          <w:tcPr>
            <w:tcW w:w="630" w:type="dxa"/>
            <w:shd w:val="clear" w:color="auto" w:fill="BDD6EE"/>
            <w:noWrap/>
            <w:vAlign w:val="center"/>
          </w:tcPr>
          <w:p w:rsidR="00C74C7B" w:rsidRPr="003F700F" w:rsidRDefault="00C74C7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610" w:type="dxa"/>
            <w:shd w:val="clear" w:color="auto" w:fill="BDD6EE"/>
            <w:vAlign w:val="center"/>
          </w:tcPr>
          <w:p w:rsidR="00C74C7B" w:rsidRPr="003F700F" w:rsidRDefault="00C74C7B" w:rsidP="00A55133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krócona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odmiotu</w:t>
            </w:r>
          </w:p>
        </w:tc>
        <w:tc>
          <w:tcPr>
            <w:tcW w:w="7604" w:type="dxa"/>
            <w:gridSpan w:val="3"/>
            <w:shd w:val="clear" w:color="auto" w:fill="BDD6EE"/>
            <w:vAlign w:val="center"/>
          </w:tcPr>
          <w:p w:rsidR="00C74C7B" w:rsidRPr="003F700F" w:rsidRDefault="00C74C7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Opis załącznika</w:t>
            </w:r>
          </w:p>
        </w:tc>
      </w:tr>
      <w:tr w:rsidR="00B506AC" w:rsidRPr="003F700F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:rsidR="00B506AC" w:rsidRPr="003F700F" w:rsidRDefault="00B506AC" w:rsidP="00FF107C">
            <w:pPr>
              <w:jc w:val="center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:rsidR="00B506AC" w:rsidRPr="003F700F" w:rsidRDefault="00B506AC" w:rsidP="00B506AC">
            <w:pPr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i/>
                <w:iCs/>
                <w:sz w:val="22"/>
                <w:szCs w:val="22"/>
              </w:rPr>
              <w:t>Wnioskodawca</w:t>
            </w:r>
          </w:p>
        </w:tc>
        <w:tc>
          <w:tcPr>
            <w:tcW w:w="5194" w:type="dxa"/>
            <w:shd w:val="clear" w:color="auto" w:fill="DBE5F1"/>
            <w:vAlign w:val="center"/>
          </w:tcPr>
          <w:p w:rsidR="00B506AC" w:rsidRPr="003F700F" w:rsidRDefault="00B506AC" w:rsidP="00B506AC">
            <w:pPr>
              <w:spacing w:before="80" w:after="8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Sytuacja finansowa przedsiębiorcy – analiza finansowa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, skan podpisanego dokumentu, załączonego w wersji elektronicznej w cz. V wniosku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B506AC" w:rsidRPr="00E94D57" w:rsidRDefault="00BE0B4F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:rsidR="00B506AC" w:rsidRPr="00DA63EB" w:rsidRDefault="00B506AC" w:rsidP="00FF107C">
            <w:pPr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:rsidR="00B506AC" w:rsidRPr="00DA63EB" w:rsidRDefault="00B506AC" w:rsidP="00B506AC">
            <w:pPr>
              <w:rPr>
                <w:rFonts w:ascii="Calibri" w:hAnsi="Calibri" w:cs="Calibri"/>
                <w:i/>
                <w:sz w:val="22"/>
                <w:szCs w:val="22"/>
                <w:lang w:eastAsia="en-GB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194" w:type="dxa"/>
            <w:shd w:val="clear" w:color="auto" w:fill="DBE5F1"/>
            <w:vAlign w:val="center"/>
          </w:tcPr>
          <w:p w:rsidR="00B506AC" w:rsidRPr="003F700F" w:rsidRDefault="00B506AC" w:rsidP="00B506AC">
            <w:pPr>
              <w:spacing w:before="80" w:after="80"/>
              <w:jc w:val="both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Formularz PNT-01 „Sprawozdanie o działalności badawczej i rozwojowej (B+R)” za rok poprzedzający rok złożenia wniosku, składane w przypadku, gdy Wnioskodawca jest objęty obowiązkiem składania do Głównego Urzędu Statystycznego (jeśli dotyczy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;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wymagany format „xml”).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xml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B506AC" w:rsidRPr="00E94D57" w:rsidRDefault="00BE0B4F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Wg wzoru GUS</w:t>
            </w:r>
          </w:p>
        </w:tc>
      </w:tr>
      <w:tr w:rsidR="00B506AC" w:rsidRPr="003F700F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:rsidR="00B506AC" w:rsidRPr="00DA63EB" w:rsidRDefault="00B506AC" w:rsidP="00FF107C">
            <w:pPr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3a.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:rsidR="00B506AC" w:rsidRPr="00DA63EB" w:rsidRDefault="00B506AC" w:rsidP="00B506AC">
            <w:pPr>
              <w:rPr>
                <w:rFonts w:ascii="Calibri" w:hAnsi="Calibri" w:cs="Calibri"/>
                <w:i/>
                <w:sz w:val="22"/>
                <w:szCs w:val="22"/>
                <w:lang w:eastAsia="en-GB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 xml:space="preserve">Wnioskodawca </w:t>
            </w:r>
          </w:p>
        </w:tc>
        <w:tc>
          <w:tcPr>
            <w:tcW w:w="5194" w:type="dxa"/>
            <w:shd w:val="clear" w:color="auto" w:fill="DBE5F1"/>
            <w:vAlign w:val="center"/>
          </w:tcPr>
          <w:p w:rsidR="00B506AC" w:rsidRPr="00C82BB3" w:rsidRDefault="00B506AC" w:rsidP="00B506AC">
            <w:pPr>
              <w:spacing w:before="80" w:after="80"/>
              <w:jc w:val="both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Informacje na potrzeby ewaluacji.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:rsidR="00B506AC" w:rsidRPr="00E94D57" w:rsidRDefault="00B506AC" w:rsidP="00B506AC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E94D57">
              <w:rPr>
                <w:rFonts w:ascii="Calibri" w:hAnsi="Calibri" w:cs="Arial"/>
                <w:sz w:val="22"/>
                <w:szCs w:val="22"/>
                <w:lang w:val="en-GB"/>
              </w:rPr>
              <w:t>Formularz wypełniany on-line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B506AC" w:rsidRPr="00C82BB3" w:rsidRDefault="00F1257B" w:rsidP="00B506AC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:rsidR="00B506AC" w:rsidRPr="00DA63EB" w:rsidRDefault="00B506AC" w:rsidP="00FF107C">
            <w:pPr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:rsidR="00B506AC" w:rsidRPr="00DA63EB" w:rsidRDefault="00B506AC" w:rsidP="00B506AC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A63EB">
              <w:rPr>
                <w:rFonts w:ascii="Calibri" w:hAnsi="Calibri" w:cs="Calibri"/>
                <w:i/>
                <w:iCs/>
                <w:sz w:val="22"/>
                <w:szCs w:val="22"/>
              </w:rPr>
              <w:t>Konsorcjant</w:t>
            </w:r>
          </w:p>
        </w:tc>
        <w:tc>
          <w:tcPr>
            <w:tcW w:w="5194" w:type="dxa"/>
            <w:shd w:val="clear" w:color="auto" w:fill="DBE5F1"/>
            <w:vAlign w:val="center"/>
          </w:tcPr>
          <w:p w:rsidR="00B506AC" w:rsidRPr="003F700F" w:rsidRDefault="00B506AC" w:rsidP="00B506AC">
            <w:pPr>
              <w:spacing w:before="80" w:after="8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Sytuacja finansowa przedsiębiorcy – analiza finansowa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, skan podpisanego dokumentu, załączonego w wersji elektronicznej w cz. V wniosku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B506AC" w:rsidRPr="00E94D57" w:rsidRDefault="00E94D57" w:rsidP="00B506AC">
            <w:pPr>
              <w:spacing w:after="120"/>
              <w:jc w:val="center"/>
              <w:rPr>
                <w:rFonts w:ascii="Calibri" w:hAnsi="Calibri" w:cs="Calibri"/>
                <w:bCs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:rsidR="00B506AC" w:rsidRPr="00DA63EB" w:rsidRDefault="00B506AC" w:rsidP="00FF107C">
            <w:pPr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:rsidR="00B506AC" w:rsidRPr="00DA63EB" w:rsidRDefault="00B506AC" w:rsidP="00B506AC">
            <w:pPr>
              <w:rPr>
                <w:rFonts w:ascii="Calibri" w:hAnsi="Calibri" w:cs="Calibri"/>
                <w:i/>
                <w:sz w:val="22"/>
                <w:szCs w:val="22"/>
                <w:lang w:eastAsia="en-GB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>Konsorcjant</w:t>
            </w:r>
          </w:p>
        </w:tc>
        <w:tc>
          <w:tcPr>
            <w:tcW w:w="5194" w:type="dxa"/>
            <w:shd w:val="clear" w:color="auto" w:fill="DBE5F1"/>
            <w:vAlign w:val="center"/>
          </w:tcPr>
          <w:p w:rsidR="00B506AC" w:rsidRPr="003F700F" w:rsidRDefault="00B506AC" w:rsidP="00B506AC">
            <w:pPr>
              <w:spacing w:before="80" w:after="80"/>
              <w:jc w:val="both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Formularz PNT-01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„Sprawozdanie o działalności badawczej i rozwojowej (B+R)” za rok poprzedzający rok złożenia wniosku, składane w przypadku, gdy Konsorcjant jest objęty obowiązkiem składania do Głównego Urzędu Statystycznego (jeśli dotyczy, wymagany </w:t>
            </w:r>
            <w:r w:rsidRPr="004354EF">
              <w:rPr>
                <w:rFonts w:ascii="Calibri" w:hAnsi="Calibri" w:cs="Calibri"/>
                <w:sz w:val="22"/>
                <w:szCs w:val="22"/>
                <w:lang w:eastAsia="en-GB"/>
              </w:rPr>
              <w:t>format „xml”).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xml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B506AC" w:rsidRPr="003F700F" w:rsidRDefault="00E94D57" w:rsidP="00B506AC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Wg wzoru GUS</w:t>
            </w:r>
          </w:p>
        </w:tc>
      </w:tr>
      <w:tr w:rsidR="00B506AC" w:rsidRPr="003F700F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:rsidR="00B506AC" w:rsidRPr="003F700F" w:rsidRDefault="00B506AC" w:rsidP="00FF107C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3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:rsidR="00B506AC" w:rsidRPr="003F700F" w:rsidRDefault="00B506AC" w:rsidP="00B506AC">
            <w:pPr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i/>
                <w:iCs/>
                <w:sz w:val="22"/>
                <w:szCs w:val="22"/>
              </w:rPr>
              <w:t>Konsorcjant</w:t>
            </w:r>
          </w:p>
        </w:tc>
        <w:tc>
          <w:tcPr>
            <w:tcW w:w="5194" w:type="dxa"/>
            <w:shd w:val="clear" w:color="auto" w:fill="DBE5F1"/>
            <w:vAlign w:val="center"/>
          </w:tcPr>
          <w:p w:rsidR="00B506AC" w:rsidRPr="003F700F" w:rsidRDefault="00B506AC" w:rsidP="00B506AC">
            <w:pPr>
              <w:spacing w:before="80" w:after="80"/>
              <w:jc w:val="both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Informacje na potrzeby ewaluacji.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:rsidR="00B506AC" w:rsidRPr="00E94D57" w:rsidRDefault="00B506AC" w:rsidP="00B506AC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E94D57">
              <w:rPr>
                <w:rFonts w:ascii="Calibri" w:hAnsi="Calibri" w:cs="Arial"/>
                <w:sz w:val="22"/>
                <w:szCs w:val="22"/>
                <w:lang w:val="en-GB"/>
              </w:rPr>
              <w:t>Formularz wypełniany on-line</w:t>
            </w: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B506AC" w:rsidRPr="003F700F" w:rsidRDefault="00F1257B" w:rsidP="00B506AC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:rsidR="00B506AC" w:rsidRPr="00C82BB3" w:rsidRDefault="00B506AC" w:rsidP="00FF107C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4b.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:rsidR="00B506AC" w:rsidRPr="00C82BB3" w:rsidRDefault="00B506AC" w:rsidP="00B506A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Konsorcjant </w:t>
            </w:r>
          </w:p>
        </w:tc>
        <w:tc>
          <w:tcPr>
            <w:tcW w:w="5194" w:type="dxa"/>
            <w:shd w:val="clear" w:color="auto" w:fill="DBE5F1"/>
            <w:vAlign w:val="center"/>
          </w:tcPr>
          <w:p w:rsidR="00B506AC" w:rsidRPr="00C82BB3" w:rsidRDefault="00B506AC" w:rsidP="00B506AC">
            <w:pPr>
              <w:spacing w:before="80" w:after="8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Oświadczenie Konsorcjanta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(skan podpisanego dokumentu).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B506AC" w:rsidRPr="00E94D57" w:rsidRDefault="00E94D57" w:rsidP="00B506AC">
            <w:pPr>
              <w:spacing w:after="120"/>
              <w:jc w:val="center"/>
              <w:rPr>
                <w:rFonts w:ascii="Calibri" w:hAnsi="Calibri" w:cs="Calibri"/>
                <w:bCs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:rsidR="00B506AC" w:rsidRDefault="00B506AC" w:rsidP="00FF107C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:rsidR="00B506AC" w:rsidRDefault="00B506AC" w:rsidP="00B506AC">
            <w:pPr>
              <w:spacing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194" w:type="dxa"/>
            <w:shd w:val="clear" w:color="auto" w:fill="DBE5F1"/>
            <w:vAlign w:val="center"/>
          </w:tcPr>
          <w:p w:rsidR="00B506AC" w:rsidRPr="00C82BB3" w:rsidRDefault="00B506AC" w:rsidP="00B506AC">
            <w:pPr>
              <w:spacing w:before="80" w:after="8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Oświadczenie dotyczące składania dokumentów/oświadczeń za pośrednictwem systemu informatycznego (IT) – w wersji elektronicznej (skan podpisanego dokumentu).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B506AC" w:rsidRPr="00E94D57" w:rsidRDefault="00E94D57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:rsidR="00B506AC" w:rsidRDefault="00B506AC" w:rsidP="00FF107C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6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:rsidR="00B506AC" w:rsidRDefault="00B506AC" w:rsidP="00B506AC">
            <w:pPr>
              <w:spacing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194" w:type="dxa"/>
            <w:shd w:val="clear" w:color="auto" w:fill="DBE5F1"/>
            <w:vAlign w:val="center"/>
          </w:tcPr>
          <w:p w:rsidR="00B506AC" w:rsidRPr="00C82BB3" w:rsidRDefault="00B506AC" w:rsidP="00F1257B">
            <w:pPr>
              <w:spacing w:before="80" w:after="8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Oświadczenie o braku powiązania pomiędzy podmiotami realizującymi projekt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 ramach konsorcjum </w:t>
            </w:r>
            <w:r w:rsidR="00F1257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(jeśli dotyczy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– wymagane wyłącznie w przypadku ubiegania się o zwiększoną intensywność pomocy z uwagi na realizację projektu w ramach “skutecznej współpracy”</w:t>
            </w:r>
            <w:r w:rsidR="00F1257B">
              <w:rPr>
                <w:rFonts w:ascii="Calibri" w:hAnsi="Calibri" w:cs="Calibri"/>
                <w:sz w:val="22"/>
                <w:szCs w:val="22"/>
                <w:lang w:eastAsia="en-GB"/>
              </w:rPr>
              <w:t>)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 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B506AC" w:rsidRPr="00E94D57" w:rsidRDefault="00923288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:rsidR="00B506AC" w:rsidRDefault="00B506AC" w:rsidP="00FF107C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7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:rsidR="00B506AC" w:rsidRDefault="00B506AC" w:rsidP="00B506AC">
            <w:pPr>
              <w:spacing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194" w:type="dxa"/>
            <w:shd w:val="clear" w:color="auto" w:fill="DBE5F1"/>
            <w:vAlign w:val="center"/>
          </w:tcPr>
          <w:p w:rsidR="00B506AC" w:rsidRPr="00C82BB3" w:rsidRDefault="00B506AC" w:rsidP="00B506AC">
            <w:pPr>
              <w:spacing w:before="80" w:after="8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Skan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umowy konsorcjum – dotyczy wył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ącznie projektów realizowanych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w ramach konsorcjum przedsiębiorstw.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B506AC" w:rsidRPr="00E94D57" w:rsidRDefault="00F1257B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Dokument własny Wnioskodawcy</w:t>
            </w:r>
          </w:p>
        </w:tc>
      </w:tr>
    </w:tbl>
    <w:p w:rsidR="00FB781B" w:rsidRPr="003F700F" w:rsidRDefault="00FB781B" w:rsidP="009E3569">
      <w:pPr>
        <w:shd w:val="clear" w:color="auto" w:fill="FFFFFF"/>
        <w:ind w:left="357"/>
        <w:jc w:val="both"/>
        <w:rPr>
          <w:rFonts w:ascii="Calibri" w:hAnsi="Calibri" w:cs="Calibri"/>
          <w:sz w:val="22"/>
          <w:szCs w:val="22"/>
        </w:rPr>
      </w:pPr>
    </w:p>
    <w:p w:rsidR="00FB781B" w:rsidRPr="003F700F" w:rsidRDefault="00FB781B" w:rsidP="009E3569">
      <w:pPr>
        <w:shd w:val="clear" w:color="auto" w:fill="FFFFFF"/>
        <w:ind w:left="357"/>
        <w:jc w:val="both"/>
        <w:rPr>
          <w:rFonts w:ascii="Calibri" w:hAnsi="Calibri" w:cs="Calibri"/>
          <w:sz w:val="22"/>
          <w:szCs w:val="22"/>
        </w:rPr>
      </w:pPr>
    </w:p>
    <w:p w:rsidR="00FB781B" w:rsidRPr="003F700F" w:rsidRDefault="00FB781B" w:rsidP="009E3569">
      <w:pPr>
        <w:shd w:val="clear" w:color="auto" w:fill="FFFFFF"/>
        <w:ind w:left="357"/>
        <w:jc w:val="both"/>
        <w:rPr>
          <w:rFonts w:ascii="Calibri" w:hAnsi="Calibri" w:cs="Calibri"/>
          <w:sz w:val="22"/>
          <w:szCs w:val="22"/>
        </w:rPr>
      </w:pPr>
    </w:p>
    <w:sectPr w:rsidR="00FB781B" w:rsidRPr="003F700F" w:rsidSect="00FC208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C6" w:rsidRDefault="00AB35C6" w:rsidP="00AE3DC6">
      <w:r>
        <w:separator/>
      </w:r>
    </w:p>
  </w:endnote>
  <w:endnote w:type="continuationSeparator" w:id="0">
    <w:p w:rsidR="00AB35C6" w:rsidRDefault="00AB35C6" w:rsidP="00AE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82" w:rsidRPr="00C3601A" w:rsidRDefault="001A6708">
    <w:pPr>
      <w:pStyle w:val="Stopka"/>
      <w:jc w:val="right"/>
      <w:rPr>
        <w:rFonts w:ascii="Calibri" w:hAnsi="Calibri" w:cs="Calibri"/>
      </w:rPr>
    </w:pPr>
    <w:r w:rsidRPr="00C82BB3">
      <w:rPr>
        <w:rFonts w:ascii="Calibri" w:hAnsi="Calibri" w:cs="Calibri"/>
      </w:rPr>
      <w:fldChar w:fldCharType="begin"/>
    </w:r>
    <w:r w:rsidR="00C44E82" w:rsidRPr="00C82BB3">
      <w:rPr>
        <w:rFonts w:ascii="Calibri" w:hAnsi="Calibri" w:cs="Calibri"/>
      </w:rPr>
      <w:instrText xml:space="preserve"> PAGE   \* MERGEFORMAT </w:instrText>
    </w:r>
    <w:r w:rsidRPr="00C82BB3">
      <w:rPr>
        <w:rFonts w:ascii="Calibri" w:hAnsi="Calibri" w:cs="Calibri"/>
      </w:rPr>
      <w:fldChar w:fldCharType="separate"/>
    </w:r>
    <w:r w:rsidR="002D4878">
      <w:rPr>
        <w:rFonts w:ascii="Calibri" w:hAnsi="Calibri" w:cs="Calibri"/>
        <w:noProof/>
      </w:rPr>
      <w:t>4</w:t>
    </w:r>
    <w:r w:rsidRPr="00C82BB3">
      <w:rPr>
        <w:rFonts w:ascii="Calibri" w:hAnsi="Calibri" w:cs="Calibri"/>
      </w:rPr>
      <w:fldChar w:fldCharType="end"/>
    </w:r>
  </w:p>
  <w:p w:rsidR="00C44E82" w:rsidRDefault="00C44E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82" w:rsidRDefault="001A6708">
    <w:pPr>
      <w:pStyle w:val="Stopka"/>
      <w:jc w:val="right"/>
    </w:pPr>
    <w:r>
      <w:fldChar w:fldCharType="begin"/>
    </w:r>
    <w:r w:rsidR="00C44E82">
      <w:instrText xml:space="preserve"> PAGE   \* MERGEFORMAT </w:instrText>
    </w:r>
    <w:r>
      <w:fldChar w:fldCharType="separate"/>
    </w:r>
    <w:r w:rsidR="002D4878" w:rsidRPr="002D4878">
      <w:rPr>
        <w:rFonts w:ascii="Calibri" w:hAnsi="Calibri" w:cs="Calibri"/>
        <w:noProof/>
      </w:rPr>
      <w:t>16</w:t>
    </w:r>
    <w:r>
      <w:rPr>
        <w:rFonts w:ascii="Calibri" w:hAnsi="Calibri" w:cs="Calibri"/>
        <w:noProof/>
      </w:rPr>
      <w:fldChar w:fldCharType="end"/>
    </w:r>
  </w:p>
  <w:p w:rsidR="00C44E82" w:rsidRDefault="00C44E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82" w:rsidRDefault="001A6708">
    <w:pPr>
      <w:pStyle w:val="Stopka"/>
      <w:jc w:val="right"/>
    </w:pPr>
    <w:r w:rsidRPr="00C82BB3">
      <w:rPr>
        <w:rFonts w:ascii="Calibri" w:hAnsi="Calibri" w:cs="Calibri"/>
      </w:rPr>
      <w:fldChar w:fldCharType="begin"/>
    </w:r>
    <w:r w:rsidR="00C44E82" w:rsidRPr="00C82BB3">
      <w:rPr>
        <w:rFonts w:ascii="Calibri" w:hAnsi="Calibri" w:cs="Calibri"/>
      </w:rPr>
      <w:instrText xml:space="preserve"> PAGE   \* MERGEFORMAT </w:instrText>
    </w:r>
    <w:r w:rsidRPr="00C82BB3">
      <w:rPr>
        <w:rFonts w:ascii="Calibri" w:hAnsi="Calibri" w:cs="Calibri"/>
      </w:rPr>
      <w:fldChar w:fldCharType="separate"/>
    </w:r>
    <w:r w:rsidR="002D4878">
      <w:rPr>
        <w:rFonts w:ascii="Calibri" w:hAnsi="Calibri" w:cs="Calibri"/>
        <w:noProof/>
      </w:rPr>
      <w:t>32</w:t>
    </w:r>
    <w:r w:rsidRPr="00C82BB3">
      <w:rPr>
        <w:rFonts w:ascii="Calibri" w:hAnsi="Calibri" w:cs="Calibri"/>
      </w:rPr>
      <w:fldChar w:fldCharType="end"/>
    </w:r>
  </w:p>
  <w:p w:rsidR="00C44E82" w:rsidRDefault="00C44E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C6" w:rsidRDefault="00AB35C6" w:rsidP="00AE3DC6">
      <w:r>
        <w:separator/>
      </w:r>
    </w:p>
  </w:footnote>
  <w:footnote w:type="continuationSeparator" w:id="0">
    <w:p w:rsidR="00AB35C6" w:rsidRDefault="00AB35C6" w:rsidP="00AE3DC6">
      <w:r>
        <w:continuationSeparator/>
      </w:r>
    </w:p>
  </w:footnote>
  <w:footnote w:id="1">
    <w:p w:rsidR="00C44E82" w:rsidRDefault="00C44E82">
      <w:pPr>
        <w:pStyle w:val="Tekstprzypisudolnego"/>
      </w:pPr>
      <w:r>
        <w:rPr>
          <w:rStyle w:val="Odwoanieprzypisudolnego"/>
        </w:rPr>
        <w:footnoteRef/>
      </w:r>
      <w:r w:rsidRPr="001308CC">
        <w:rPr>
          <w:sz w:val="16"/>
          <w:szCs w:val="16"/>
        </w:rPr>
        <w:t xml:space="preserve"> Cześć VI </w:t>
      </w:r>
      <w:r>
        <w:rPr>
          <w:sz w:val="16"/>
          <w:szCs w:val="16"/>
        </w:rPr>
        <w:t>musi</w:t>
      </w:r>
      <w:r w:rsidRPr="001308CC">
        <w:rPr>
          <w:sz w:val="16"/>
          <w:szCs w:val="16"/>
        </w:rPr>
        <w:t xml:space="preserve"> zostać </w:t>
      </w:r>
      <w:r>
        <w:rPr>
          <w:sz w:val="16"/>
          <w:szCs w:val="16"/>
        </w:rPr>
        <w:t xml:space="preserve">wypełniona </w:t>
      </w:r>
      <w:r w:rsidRPr="001308CC">
        <w:rPr>
          <w:sz w:val="16"/>
          <w:szCs w:val="16"/>
        </w:rPr>
        <w:t>przez Wnioskodawcę zarówno w języku polskim</w:t>
      </w:r>
      <w:r>
        <w:rPr>
          <w:sz w:val="16"/>
          <w:szCs w:val="16"/>
        </w:rPr>
        <w:t>,</w:t>
      </w:r>
      <w:r w:rsidRPr="001308CC">
        <w:rPr>
          <w:sz w:val="16"/>
          <w:szCs w:val="16"/>
        </w:rPr>
        <w:t xml:space="preserve"> jak i angielskim</w:t>
      </w:r>
      <w:r>
        <w:rPr>
          <w:sz w:val="16"/>
          <w:szCs w:val="16"/>
        </w:rPr>
        <w:t>.</w:t>
      </w:r>
      <w:r>
        <w:t xml:space="preserve"> </w:t>
      </w:r>
    </w:p>
  </w:footnote>
  <w:footnote w:id="2">
    <w:p w:rsidR="00C44E82" w:rsidRDefault="00C44E82" w:rsidP="00336C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22DA">
        <w:rPr>
          <w:rFonts w:ascii="Arial" w:hAnsi="Arial" w:cs="Arial"/>
          <w:sz w:val="16"/>
          <w:szCs w:val="16"/>
        </w:rPr>
        <w:t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</w:footnote>
  <w:footnote w:id="3">
    <w:p w:rsidR="00C44E82" w:rsidRDefault="00C44E82" w:rsidP="00336C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22DA">
        <w:rPr>
          <w:rFonts w:ascii="Arial" w:hAnsi="Arial" w:cs="Arial"/>
          <w:sz w:val="16"/>
          <w:szCs w:val="16"/>
        </w:rPr>
        <w:t>W wyjątkowych przypadkach, za uprzednią zgodą Dyrektora Centrum, niniejsze oświadczenie może być złożone przed podpisaniem umowy o dofinansowanie. W takim przypadku, zgoda Dyrektora Centrum na późniejsze złożenie niniejszego oświadczenia, może być uzależniona od przedstawienia aktualnych zaświadczeń z ZUS oraz Urzędu Skarbowego.”</w:t>
      </w:r>
    </w:p>
  </w:footnote>
  <w:footnote w:id="4">
    <w:p w:rsidR="00C44E82" w:rsidRDefault="00C44E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B2E">
        <w:rPr>
          <w:rFonts w:asciiTheme="minorHAnsi" w:hAnsiTheme="minorHAnsi"/>
        </w:rPr>
        <w:t>Dotyczy przedsiębiorców innych niż MSP.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5DF"/>
    <w:multiLevelType w:val="hybridMultilevel"/>
    <w:tmpl w:val="6876D52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A3E"/>
    <w:multiLevelType w:val="hybridMultilevel"/>
    <w:tmpl w:val="243C6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53490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C32EFB"/>
    <w:multiLevelType w:val="hybridMultilevel"/>
    <w:tmpl w:val="DF86CC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05E5"/>
    <w:multiLevelType w:val="hybridMultilevel"/>
    <w:tmpl w:val="94D42C36"/>
    <w:lvl w:ilvl="0" w:tplc="81AC0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49B8"/>
    <w:multiLevelType w:val="hybridMultilevel"/>
    <w:tmpl w:val="3580FE22"/>
    <w:lvl w:ilvl="0" w:tplc="A3B4C82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2815FC">
      <w:start w:val="1"/>
      <w:numFmt w:val="decimal"/>
      <w:lvlText w:val="%4."/>
      <w:lvlJc w:val="left"/>
      <w:pPr>
        <w:ind w:left="502" w:hanging="360"/>
      </w:pPr>
      <w:rPr>
        <w:i w:val="0"/>
        <w:color w:val="FFFFFF" w:themeColor="background1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D58D9"/>
    <w:multiLevelType w:val="hybridMultilevel"/>
    <w:tmpl w:val="8094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148AB"/>
    <w:multiLevelType w:val="hybridMultilevel"/>
    <w:tmpl w:val="60F2B7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6680"/>
    <w:multiLevelType w:val="hybridMultilevel"/>
    <w:tmpl w:val="EBACB458"/>
    <w:lvl w:ilvl="0" w:tplc="953CC186">
      <w:start w:val="25"/>
      <w:numFmt w:val="decimal"/>
      <w:lvlText w:val="%1"/>
      <w:lvlJc w:val="left"/>
      <w:pPr>
        <w:ind w:left="7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8" w15:restartNumberingAfterBreak="0">
    <w:nsid w:val="21BC5592"/>
    <w:multiLevelType w:val="hybridMultilevel"/>
    <w:tmpl w:val="FE689B2C"/>
    <w:lvl w:ilvl="0" w:tplc="5BEAA3AA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D5065"/>
    <w:multiLevelType w:val="multilevel"/>
    <w:tmpl w:val="7A84849A"/>
    <w:lvl w:ilvl="0">
      <w:start w:val="12"/>
      <w:numFmt w:val="decimal"/>
      <w:lvlText w:val="%1."/>
      <w:lvlJc w:val="left"/>
      <w:pPr>
        <w:ind w:left="785" w:hanging="360"/>
      </w:pPr>
      <w:rPr>
        <w:rFonts w:hint="default"/>
        <w:b/>
        <w:bCs/>
        <w:i w:val="0"/>
        <w:iCs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Calibri" w:hAnsi="Calibri" w:cs="Calibri" w:hint="default"/>
        <w:b/>
        <w:bCs/>
        <w:i w:val="0"/>
        <w:iCs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0" w15:restartNumberingAfterBreak="0">
    <w:nsid w:val="26C1665C"/>
    <w:multiLevelType w:val="hybridMultilevel"/>
    <w:tmpl w:val="94D42C36"/>
    <w:lvl w:ilvl="0" w:tplc="81AC0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61925"/>
    <w:multiLevelType w:val="hybridMultilevel"/>
    <w:tmpl w:val="BE02DFDC"/>
    <w:lvl w:ilvl="0" w:tplc="01D470F2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52780"/>
    <w:multiLevelType w:val="hybridMultilevel"/>
    <w:tmpl w:val="0FDA627C"/>
    <w:lvl w:ilvl="0" w:tplc="27B6F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47306"/>
    <w:multiLevelType w:val="multilevel"/>
    <w:tmpl w:val="6A48B90C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color w:val="auto"/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36CA5"/>
    <w:multiLevelType w:val="hybridMultilevel"/>
    <w:tmpl w:val="AB3EE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B14609"/>
    <w:multiLevelType w:val="hybridMultilevel"/>
    <w:tmpl w:val="2640D832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31153B6B"/>
    <w:multiLevelType w:val="hybridMultilevel"/>
    <w:tmpl w:val="73F2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01E1C"/>
    <w:multiLevelType w:val="hybridMultilevel"/>
    <w:tmpl w:val="68ECA70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561BF2"/>
    <w:multiLevelType w:val="hybridMultilevel"/>
    <w:tmpl w:val="95EE3B60"/>
    <w:lvl w:ilvl="0" w:tplc="A4FA92D4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C4E8B"/>
    <w:multiLevelType w:val="hybridMultilevel"/>
    <w:tmpl w:val="AB3EE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4930F6"/>
    <w:multiLevelType w:val="hybridMultilevel"/>
    <w:tmpl w:val="AB3EE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747A32"/>
    <w:multiLevelType w:val="hybridMultilevel"/>
    <w:tmpl w:val="7E0C1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00206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D75B0F"/>
    <w:multiLevelType w:val="hybridMultilevel"/>
    <w:tmpl w:val="9152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10A55"/>
    <w:multiLevelType w:val="hybridMultilevel"/>
    <w:tmpl w:val="3FBEAD74"/>
    <w:lvl w:ilvl="0" w:tplc="CDC6CE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B6206E"/>
    <w:multiLevelType w:val="hybridMultilevel"/>
    <w:tmpl w:val="50A2B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A1523"/>
    <w:multiLevelType w:val="multilevel"/>
    <w:tmpl w:val="345864D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Calibri" w:hAnsi="Calibri" w:cs="Calibri" w:hint="default"/>
        <w:b/>
        <w:bCs/>
        <w:i w:val="0"/>
        <w:iCs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BA1D35"/>
    <w:multiLevelType w:val="hybridMultilevel"/>
    <w:tmpl w:val="6B061C2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5CC"/>
    <w:multiLevelType w:val="hybridMultilevel"/>
    <w:tmpl w:val="54607B72"/>
    <w:lvl w:ilvl="0" w:tplc="4B0C7676">
      <w:start w:val="1"/>
      <w:numFmt w:val="lowerLetter"/>
      <w:lvlText w:val="%1)"/>
      <w:lvlJc w:val="left"/>
      <w:pPr>
        <w:ind w:left="1848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1" w15:restartNumberingAfterBreak="0">
    <w:nsid w:val="71145872"/>
    <w:multiLevelType w:val="hybridMultilevel"/>
    <w:tmpl w:val="45FA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Calibri" w:hAnsi="Calibri" w:cs="Calibri" w:hint="default"/>
        <w:b/>
        <w:bCs/>
        <w:i w:val="0"/>
        <w:iCs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F12D11"/>
    <w:multiLevelType w:val="hybridMultilevel"/>
    <w:tmpl w:val="50A2B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0"/>
  </w:num>
  <w:num w:numId="4">
    <w:abstractNumId w:val="23"/>
  </w:num>
  <w:num w:numId="5">
    <w:abstractNumId w:val="31"/>
  </w:num>
  <w:num w:numId="6">
    <w:abstractNumId w:val="26"/>
  </w:num>
  <w:num w:numId="7">
    <w:abstractNumId w:val="34"/>
  </w:num>
  <w:num w:numId="8">
    <w:abstractNumId w:val="8"/>
  </w:num>
  <w:num w:numId="9">
    <w:abstractNumId w:val="25"/>
  </w:num>
  <w:num w:numId="10">
    <w:abstractNumId w:val="3"/>
  </w:num>
  <w:num w:numId="11">
    <w:abstractNumId w:val="28"/>
  </w:num>
  <w:num w:numId="12">
    <w:abstractNumId w:val="22"/>
  </w:num>
  <w:num w:numId="13">
    <w:abstractNumId w:val="32"/>
  </w:num>
  <w:num w:numId="14">
    <w:abstractNumId w:val="5"/>
  </w:num>
  <w:num w:numId="15">
    <w:abstractNumId w:val="18"/>
  </w:num>
  <w:num w:numId="16">
    <w:abstractNumId w:val="14"/>
  </w:num>
  <w:num w:numId="17">
    <w:abstractNumId w:val="11"/>
  </w:num>
  <w:num w:numId="18">
    <w:abstractNumId w:val="27"/>
  </w:num>
  <w:num w:numId="19">
    <w:abstractNumId w:val="19"/>
  </w:num>
  <w:num w:numId="20">
    <w:abstractNumId w:val="12"/>
  </w:num>
  <w:num w:numId="21">
    <w:abstractNumId w:val="7"/>
  </w:num>
  <w:num w:numId="22">
    <w:abstractNumId w:val="9"/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0"/>
  </w:num>
  <w:num w:numId="26">
    <w:abstractNumId w:val="1"/>
  </w:num>
  <w:num w:numId="27">
    <w:abstractNumId w:val="17"/>
  </w:num>
  <w:num w:numId="28">
    <w:abstractNumId w:val="13"/>
  </w:num>
  <w:num w:numId="29">
    <w:abstractNumId w:val="2"/>
  </w:num>
  <w:num w:numId="30">
    <w:abstractNumId w:val="6"/>
  </w:num>
  <w:num w:numId="31">
    <w:abstractNumId w:val="0"/>
  </w:num>
  <w:num w:numId="32">
    <w:abstractNumId w:val="29"/>
  </w:num>
  <w:num w:numId="33">
    <w:abstractNumId w:val="15"/>
  </w:num>
  <w:num w:numId="34">
    <w:abstractNumId w:val="21"/>
  </w:num>
  <w:num w:numId="35">
    <w:abstractNumId w:val="1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trackRevision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13E2"/>
    <w:rsid w:val="0000153E"/>
    <w:rsid w:val="000016B8"/>
    <w:rsid w:val="000034E7"/>
    <w:rsid w:val="00003A7D"/>
    <w:rsid w:val="000069A9"/>
    <w:rsid w:val="00006B40"/>
    <w:rsid w:val="00010263"/>
    <w:rsid w:val="00011EDC"/>
    <w:rsid w:val="00013AC6"/>
    <w:rsid w:val="00014056"/>
    <w:rsid w:val="000171C4"/>
    <w:rsid w:val="000203BB"/>
    <w:rsid w:val="00021735"/>
    <w:rsid w:val="0002359F"/>
    <w:rsid w:val="00023D24"/>
    <w:rsid w:val="00026160"/>
    <w:rsid w:val="00026318"/>
    <w:rsid w:val="00030419"/>
    <w:rsid w:val="0003067E"/>
    <w:rsid w:val="00032006"/>
    <w:rsid w:val="00034900"/>
    <w:rsid w:val="00034B79"/>
    <w:rsid w:val="00035566"/>
    <w:rsid w:val="000408E1"/>
    <w:rsid w:val="00041356"/>
    <w:rsid w:val="00042873"/>
    <w:rsid w:val="000439D0"/>
    <w:rsid w:val="00046A37"/>
    <w:rsid w:val="00051451"/>
    <w:rsid w:val="00051854"/>
    <w:rsid w:val="000544D1"/>
    <w:rsid w:val="00054D30"/>
    <w:rsid w:val="00057A5A"/>
    <w:rsid w:val="000648C0"/>
    <w:rsid w:val="00065B32"/>
    <w:rsid w:val="00066AE3"/>
    <w:rsid w:val="000700C3"/>
    <w:rsid w:val="000705DA"/>
    <w:rsid w:val="00071E70"/>
    <w:rsid w:val="0007403B"/>
    <w:rsid w:val="000748EA"/>
    <w:rsid w:val="00074934"/>
    <w:rsid w:val="00080B9D"/>
    <w:rsid w:val="00082EB1"/>
    <w:rsid w:val="00085860"/>
    <w:rsid w:val="00087E57"/>
    <w:rsid w:val="00090BD8"/>
    <w:rsid w:val="00091A74"/>
    <w:rsid w:val="000937C5"/>
    <w:rsid w:val="00097ABF"/>
    <w:rsid w:val="00097CAD"/>
    <w:rsid w:val="000A162A"/>
    <w:rsid w:val="000A398C"/>
    <w:rsid w:val="000A48E9"/>
    <w:rsid w:val="000A5E98"/>
    <w:rsid w:val="000A738E"/>
    <w:rsid w:val="000A7602"/>
    <w:rsid w:val="000B1BC2"/>
    <w:rsid w:val="000B21A7"/>
    <w:rsid w:val="000B23EE"/>
    <w:rsid w:val="000B32B6"/>
    <w:rsid w:val="000B44E9"/>
    <w:rsid w:val="000B4D8F"/>
    <w:rsid w:val="000B4EEC"/>
    <w:rsid w:val="000B5613"/>
    <w:rsid w:val="000B563E"/>
    <w:rsid w:val="000B58FD"/>
    <w:rsid w:val="000B5DB2"/>
    <w:rsid w:val="000B668B"/>
    <w:rsid w:val="000B6F2A"/>
    <w:rsid w:val="000C23C6"/>
    <w:rsid w:val="000C3EA6"/>
    <w:rsid w:val="000C5A8A"/>
    <w:rsid w:val="000C5E36"/>
    <w:rsid w:val="000C6005"/>
    <w:rsid w:val="000C6447"/>
    <w:rsid w:val="000C7289"/>
    <w:rsid w:val="000C797A"/>
    <w:rsid w:val="000D18C4"/>
    <w:rsid w:val="000D20D1"/>
    <w:rsid w:val="000D60F8"/>
    <w:rsid w:val="000D743B"/>
    <w:rsid w:val="000E0ADD"/>
    <w:rsid w:val="000E664F"/>
    <w:rsid w:val="000E7813"/>
    <w:rsid w:val="000F0B70"/>
    <w:rsid w:val="000F0CF0"/>
    <w:rsid w:val="000F0E60"/>
    <w:rsid w:val="000F0F9A"/>
    <w:rsid w:val="000F1CAD"/>
    <w:rsid w:val="000F1DB1"/>
    <w:rsid w:val="000F34B0"/>
    <w:rsid w:val="000F395D"/>
    <w:rsid w:val="000F3D3D"/>
    <w:rsid w:val="000F4117"/>
    <w:rsid w:val="000F5B7C"/>
    <w:rsid w:val="000F6EE4"/>
    <w:rsid w:val="001010FF"/>
    <w:rsid w:val="001029AD"/>
    <w:rsid w:val="00105F19"/>
    <w:rsid w:val="00106216"/>
    <w:rsid w:val="0011480F"/>
    <w:rsid w:val="001151B2"/>
    <w:rsid w:val="00117528"/>
    <w:rsid w:val="00117752"/>
    <w:rsid w:val="00120342"/>
    <w:rsid w:val="001207DA"/>
    <w:rsid w:val="00120D9C"/>
    <w:rsid w:val="00122FBD"/>
    <w:rsid w:val="00123613"/>
    <w:rsid w:val="0012626B"/>
    <w:rsid w:val="001263B5"/>
    <w:rsid w:val="001272C9"/>
    <w:rsid w:val="001308CC"/>
    <w:rsid w:val="00132AC5"/>
    <w:rsid w:val="00134F72"/>
    <w:rsid w:val="00140477"/>
    <w:rsid w:val="00140891"/>
    <w:rsid w:val="00140BC2"/>
    <w:rsid w:val="0014154F"/>
    <w:rsid w:val="00142C14"/>
    <w:rsid w:val="001432E9"/>
    <w:rsid w:val="001440DC"/>
    <w:rsid w:val="00144ECF"/>
    <w:rsid w:val="0014595E"/>
    <w:rsid w:val="00150497"/>
    <w:rsid w:val="0015058A"/>
    <w:rsid w:val="001507C1"/>
    <w:rsid w:val="00157381"/>
    <w:rsid w:val="00160236"/>
    <w:rsid w:val="001621E2"/>
    <w:rsid w:val="00163C46"/>
    <w:rsid w:val="00163DEE"/>
    <w:rsid w:val="00165A8A"/>
    <w:rsid w:val="0017307E"/>
    <w:rsid w:val="00173395"/>
    <w:rsid w:val="001822AC"/>
    <w:rsid w:val="00183CB8"/>
    <w:rsid w:val="00184D37"/>
    <w:rsid w:val="0018740D"/>
    <w:rsid w:val="00187C16"/>
    <w:rsid w:val="00187E5A"/>
    <w:rsid w:val="00190B75"/>
    <w:rsid w:val="001912F9"/>
    <w:rsid w:val="0019269C"/>
    <w:rsid w:val="001946DA"/>
    <w:rsid w:val="00196056"/>
    <w:rsid w:val="00197F92"/>
    <w:rsid w:val="001A4CA6"/>
    <w:rsid w:val="001A6708"/>
    <w:rsid w:val="001A6F1F"/>
    <w:rsid w:val="001A71A5"/>
    <w:rsid w:val="001A75EB"/>
    <w:rsid w:val="001B0542"/>
    <w:rsid w:val="001B0727"/>
    <w:rsid w:val="001B19C3"/>
    <w:rsid w:val="001B1F2C"/>
    <w:rsid w:val="001B421E"/>
    <w:rsid w:val="001B53E3"/>
    <w:rsid w:val="001C25C2"/>
    <w:rsid w:val="001C3ADE"/>
    <w:rsid w:val="001C496D"/>
    <w:rsid w:val="001C50CF"/>
    <w:rsid w:val="001C5198"/>
    <w:rsid w:val="001C66D3"/>
    <w:rsid w:val="001C7834"/>
    <w:rsid w:val="001D0060"/>
    <w:rsid w:val="001D0F84"/>
    <w:rsid w:val="001D1951"/>
    <w:rsid w:val="001D1F83"/>
    <w:rsid w:val="001D3895"/>
    <w:rsid w:val="001D5169"/>
    <w:rsid w:val="001D68D7"/>
    <w:rsid w:val="001D7485"/>
    <w:rsid w:val="001E01DA"/>
    <w:rsid w:val="001E2CD7"/>
    <w:rsid w:val="001E44CE"/>
    <w:rsid w:val="001E5CFB"/>
    <w:rsid w:val="001F3FD0"/>
    <w:rsid w:val="001F4DDA"/>
    <w:rsid w:val="001F5711"/>
    <w:rsid w:val="001F608C"/>
    <w:rsid w:val="001F6909"/>
    <w:rsid w:val="00201E34"/>
    <w:rsid w:val="002027D4"/>
    <w:rsid w:val="002036BD"/>
    <w:rsid w:val="00204007"/>
    <w:rsid w:val="00204BFE"/>
    <w:rsid w:val="0020544A"/>
    <w:rsid w:val="00206FD7"/>
    <w:rsid w:val="002109CD"/>
    <w:rsid w:val="00211C02"/>
    <w:rsid w:val="002137AA"/>
    <w:rsid w:val="002146A3"/>
    <w:rsid w:val="002171AA"/>
    <w:rsid w:val="00220D6B"/>
    <w:rsid w:val="00226421"/>
    <w:rsid w:val="00226D50"/>
    <w:rsid w:val="00231371"/>
    <w:rsid w:val="002338B2"/>
    <w:rsid w:val="0023397F"/>
    <w:rsid w:val="0023433F"/>
    <w:rsid w:val="0023544B"/>
    <w:rsid w:val="00235675"/>
    <w:rsid w:val="002365F1"/>
    <w:rsid w:val="0024014C"/>
    <w:rsid w:val="00246122"/>
    <w:rsid w:val="00246E18"/>
    <w:rsid w:val="00251A94"/>
    <w:rsid w:val="00252BD3"/>
    <w:rsid w:val="00257BEE"/>
    <w:rsid w:val="00260505"/>
    <w:rsid w:val="00260B3C"/>
    <w:rsid w:val="0026218D"/>
    <w:rsid w:val="0026498B"/>
    <w:rsid w:val="002654AB"/>
    <w:rsid w:val="00266239"/>
    <w:rsid w:val="00266B4D"/>
    <w:rsid w:val="00275DE6"/>
    <w:rsid w:val="00275F83"/>
    <w:rsid w:val="00277CED"/>
    <w:rsid w:val="00280394"/>
    <w:rsid w:val="00280687"/>
    <w:rsid w:val="002835D6"/>
    <w:rsid w:val="002878B0"/>
    <w:rsid w:val="0029149D"/>
    <w:rsid w:val="00293434"/>
    <w:rsid w:val="00294841"/>
    <w:rsid w:val="00294F21"/>
    <w:rsid w:val="002955D3"/>
    <w:rsid w:val="00295A43"/>
    <w:rsid w:val="00296299"/>
    <w:rsid w:val="002964A2"/>
    <w:rsid w:val="00296CD4"/>
    <w:rsid w:val="002A07CB"/>
    <w:rsid w:val="002A26A8"/>
    <w:rsid w:val="002A2A33"/>
    <w:rsid w:val="002A43B5"/>
    <w:rsid w:val="002A454C"/>
    <w:rsid w:val="002B1429"/>
    <w:rsid w:val="002B147B"/>
    <w:rsid w:val="002B3470"/>
    <w:rsid w:val="002B35FB"/>
    <w:rsid w:val="002B44B7"/>
    <w:rsid w:val="002B4D55"/>
    <w:rsid w:val="002B5609"/>
    <w:rsid w:val="002B594F"/>
    <w:rsid w:val="002B5A79"/>
    <w:rsid w:val="002C038A"/>
    <w:rsid w:val="002C0F31"/>
    <w:rsid w:val="002C21F5"/>
    <w:rsid w:val="002C3086"/>
    <w:rsid w:val="002C6CFE"/>
    <w:rsid w:val="002C765F"/>
    <w:rsid w:val="002D11ED"/>
    <w:rsid w:val="002D1FDB"/>
    <w:rsid w:val="002D356E"/>
    <w:rsid w:val="002D4878"/>
    <w:rsid w:val="002D574D"/>
    <w:rsid w:val="002D577A"/>
    <w:rsid w:val="002D68F9"/>
    <w:rsid w:val="002D691B"/>
    <w:rsid w:val="002E072D"/>
    <w:rsid w:val="002E179E"/>
    <w:rsid w:val="002E2880"/>
    <w:rsid w:val="002E502C"/>
    <w:rsid w:val="002E59B2"/>
    <w:rsid w:val="002E60CF"/>
    <w:rsid w:val="002F0B51"/>
    <w:rsid w:val="002F19BB"/>
    <w:rsid w:val="002F254C"/>
    <w:rsid w:val="002F3C1B"/>
    <w:rsid w:val="002F440E"/>
    <w:rsid w:val="002F7DB6"/>
    <w:rsid w:val="003021C9"/>
    <w:rsid w:val="00303B48"/>
    <w:rsid w:val="00305349"/>
    <w:rsid w:val="003074F2"/>
    <w:rsid w:val="0031057B"/>
    <w:rsid w:val="00310CDA"/>
    <w:rsid w:val="00311938"/>
    <w:rsid w:val="00312BA1"/>
    <w:rsid w:val="0031374C"/>
    <w:rsid w:val="003140E1"/>
    <w:rsid w:val="00316E4A"/>
    <w:rsid w:val="003207EE"/>
    <w:rsid w:val="00323FCC"/>
    <w:rsid w:val="003244B8"/>
    <w:rsid w:val="00324CAD"/>
    <w:rsid w:val="00326D4C"/>
    <w:rsid w:val="00330CA2"/>
    <w:rsid w:val="00336615"/>
    <w:rsid w:val="00336CA6"/>
    <w:rsid w:val="003400A0"/>
    <w:rsid w:val="00340B72"/>
    <w:rsid w:val="00341A6B"/>
    <w:rsid w:val="00344A84"/>
    <w:rsid w:val="00345AC6"/>
    <w:rsid w:val="00347271"/>
    <w:rsid w:val="003503D8"/>
    <w:rsid w:val="00351698"/>
    <w:rsid w:val="00353C81"/>
    <w:rsid w:val="00355805"/>
    <w:rsid w:val="00356FC9"/>
    <w:rsid w:val="00357CEC"/>
    <w:rsid w:val="00357FC2"/>
    <w:rsid w:val="00360253"/>
    <w:rsid w:val="00360474"/>
    <w:rsid w:val="00360DE8"/>
    <w:rsid w:val="0036141D"/>
    <w:rsid w:val="00362D6B"/>
    <w:rsid w:val="00363617"/>
    <w:rsid w:val="00363F9B"/>
    <w:rsid w:val="00364087"/>
    <w:rsid w:val="00365B76"/>
    <w:rsid w:val="00366832"/>
    <w:rsid w:val="00370551"/>
    <w:rsid w:val="00373D4A"/>
    <w:rsid w:val="0037603E"/>
    <w:rsid w:val="0037794A"/>
    <w:rsid w:val="00380D11"/>
    <w:rsid w:val="00382771"/>
    <w:rsid w:val="00382E87"/>
    <w:rsid w:val="003850E2"/>
    <w:rsid w:val="003860A8"/>
    <w:rsid w:val="00386800"/>
    <w:rsid w:val="003914B3"/>
    <w:rsid w:val="00391E89"/>
    <w:rsid w:val="003923D6"/>
    <w:rsid w:val="00392B97"/>
    <w:rsid w:val="00393B2D"/>
    <w:rsid w:val="003947CB"/>
    <w:rsid w:val="00395327"/>
    <w:rsid w:val="003959D7"/>
    <w:rsid w:val="003963B9"/>
    <w:rsid w:val="00396A4F"/>
    <w:rsid w:val="00397881"/>
    <w:rsid w:val="003A036A"/>
    <w:rsid w:val="003A1DAB"/>
    <w:rsid w:val="003A2329"/>
    <w:rsid w:val="003A26B0"/>
    <w:rsid w:val="003A2D11"/>
    <w:rsid w:val="003A40BB"/>
    <w:rsid w:val="003A44F1"/>
    <w:rsid w:val="003B09B0"/>
    <w:rsid w:val="003B0B25"/>
    <w:rsid w:val="003B11F8"/>
    <w:rsid w:val="003B3979"/>
    <w:rsid w:val="003B52C0"/>
    <w:rsid w:val="003B550F"/>
    <w:rsid w:val="003B581D"/>
    <w:rsid w:val="003B5FC6"/>
    <w:rsid w:val="003B6948"/>
    <w:rsid w:val="003C1807"/>
    <w:rsid w:val="003C1CC1"/>
    <w:rsid w:val="003C2B0E"/>
    <w:rsid w:val="003C3898"/>
    <w:rsid w:val="003D0A5D"/>
    <w:rsid w:val="003D269D"/>
    <w:rsid w:val="003D3894"/>
    <w:rsid w:val="003D3D94"/>
    <w:rsid w:val="003D4356"/>
    <w:rsid w:val="003D4A56"/>
    <w:rsid w:val="003E28B5"/>
    <w:rsid w:val="003E350A"/>
    <w:rsid w:val="003E3BD6"/>
    <w:rsid w:val="003E3C3A"/>
    <w:rsid w:val="003E3CF8"/>
    <w:rsid w:val="003E4023"/>
    <w:rsid w:val="003E537C"/>
    <w:rsid w:val="003E5849"/>
    <w:rsid w:val="003E64C8"/>
    <w:rsid w:val="003E66CD"/>
    <w:rsid w:val="003E7591"/>
    <w:rsid w:val="003F22F3"/>
    <w:rsid w:val="003F2A29"/>
    <w:rsid w:val="003F4459"/>
    <w:rsid w:val="003F4AA0"/>
    <w:rsid w:val="003F4ED6"/>
    <w:rsid w:val="003F54B6"/>
    <w:rsid w:val="003F59D3"/>
    <w:rsid w:val="003F700F"/>
    <w:rsid w:val="0040009E"/>
    <w:rsid w:val="00402540"/>
    <w:rsid w:val="00404635"/>
    <w:rsid w:val="00404780"/>
    <w:rsid w:val="00404BA4"/>
    <w:rsid w:val="0040694C"/>
    <w:rsid w:val="004070CF"/>
    <w:rsid w:val="00410BCB"/>
    <w:rsid w:val="00411D98"/>
    <w:rsid w:val="004135B4"/>
    <w:rsid w:val="004179B9"/>
    <w:rsid w:val="00422570"/>
    <w:rsid w:val="0043112F"/>
    <w:rsid w:val="0043135B"/>
    <w:rsid w:val="004332A6"/>
    <w:rsid w:val="00433F71"/>
    <w:rsid w:val="004354EF"/>
    <w:rsid w:val="00436C0F"/>
    <w:rsid w:val="00437C5E"/>
    <w:rsid w:val="00441C61"/>
    <w:rsid w:val="004420F8"/>
    <w:rsid w:val="00442C68"/>
    <w:rsid w:val="00442FFE"/>
    <w:rsid w:val="004442F8"/>
    <w:rsid w:val="00445470"/>
    <w:rsid w:val="004459C4"/>
    <w:rsid w:val="00445CB9"/>
    <w:rsid w:val="0044653C"/>
    <w:rsid w:val="004476F0"/>
    <w:rsid w:val="00450248"/>
    <w:rsid w:val="004522FB"/>
    <w:rsid w:val="004524A6"/>
    <w:rsid w:val="00454503"/>
    <w:rsid w:val="00456009"/>
    <w:rsid w:val="00456B8E"/>
    <w:rsid w:val="0045757D"/>
    <w:rsid w:val="00460AC0"/>
    <w:rsid w:val="00462C18"/>
    <w:rsid w:val="004659D5"/>
    <w:rsid w:val="0046660E"/>
    <w:rsid w:val="004677D4"/>
    <w:rsid w:val="00470133"/>
    <w:rsid w:val="00471970"/>
    <w:rsid w:val="00472591"/>
    <w:rsid w:val="004761C6"/>
    <w:rsid w:val="00480252"/>
    <w:rsid w:val="00481565"/>
    <w:rsid w:val="00482D3E"/>
    <w:rsid w:val="004839F1"/>
    <w:rsid w:val="00483AC8"/>
    <w:rsid w:val="0048498F"/>
    <w:rsid w:val="00490315"/>
    <w:rsid w:val="00491592"/>
    <w:rsid w:val="004941FA"/>
    <w:rsid w:val="00494DF1"/>
    <w:rsid w:val="004A1297"/>
    <w:rsid w:val="004A1ACB"/>
    <w:rsid w:val="004A1BE2"/>
    <w:rsid w:val="004A29D7"/>
    <w:rsid w:val="004A3056"/>
    <w:rsid w:val="004A559B"/>
    <w:rsid w:val="004A6100"/>
    <w:rsid w:val="004B0B55"/>
    <w:rsid w:val="004B0DD1"/>
    <w:rsid w:val="004B10CB"/>
    <w:rsid w:val="004B30A3"/>
    <w:rsid w:val="004B53FB"/>
    <w:rsid w:val="004B5E1A"/>
    <w:rsid w:val="004B7F0D"/>
    <w:rsid w:val="004C1242"/>
    <w:rsid w:val="004C1A3E"/>
    <w:rsid w:val="004C2280"/>
    <w:rsid w:val="004C2792"/>
    <w:rsid w:val="004C3517"/>
    <w:rsid w:val="004C3C2A"/>
    <w:rsid w:val="004C4FFC"/>
    <w:rsid w:val="004C5243"/>
    <w:rsid w:val="004C5F45"/>
    <w:rsid w:val="004D192A"/>
    <w:rsid w:val="004D1E20"/>
    <w:rsid w:val="004D31AC"/>
    <w:rsid w:val="004D5D0F"/>
    <w:rsid w:val="004E0255"/>
    <w:rsid w:val="004E16FB"/>
    <w:rsid w:val="004E31D3"/>
    <w:rsid w:val="004E4E1C"/>
    <w:rsid w:val="004E5F72"/>
    <w:rsid w:val="004E6DC6"/>
    <w:rsid w:val="004E70EB"/>
    <w:rsid w:val="004F0A26"/>
    <w:rsid w:val="004F130C"/>
    <w:rsid w:val="004F29E7"/>
    <w:rsid w:val="004F3DDB"/>
    <w:rsid w:val="004F4FCE"/>
    <w:rsid w:val="00502188"/>
    <w:rsid w:val="005077FF"/>
    <w:rsid w:val="00507B14"/>
    <w:rsid w:val="00511C18"/>
    <w:rsid w:val="005120E9"/>
    <w:rsid w:val="0051380A"/>
    <w:rsid w:val="005147F5"/>
    <w:rsid w:val="00515E24"/>
    <w:rsid w:val="00520A3F"/>
    <w:rsid w:val="00521905"/>
    <w:rsid w:val="00523197"/>
    <w:rsid w:val="00523EE5"/>
    <w:rsid w:val="00527F05"/>
    <w:rsid w:val="005329ED"/>
    <w:rsid w:val="00535094"/>
    <w:rsid w:val="0053666B"/>
    <w:rsid w:val="00541C41"/>
    <w:rsid w:val="00541F3B"/>
    <w:rsid w:val="0054203D"/>
    <w:rsid w:val="0054393B"/>
    <w:rsid w:val="00544304"/>
    <w:rsid w:val="00544EFA"/>
    <w:rsid w:val="005453D9"/>
    <w:rsid w:val="00546F0E"/>
    <w:rsid w:val="005476C3"/>
    <w:rsid w:val="00553A44"/>
    <w:rsid w:val="005542FB"/>
    <w:rsid w:val="00555FFE"/>
    <w:rsid w:val="005566AA"/>
    <w:rsid w:val="005568AC"/>
    <w:rsid w:val="005611E3"/>
    <w:rsid w:val="005616E3"/>
    <w:rsid w:val="00565E50"/>
    <w:rsid w:val="00565EA4"/>
    <w:rsid w:val="00567B79"/>
    <w:rsid w:val="00570D04"/>
    <w:rsid w:val="00574D81"/>
    <w:rsid w:val="0057536E"/>
    <w:rsid w:val="005754DD"/>
    <w:rsid w:val="0057595A"/>
    <w:rsid w:val="00581259"/>
    <w:rsid w:val="00581293"/>
    <w:rsid w:val="005849BA"/>
    <w:rsid w:val="0058526A"/>
    <w:rsid w:val="00585612"/>
    <w:rsid w:val="00585756"/>
    <w:rsid w:val="00586EC1"/>
    <w:rsid w:val="005876C0"/>
    <w:rsid w:val="005877E1"/>
    <w:rsid w:val="00587EBA"/>
    <w:rsid w:val="005924F1"/>
    <w:rsid w:val="00593555"/>
    <w:rsid w:val="00595F51"/>
    <w:rsid w:val="005964EA"/>
    <w:rsid w:val="00597083"/>
    <w:rsid w:val="00597FDD"/>
    <w:rsid w:val="005A3674"/>
    <w:rsid w:val="005A68AF"/>
    <w:rsid w:val="005B092E"/>
    <w:rsid w:val="005B0D80"/>
    <w:rsid w:val="005B6BE2"/>
    <w:rsid w:val="005B7648"/>
    <w:rsid w:val="005C0289"/>
    <w:rsid w:val="005C1BB1"/>
    <w:rsid w:val="005C1FB0"/>
    <w:rsid w:val="005C2EC7"/>
    <w:rsid w:val="005C3EB2"/>
    <w:rsid w:val="005C65A0"/>
    <w:rsid w:val="005C6A24"/>
    <w:rsid w:val="005C74AA"/>
    <w:rsid w:val="005C77D7"/>
    <w:rsid w:val="005D0EEB"/>
    <w:rsid w:val="005D293B"/>
    <w:rsid w:val="005D35C0"/>
    <w:rsid w:val="005E4A59"/>
    <w:rsid w:val="005E602B"/>
    <w:rsid w:val="005E6A55"/>
    <w:rsid w:val="005F3213"/>
    <w:rsid w:val="005F417E"/>
    <w:rsid w:val="005F501C"/>
    <w:rsid w:val="005F586C"/>
    <w:rsid w:val="005F6496"/>
    <w:rsid w:val="005F66F2"/>
    <w:rsid w:val="0060356C"/>
    <w:rsid w:val="00603CAB"/>
    <w:rsid w:val="006044C4"/>
    <w:rsid w:val="00605506"/>
    <w:rsid w:val="00607325"/>
    <w:rsid w:val="006124B1"/>
    <w:rsid w:val="00612BE9"/>
    <w:rsid w:val="006218F4"/>
    <w:rsid w:val="00622907"/>
    <w:rsid w:val="00622E6F"/>
    <w:rsid w:val="00623B52"/>
    <w:rsid w:val="0062579E"/>
    <w:rsid w:val="0062674F"/>
    <w:rsid w:val="006303D2"/>
    <w:rsid w:val="00630852"/>
    <w:rsid w:val="0063126C"/>
    <w:rsid w:val="00631CCD"/>
    <w:rsid w:val="0063358E"/>
    <w:rsid w:val="00634AF0"/>
    <w:rsid w:val="00635099"/>
    <w:rsid w:val="00636157"/>
    <w:rsid w:val="0063620E"/>
    <w:rsid w:val="006365DE"/>
    <w:rsid w:val="00636B1D"/>
    <w:rsid w:val="006370B9"/>
    <w:rsid w:val="00640ACE"/>
    <w:rsid w:val="0064279D"/>
    <w:rsid w:val="00642CFF"/>
    <w:rsid w:val="00644A6F"/>
    <w:rsid w:val="0064500A"/>
    <w:rsid w:val="00647326"/>
    <w:rsid w:val="0065140C"/>
    <w:rsid w:val="00652FF8"/>
    <w:rsid w:val="0065304C"/>
    <w:rsid w:val="00653823"/>
    <w:rsid w:val="0065471C"/>
    <w:rsid w:val="00656994"/>
    <w:rsid w:val="00656C27"/>
    <w:rsid w:val="00657960"/>
    <w:rsid w:val="00661E9D"/>
    <w:rsid w:val="00663E2F"/>
    <w:rsid w:val="0066683E"/>
    <w:rsid w:val="00666D27"/>
    <w:rsid w:val="00673022"/>
    <w:rsid w:val="006736B8"/>
    <w:rsid w:val="006767B4"/>
    <w:rsid w:val="00676DED"/>
    <w:rsid w:val="00680EC7"/>
    <w:rsid w:val="006812FA"/>
    <w:rsid w:val="00681C5E"/>
    <w:rsid w:val="00681D9B"/>
    <w:rsid w:val="00682141"/>
    <w:rsid w:val="00682E5B"/>
    <w:rsid w:val="00685A16"/>
    <w:rsid w:val="00686AC8"/>
    <w:rsid w:val="00686E03"/>
    <w:rsid w:val="006879EE"/>
    <w:rsid w:val="0069045D"/>
    <w:rsid w:val="006924A3"/>
    <w:rsid w:val="00693922"/>
    <w:rsid w:val="006950AC"/>
    <w:rsid w:val="00697FA6"/>
    <w:rsid w:val="006A0E89"/>
    <w:rsid w:val="006A11E0"/>
    <w:rsid w:val="006A58CD"/>
    <w:rsid w:val="006A5ED4"/>
    <w:rsid w:val="006A6728"/>
    <w:rsid w:val="006A7C2A"/>
    <w:rsid w:val="006B08AB"/>
    <w:rsid w:val="006B0C75"/>
    <w:rsid w:val="006B1064"/>
    <w:rsid w:val="006B1AD9"/>
    <w:rsid w:val="006B313B"/>
    <w:rsid w:val="006B3493"/>
    <w:rsid w:val="006B38D5"/>
    <w:rsid w:val="006B5ECD"/>
    <w:rsid w:val="006B5EE0"/>
    <w:rsid w:val="006C052E"/>
    <w:rsid w:val="006C06C7"/>
    <w:rsid w:val="006C08CC"/>
    <w:rsid w:val="006C1B21"/>
    <w:rsid w:val="006C2F48"/>
    <w:rsid w:val="006C3364"/>
    <w:rsid w:val="006C45CF"/>
    <w:rsid w:val="006D0059"/>
    <w:rsid w:val="006D037E"/>
    <w:rsid w:val="006D184A"/>
    <w:rsid w:val="006D29B0"/>
    <w:rsid w:val="006D2BCF"/>
    <w:rsid w:val="006D34FF"/>
    <w:rsid w:val="006D4140"/>
    <w:rsid w:val="006D4169"/>
    <w:rsid w:val="006D5925"/>
    <w:rsid w:val="006D6511"/>
    <w:rsid w:val="006D7A02"/>
    <w:rsid w:val="006E295C"/>
    <w:rsid w:val="006E3E77"/>
    <w:rsid w:val="006E578E"/>
    <w:rsid w:val="006E5853"/>
    <w:rsid w:val="006E5AAD"/>
    <w:rsid w:val="006F10EF"/>
    <w:rsid w:val="006F183E"/>
    <w:rsid w:val="006F2662"/>
    <w:rsid w:val="006F515D"/>
    <w:rsid w:val="00702B56"/>
    <w:rsid w:val="0070374D"/>
    <w:rsid w:val="00704798"/>
    <w:rsid w:val="00710B3B"/>
    <w:rsid w:val="00710C03"/>
    <w:rsid w:val="0071113D"/>
    <w:rsid w:val="007117AC"/>
    <w:rsid w:val="007122E3"/>
    <w:rsid w:val="00712527"/>
    <w:rsid w:val="0071377B"/>
    <w:rsid w:val="00714407"/>
    <w:rsid w:val="00715528"/>
    <w:rsid w:val="007162A6"/>
    <w:rsid w:val="00716F14"/>
    <w:rsid w:val="00717BF3"/>
    <w:rsid w:val="00721636"/>
    <w:rsid w:val="00721855"/>
    <w:rsid w:val="007263CD"/>
    <w:rsid w:val="00727CB7"/>
    <w:rsid w:val="00730B59"/>
    <w:rsid w:val="007353F2"/>
    <w:rsid w:val="007372A8"/>
    <w:rsid w:val="00740154"/>
    <w:rsid w:val="00742714"/>
    <w:rsid w:val="00743BE8"/>
    <w:rsid w:val="0074412A"/>
    <w:rsid w:val="00747029"/>
    <w:rsid w:val="0074743E"/>
    <w:rsid w:val="0075344E"/>
    <w:rsid w:val="00755694"/>
    <w:rsid w:val="007557A7"/>
    <w:rsid w:val="00756575"/>
    <w:rsid w:val="00756BCC"/>
    <w:rsid w:val="00757320"/>
    <w:rsid w:val="00762811"/>
    <w:rsid w:val="00763B88"/>
    <w:rsid w:val="00763ED0"/>
    <w:rsid w:val="007648B0"/>
    <w:rsid w:val="00764F26"/>
    <w:rsid w:val="007657C4"/>
    <w:rsid w:val="0077066F"/>
    <w:rsid w:val="00771DD9"/>
    <w:rsid w:val="00772559"/>
    <w:rsid w:val="00776E44"/>
    <w:rsid w:val="00777756"/>
    <w:rsid w:val="00784B63"/>
    <w:rsid w:val="0078758D"/>
    <w:rsid w:val="007903D2"/>
    <w:rsid w:val="00790E6A"/>
    <w:rsid w:val="00793326"/>
    <w:rsid w:val="00793414"/>
    <w:rsid w:val="00797DEA"/>
    <w:rsid w:val="007A0F5B"/>
    <w:rsid w:val="007A26AF"/>
    <w:rsid w:val="007A433E"/>
    <w:rsid w:val="007A4377"/>
    <w:rsid w:val="007A4E16"/>
    <w:rsid w:val="007B0FEA"/>
    <w:rsid w:val="007B151B"/>
    <w:rsid w:val="007B302A"/>
    <w:rsid w:val="007B3742"/>
    <w:rsid w:val="007B38C3"/>
    <w:rsid w:val="007B4388"/>
    <w:rsid w:val="007B69A1"/>
    <w:rsid w:val="007B6B00"/>
    <w:rsid w:val="007C032D"/>
    <w:rsid w:val="007C16BE"/>
    <w:rsid w:val="007C2536"/>
    <w:rsid w:val="007C29AB"/>
    <w:rsid w:val="007C3B6B"/>
    <w:rsid w:val="007C3F29"/>
    <w:rsid w:val="007C514A"/>
    <w:rsid w:val="007C6DB7"/>
    <w:rsid w:val="007C79AC"/>
    <w:rsid w:val="007D0C43"/>
    <w:rsid w:val="007D1ABD"/>
    <w:rsid w:val="007D2E0B"/>
    <w:rsid w:val="007D741E"/>
    <w:rsid w:val="007D7794"/>
    <w:rsid w:val="007D7C4F"/>
    <w:rsid w:val="007E02F8"/>
    <w:rsid w:val="007E09A7"/>
    <w:rsid w:val="007E117A"/>
    <w:rsid w:val="007E16D3"/>
    <w:rsid w:val="007E258A"/>
    <w:rsid w:val="007E410F"/>
    <w:rsid w:val="007E5C78"/>
    <w:rsid w:val="007E7EA4"/>
    <w:rsid w:val="007F1440"/>
    <w:rsid w:val="007F19E1"/>
    <w:rsid w:val="007F1BA6"/>
    <w:rsid w:val="007F2567"/>
    <w:rsid w:val="007F33F6"/>
    <w:rsid w:val="007F4B48"/>
    <w:rsid w:val="007F4CCD"/>
    <w:rsid w:val="007F5BD6"/>
    <w:rsid w:val="007F685B"/>
    <w:rsid w:val="008007A3"/>
    <w:rsid w:val="00802229"/>
    <w:rsid w:val="00804409"/>
    <w:rsid w:val="00804838"/>
    <w:rsid w:val="00811130"/>
    <w:rsid w:val="00814C05"/>
    <w:rsid w:val="00817DB0"/>
    <w:rsid w:val="0082048C"/>
    <w:rsid w:val="00820908"/>
    <w:rsid w:val="00821182"/>
    <w:rsid w:val="00822B2C"/>
    <w:rsid w:val="008230C1"/>
    <w:rsid w:val="00826AFD"/>
    <w:rsid w:val="00832183"/>
    <w:rsid w:val="00833587"/>
    <w:rsid w:val="0083372A"/>
    <w:rsid w:val="00836A83"/>
    <w:rsid w:val="0084198C"/>
    <w:rsid w:val="00841E22"/>
    <w:rsid w:val="008423E6"/>
    <w:rsid w:val="00842BCD"/>
    <w:rsid w:val="008435D1"/>
    <w:rsid w:val="008438BB"/>
    <w:rsid w:val="00844A5D"/>
    <w:rsid w:val="008454D6"/>
    <w:rsid w:val="00845FF5"/>
    <w:rsid w:val="008462F8"/>
    <w:rsid w:val="00846CBD"/>
    <w:rsid w:val="0085133B"/>
    <w:rsid w:val="0085137F"/>
    <w:rsid w:val="008520A3"/>
    <w:rsid w:val="00852789"/>
    <w:rsid w:val="00853523"/>
    <w:rsid w:val="00855B7C"/>
    <w:rsid w:val="00856022"/>
    <w:rsid w:val="008655C2"/>
    <w:rsid w:val="00865BAC"/>
    <w:rsid w:val="00872309"/>
    <w:rsid w:val="00873898"/>
    <w:rsid w:val="00875180"/>
    <w:rsid w:val="0087545A"/>
    <w:rsid w:val="008762C9"/>
    <w:rsid w:val="008768C5"/>
    <w:rsid w:val="00880665"/>
    <w:rsid w:val="00881099"/>
    <w:rsid w:val="00882AF7"/>
    <w:rsid w:val="00883047"/>
    <w:rsid w:val="0088648F"/>
    <w:rsid w:val="00890926"/>
    <w:rsid w:val="00892425"/>
    <w:rsid w:val="00894A0B"/>
    <w:rsid w:val="008954C8"/>
    <w:rsid w:val="00897A40"/>
    <w:rsid w:val="008A3BCC"/>
    <w:rsid w:val="008A3F99"/>
    <w:rsid w:val="008A74A5"/>
    <w:rsid w:val="008B2F47"/>
    <w:rsid w:val="008B5C60"/>
    <w:rsid w:val="008C4E93"/>
    <w:rsid w:val="008C7119"/>
    <w:rsid w:val="008D0B0F"/>
    <w:rsid w:val="008D264B"/>
    <w:rsid w:val="008D4050"/>
    <w:rsid w:val="008D7796"/>
    <w:rsid w:val="008E1000"/>
    <w:rsid w:val="008E1AAA"/>
    <w:rsid w:val="008E266F"/>
    <w:rsid w:val="008E3C41"/>
    <w:rsid w:val="008E40A3"/>
    <w:rsid w:val="008E4DB9"/>
    <w:rsid w:val="008E5785"/>
    <w:rsid w:val="008E6CA7"/>
    <w:rsid w:val="008E729A"/>
    <w:rsid w:val="008E788C"/>
    <w:rsid w:val="008E7E21"/>
    <w:rsid w:val="008F0742"/>
    <w:rsid w:val="008F4ED4"/>
    <w:rsid w:val="008F69B3"/>
    <w:rsid w:val="009000E2"/>
    <w:rsid w:val="00901DFD"/>
    <w:rsid w:val="009023B3"/>
    <w:rsid w:val="0090303E"/>
    <w:rsid w:val="00903F61"/>
    <w:rsid w:val="009059D0"/>
    <w:rsid w:val="00905AE4"/>
    <w:rsid w:val="00905CDC"/>
    <w:rsid w:val="00906CEB"/>
    <w:rsid w:val="00910592"/>
    <w:rsid w:val="009113D4"/>
    <w:rsid w:val="00913E1C"/>
    <w:rsid w:val="00915D46"/>
    <w:rsid w:val="00920C56"/>
    <w:rsid w:val="009218D4"/>
    <w:rsid w:val="0092282A"/>
    <w:rsid w:val="00922FCE"/>
    <w:rsid w:val="009231FF"/>
    <w:rsid w:val="00923288"/>
    <w:rsid w:val="00923B81"/>
    <w:rsid w:val="009262FE"/>
    <w:rsid w:val="00926CE4"/>
    <w:rsid w:val="0093003E"/>
    <w:rsid w:val="00935B53"/>
    <w:rsid w:val="0093633D"/>
    <w:rsid w:val="00936DCF"/>
    <w:rsid w:val="009408D3"/>
    <w:rsid w:val="00940959"/>
    <w:rsid w:val="00941733"/>
    <w:rsid w:val="0094268A"/>
    <w:rsid w:val="009463CE"/>
    <w:rsid w:val="00947BF0"/>
    <w:rsid w:val="00950758"/>
    <w:rsid w:val="009518E1"/>
    <w:rsid w:val="00951C5F"/>
    <w:rsid w:val="009536CB"/>
    <w:rsid w:val="00954D32"/>
    <w:rsid w:val="00954FEF"/>
    <w:rsid w:val="00957ED7"/>
    <w:rsid w:val="00961405"/>
    <w:rsid w:val="009621E5"/>
    <w:rsid w:val="00963679"/>
    <w:rsid w:val="0096371E"/>
    <w:rsid w:val="00966514"/>
    <w:rsid w:val="00966851"/>
    <w:rsid w:val="009674C7"/>
    <w:rsid w:val="00967CF9"/>
    <w:rsid w:val="0097028B"/>
    <w:rsid w:val="00970D7A"/>
    <w:rsid w:val="0097609B"/>
    <w:rsid w:val="00977A62"/>
    <w:rsid w:val="0098244B"/>
    <w:rsid w:val="009827A0"/>
    <w:rsid w:val="00982D29"/>
    <w:rsid w:val="00983F62"/>
    <w:rsid w:val="0098555B"/>
    <w:rsid w:val="0098758F"/>
    <w:rsid w:val="009903EC"/>
    <w:rsid w:val="00990A70"/>
    <w:rsid w:val="0099158C"/>
    <w:rsid w:val="00991D15"/>
    <w:rsid w:val="00992202"/>
    <w:rsid w:val="009929CF"/>
    <w:rsid w:val="00992A93"/>
    <w:rsid w:val="009937C3"/>
    <w:rsid w:val="00994600"/>
    <w:rsid w:val="00995FAF"/>
    <w:rsid w:val="00996C74"/>
    <w:rsid w:val="009A0153"/>
    <w:rsid w:val="009A0F4F"/>
    <w:rsid w:val="009A120D"/>
    <w:rsid w:val="009A4829"/>
    <w:rsid w:val="009A747F"/>
    <w:rsid w:val="009A763D"/>
    <w:rsid w:val="009A7DA7"/>
    <w:rsid w:val="009B1632"/>
    <w:rsid w:val="009B2BDC"/>
    <w:rsid w:val="009B2C86"/>
    <w:rsid w:val="009B5840"/>
    <w:rsid w:val="009B5FF5"/>
    <w:rsid w:val="009C0303"/>
    <w:rsid w:val="009C030D"/>
    <w:rsid w:val="009C031E"/>
    <w:rsid w:val="009C09F9"/>
    <w:rsid w:val="009C1320"/>
    <w:rsid w:val="009C44E5"/>
    <w:rsid w:val="009C5C19"/>
    <w:rsid w:val="009C63D2"/>
    <w:rsid w:val="009D0A9C"/>
    <w:rsid w:val="009D2B8B"/>
    <w:rsid w:val="009D47EE"/>
    <w:rsid w:val="009D4DE6"/>
    <w:rsid w:val="009E059F"/>
    <w:rsid w:val="009E06B3"/>
    <w:rsid w:val="009E280F"/>
    <w:rsid w:val="009E29F0"/>
    <w:rsid w:val="009E3569"/>
    <w:rsid w:val="009E4A8E"/>
    <w:rsid w:val="009E5D12"/>
    <w:rsid w:val="009E60BF"/>
    <w:rsid w:val="009F024A"/>
    <w:rsid w:val="009F10F2"/>
    <w:rsid w:val="009F2B3E"/>
    <w:rsid w:val="009F2FF7"/>
    <w:rsid w:val="009F3ECE"/>
    <w:rsid w:val="009F42F2"/>
    <w:rsid w:val="009F46B4"/>
    <w:rsid w:val="009F728E"/>
    <w:rsid w:val="00A01393"/>
    <w:rsid w:val="00A02262"/>
    <w:rsid w:val="00A03418"/>
    <w:rsid w:val="00A04EB3"/>
    <w:rsid w:val="00A051E6"/>
    <w:rsid w:val="00A06583"/>
    <w:rsid w:val="00A073E8"/>
    <w:rsid w:val="00A1112F"/>
    <w:rsid w:val="00A12680"/>
    <w:rsid w:val="00A13CA9"/>
    <w:rsid w:val="00A14BBC"/>
    <w:rsid w:val="00A15356"/>
    <w:rsid w:val="00A17193"/>
    <w:rsid w:val="00A22334"/>
    <w:rsid w:val="00A2342D"/>
    <w:rsid w:val="00A23E70"/>
    <w:rsid w:val="00A25D99"/>
    <w:rsid w:val="00A313E1"/>
    <w:rsid w:val="00A3207F"/>
    <w:rsid w:val="00A32E85"/>
    <w:rsid w:val="00A34492"/>
    <w:rsid w:val="00A348AC"/>
    <w:rsid w:val="00A34B43"/>
    <w:rsid w:val="00A34ED8"/>
    <w:rsid w:val="00A3741B"/>
    <w:rsid w:val="00A40A1E"/>
    <w:rsid w:val="00A41B8B"/>
    <w:rsid w:val="00A42EB2"/>
    <w:rsid w:val="00A44076"/>
    <w:rsid w:val="00A4467A"/>
    <w:rsid w:val="00A44990"/>
    <w:rsid w:val="00A451B3"/>
    <w:rsid w:val="00A466DD"/>
    <w:rsid w:val="00A514D9"/>
    <w:rsid w:val="00A529A5"/>
    <w:rsid w:val="00A54355"/>
    <w:rsid w:val="00A55133"/>
    <w:rsid w:val="00A55FBC"/>
    <w:rsid w:val="00A566E8"/>
    <w:rsid w:val="00A56A43"/>
    <w:rsid w:val="00A56AAE"/>
    <w:rsid w:val="00A61A45"/>
    <w:rsid w:val="00A61E69"/>
    <w:rsid w:val="00A6302D"/>
    <w:rsid w:val="00A6519D"/>
    <w:rsid w:val="00A653E4"/>
    <w:rsid w:val="00A66342"/>
    <w:rsid w:val="00A67C92"/>
    <w:rsid w:val="00A71C30"/>
    <w:rsid w:val="00A71FCA"/>
    <w:rsid w:val="00A72C7B"/>
    <w:rsid w:val="00A7512F"/>
    <w:rsid w:val="00A75B93"/>
    <w:rsid w:val="00A76864"/>
    <w:rsid w:val="00A7695F"/>
    <w:rsid w:val="00A776EB"/>
    <w:rsid w:val="00A7772A"/>
    <w:rsid w:val="00A77AC6"/>
    <w:rsid w:val="00A824BC"/>
    <w:rsid w:val="00A834EA"/>
    <w:rsid w:val="00A8392E"/>
    <w:rsid w:val="00A85B42"/>
    <w:rsid w:val="00A91973"/>
    <w:rsid w:val="00A91C8E"/>
    <w:rsid w:val="00A91D49"/>
    <w:rsid w:val="00A97723"/>
    <w:rsid w:val="00A97B14"/>
    <w:rsid w:val="00AA12DE"/>
    <w:rsid w:val="00AA1877"/>
    <w:rsid w:val="00AA19FF"/>
    <w:rsid w:val="00AA3DB2"/>
    <w:rsid w:val="00AA4301"/>
    <w:rsid w:val="00AA60F5"/>
    <w:rsid w:val="00AA7655"/>
    <w:rsid w:val="00AB01D8"/>
    <w:rsid w:val="00AB1A47"/>
    <w:rsid w:val="00AB35C6"/>
    <w:rsid w:val="00AB7A04"/>
    <w:rsid w:val="00AC0639"/>
    <w:rsid w:val="00AC0B97"/>
    <w:rsid w:val="00AC0CAE"/>
    <w:rsid w:val="00AC0E4B"/>
    <w:rsid w:val="00AC12F5"/>
    <w:rsid w:val="00AC265B"/>
    <w:rsid w:val="00AC4834"/>
    <w:rsid w:val="00AC59DD"/>
    <w:rsid w:val="00AC7051"/>
    <w:rsid w:val="00AC72D6"/>
    <w:rsid w:val="00AD0D42"/>
    <w:rsid w:val="00AD20C8"/>
    <w:rsid w:val="00AD2E38"/>
    <w:rsid w:val="00AD3087"/>
    <w:rsid w:val="00AD507C"/>
    <w:rsid w:val="00AD5D14"/>
    <w:rsid w:val="00AD6A4C"/>
    <w:rsid w:val="00AD7BA0"/>
    <w:rsid w:val="00AE089E"/>
    <w:rsid w:val="00AE0B82"/>
    <w:rsid w:val="00AE2730"/>
    <w:rsid w:val="00AE278B"/>
    <w:rsid w:val="00AE3C6C"/>
    <w:rsid w:val="00AE3DC6"/>
    <w:rsid w:val="00AE4CB4"/>
    <w:rsid w:val="00AE53B4"/>
    <w:rsid w:val="00AE6B22"/>
    <w:rsid w:val="00AE6D6B"/>
    <w:rsid w:val="00AF38EA"/>
    <w:rsid w:val="00AF4408"/>
    <w:rsid w:val="00AF51DE"/>
    <w:rsid w:val="00AF5973"/>
    <w:rsid w:val="00AF59B6"/>
    <w:rsid w:val="00AF66C5"/>
    <w:rsid w:val="00AF7C42"/>
    <w:rsid w:val="00B04CBD"/>
    <w:rsid w:val="00B05B4F"/>
    <w:rsid w:val="00B05FC5"/>
    <w:rsid w:val="00B06CC4"/>
    <w:rsid w:val="00B06D54"/>
    <w:rsid w:val="00B103A7"/>
    <w:rsid w:val="00B11400"/>
    <w:rsid w:val="00B16DDA"/>
    <w:rsid w:val="00B20140"/>
    <w:rsid w:val="00B21A27"/>
    <w:rsid w:val="00B2226E"/>
    <w:rsid w:val="00B22BBF"/>
    <w:rsid w:val="00B22FF0"/>
    <w:rsid w:val="00B22FFB"/>
    <w:rsid w:val="00B241ED"/>
    <w:rsid w:val="00B24DF4"/>
    <w:rsid w:val="00B256BD"/>
    <w:rsid w:val="00B26667"/>
    <w:rsid w:val="00B2671A"/>
    <w:rsid w:val="00B2719B"/>
    <w:rsid w:val="00B27D54"/>
    <w:rsid w:val="00B30645"/>
    <w:rsid w:val="00B3134E"/>
    <w:rsid w:val="00B316E7"/>
    <w:rsid w:val="00B3405A"/>
    <w:rsid w:val="00B3427A"/>
    <w:rsid w:val="00B345ED"/>
    <w:rsid w:val="00B35E92"/>
    <w:rsid w:val="00B376C1"/>
    <w:rsid w:val="00B378FE"/>
    <w:rsid w:val="00B37FB4"/>
    <w:rsid w:val="00B418E7"/>
    <w:rsid w:val="00B41ED5"/>
    <w:rsid w:val="00B47E36"/>
    <w:rsid w:val="00B506AC"/>
    <w:rsid w:val="00B507CD"/>
    <w:rsid w:val="00B50965"/>
    <w:rsid w:val="00B5271B"/>
    <w:rsid w:val="00B534C4"/>
    <w:rsid w:val="00B53824"/>
    <w:rsid w:val="00B54223"/>
    <w:rsid w:val="00B5490C"/>
    <w:rsid w:val="00B5679D"/>
    <w:rsid w:val="00B567E6"/>
    <w:rsid w:val="00B57A18"/>
    <w:rsid w:val="00B624B0"/>
    <w:rsid w:val="00B65331"/>
    <w:rsid w:val="00B67131"/>
    <w:rsid w:val="00B71280"/>
    <w:rsid w:val="00B71501"/>
    <w:rsid w:val="00B729D9"/>
    <w:rsid w:val="00B760F9"/>
    <w:rsid w:val="00B775F5"/>
    <w:rsid w:val="00B8051C"/>
    <w:rsid w:val="00B8101E"/>
    <w:rsid w:val="00B832AA"/>
    <w:rsid w:val="00B84804"/>
    <w:rsid w:val="00B848C4"/>
    <w:rsid w:val="00B87732"/>
    <w:rsid w:val="00B87C57"/>
    <w:rsid w:val="00B87E57"/>
    <w:rsid w:val="00B87FBE"/>
    <w:rsid w:val="00B9118B"/>
    <w:rsid w:val="00B915FE"/>
    <w:rsid w:val="00B94704"/>
    <w:rsid w:val="00B95500"/>
    <w:rsid w:val="00B955D8"/>
    <w:rsid w:val="00BA000B"/>
    <w:rsid w:val="00BA1133"/>
    <w:rsid w:val="00BA3F7F"/>
    <w:rsid w:val="00BA402E"/>
    <w:rsid w:val="00BA51D3"/>
    <w:rsid w:val="00BA5988"/>
    <w:rsid w:val="00BA5CDE"/>
    <w:rsid w:val="00BA6219"/>
    <w:rsid w:val="00BA64CE"/>
    <w:rsid w:val="00BA6633"/>
    <w:rsid w:val="00BA6EA0"/>
    <w:rsid w:val="00BA7E93"/>
    <w:rsid w:val="00BB02CD"/>
    <w:rsid w:val="00BB1466"/>
    <w:rsid w:val="00BB3CD7"/>
    <w:rsid w:val="00BB520C"/>
    <w:rsid w:val="00BB58B2"/>
    <w:rsid w:val="00BB7F75"/>
    <w:rsid w:val="00BC17B7"/>
    <w:rsid w:val="00BC3F1C"/>
    <w:rsid w:val="00BC48F6"/>
    <w:rsid w:val="00BD1378"/>
    <w:rsid w:val="00BD1AA5"/>
    <w:rsid w:val="00BD3B73"/>
    <w:rsid w:val="00BD4FE1"/>
    <w:rsid w:val="00BD5549"/>
    <w:rsid w:val="00BD6F44"/>
    <w:rsid w:val="00BD7F34"/>
    <w:rsid w:val="00BE0B4F"/>
    <w:rsid w:val="00BE5783"/>
    <w:rsid w:val="00BE62AE"/>
    <w:rsid w:val="00BE74D4"/>
    <w:rsid w:val="00BF0F22"/>
    <w:rsid w:val="00BF2DD2"/>
    <w:rsid w:val="00BF37A4"/>
    <w:rsid w:val="00BF50B4"/>
    <w:rsid w:val="00C008FA"/>
    <w:rsid w:val="00C021C2"/>
    <w:rsid w:val="00C02912"/>
    <w:rsid w:val="00C03D35"/>
    <w:rsid w:val="00C03FEA"/>
    <w:rsid w:val="00C0521A"/>
    <w:rsid w:val="00C055D0"/>
    <w:rsid w:val="00C06311"/>
    <w:rsid w:val="00C0741C"/>
    <w:rsid w:val="00C07C12"/>
    <w:rsid w:val="00C10F09"/>
    <w:rsid w:val="00C123F8"/>
    <w:rsid w:val="00C1242B"/>
    <w:rsid w:val="00C12AC3"/>
    <w:rsid w:val="00C12BFE"/>
    <w:rsid w:val="00C13B8E"/>
    <w:rsid w:val="00C14EE3"/>
    <w:rsid w:val="00C16096"/>
    <w:rsid w:val="00C167EA"/>
    <w:rsid w:val="00C2010C"/>
    <w:rsid w:val="00C202E9"/>
    <w:rsid w:val="00C2677B"/>
    <w:rsid w:val="00C276BF"/>
    <w:rsid w:val="00C27967"/>
    <w:rsid w:val="00C320DF"/>
    <w:rsid w:val="00C347A5"/>
    <w:rsid w:val="00C349D5"/>
    <w:rsid w:val="00C35064"/>
    <w:rsid w:val="00C3601A"/>
    <w:rsid w:val="00C36131"/>
    <w:rsid w:val="00C376A4"/>
    <w:rsid w:val="00C37B15"/>
    <w:rsid w:val="00C37E48"/>
    <w:rsid w:val="00C40453"/>
    <w:rsid w:val="00C4189F"/>
    <w:rsid w:val="00C431B6"/>
    <w:rsid w:val="00C43CE2"/>
    <w:rsid w:val="00C440B3"/>
    <w:rsid w:val="00C44E82"/>
    <w:rsid w:val="00C45FBB"/>
    <w:rsid w:val="00C4713C"/>
    <w:rsid w:val="00C47CE7"/>
    <w:rsid w:val="00C503EB"/>
    <w:rsid w:val="00C571FC"/>
    <w:rsid w:val="00C57A8A"/>
    <w:rsid w:val="00C57DC6"/>
    <w:rsid w:val="00C62BC3"/>
    <w:rsid w:val="00C64F94"/>
    <w:rsid w:val="00C66B59"/>
    <w:rsid w:val="00C7064F"/>
    <w:rsid w:val="00C71AB5"/>
    <w:rsid w:val="00C74C7B"/>
    <w:rsid w:val="00C76144"/>
    <w:rsid w:val="00C767D0"/>
    <w:rsid w:val="00C802B5"/>
    <w:rsid w:val="00C80D1B"/>
    <w:rsid w:val="00C82BB3"/>
    <w:rsid w:val="00C82ED4"/>
    <w:rsid w:val="00C84671"/>
    <w:rsid w:val="00C84920"/>
    <w:rsid w:val="00C86602"/>
    <w:rsid w:val="00C87A2A"/>
    <w:rsid w:val="00C90343"/>
    <w:rsid w:val="00C95F35"/>
    <w:rsid w:val="00CA03F7"/>
    <w:rsid w:val="00CA110A"/>
    <w:rsid w:val="00CA11D6"/>
    <w:rsid w:val="00CA466C"/>
    <w:rsid w:val="00CA5B44"/>
    <w:rsid w:val="00CA6112"/>
    <w:rsid w:val="00CA655C"/>
    <w:rsid w:val="00CA669B"/>
    <w:rsid w:val="00CA68DD"/>
    <w:rsid w:val="00CB255A"/>
    <w:rsid w:val="00CB534A"/>
    <w:rsid w:val="00CB7F99"/>
    <w:rsid w:val="00CC14CB"/>
    <w:rsid w:val="00CC2D98"/>
    <w:rsid w:val="00CD0E48"/>
    <w:rsid w:val="00CD2D92"/>
    <w:rsid w:val="00CD445C"/>
    <w:rsid w:val="00CD4A0D"/>
    <w:rsid w:val="00CD4DA7"/>
    <w:rsid w:val="00CD6919"/>
    <w:rsid w:val="00CD6D35"/>
    <w:rsid w:val="00CE1DB1"/>
    <w:rsid w:val="00CE2599"/>
    <w:rsid w:val="00CE5654"/>
    <w:rsid w:val="00CE68C6"/>
    <w:rsid w:val="00CE6CF9"/>
    <w:rsid w:val="00CE7E5E"/>
    <w:rsid w:val="00CF0991"/>
    <w:rsid w:val="00CF11EB"/>
    <w:rsid w:val="00CF29D2"/>
    <w:rsid w:val="00CF4191"/>
    <w:rsid w:val="00CF4EE7"/>
    <w:rsid w:val="00CF6A8F"/>
    <w:rsid w:val="00CF7171"/>
    <w:rsid w:val="00D01B69"/>
    <w:rsid w:val="00D027D1"/>
    <w:rsid w:val="00D04484"/>
    <w:rsid w:val="00D04493"/>
    <w:rsid w:val="00D05069"/>
    <w:rsid w:val="00D0526A"/>
    <w:rsid w:val="00D06602"/>
    <w:rsid w:val="00D07B45"/>
    <w:rsid w:val="00D07C92"/>
    <w:rsid w:val="00D07E20"/>
    <w:rsid w:val="00D1277A"/>
    <w:rsid w:val="00D130AC"/>
    <w:rsid w:val="00D13261"/>
    <w:rsid w:val="00D1436A"/>
    <w:rsid w:val="00D15318"/>
    <w:rsid w:val="00D15869"/>
    <w:rsid w:val="00D17540"/>
    <w:rsid w:val="00D17BA3"/>
    <w:rsid w:val="00D20477"/>
    <w:rsid w:val="00D207F8"/>
    <w:rsid w:val="00D21F34"/>
    <w:rsid w:val="00D234C3"/>
    <w:rsid w:val="00D239AD"/>
    <w:rsid w:val="00D247F2"/>
    <w:rsid w:val="00D33215"/>
    <w:rsid w:val="00D3391A"/>
    <w:rsid w:val="00D34150"/>
    <w:rsid w:val="00D35C5B"/>
    <w:rsid w:val="00D37365"/>
    <w:rsid w:val="00D41D6E"/>
    <w:rsid w:val="00D42FF1"/>
    <w:rsid w:val="00D4362F"/>
    <w:rsid w:val="00D439E2"/>
    <w:rsid w:val="00D45B83"/>
    <w:rsid w:val="00D521C0"/>
    <w:rsid w:val="00D5629A"/>
    <w:rsid w:val="00D56DA8"/>
    <w:rsid w:val="00D573D0"/>
    <w:rsid w:val="00D57761"/>
    <w:rsid w:val="00D57784"/>
    <w:rsid w:val="00D57A11"/>
    <w:rsid w:val="00D57D63"/>
    <w:rsid w:val="00D60DF4"/>
    <w:rsid w:val="00D611C1"/>
    <w:rsid w:val="00D65B7B"/>
    <w:rsid w:val="00D66F6C"/>
    <w:rsid w:val="00D67468"/>
    <w:rsid w:val="00D674D1"/>
    <w:rsid w:val="00D67C9A"/>
    <w:rsid w:val="00D708F4"/>
    <w:rsid w:val="00D73B0D"/>
    <w:rsid w:val="00D77261"/>
    <w:rsid w:val="00D77E1B"/>
    <w:rsid w:val="00D840A1"/>
    <w:rsid w:val="00D85BE9"/>
    <w:rsid w:val="00D85D1B"/>
    <w:rsid w:val="00D87351"/>
    <w:rsid w:val="00D90753"/>
    <w:rsid w:val="00D90F32"/>
    <w:rsid w:val="00D911D2"/>
    <w:rsid w:val="00D9176E"/>
    <w:rsid w:val="00D91AA9"/>
    <w:rsid w:val="00D93E9F"/>
    <w:rsid w:val="00D9450C"/>
    <w:rsid w:val="00D946D9"/>
    <w:rsid w:val="00D97E42"/>
    <w:rsid w:val="00DA11E4"/>
    <w:rsid w:val="00DA2C41"/>
    <w:rsid w:val="00DA3265"/>
    <w:rsid w:val="00DA4BB5"/>
    <w:rsid w:val="00DA52F2"/>
    <w:rsid w:val="00DA56D2"/>
    <w:rsid w:val="00DA57E9"/>
    <w:rsid w:val="00DA5FD6"/>
    <w:rsid w:val="00DA63EB"/>
    <w:rsid w:val="00DA6AD2"/>
    <w:rsid w:val="00DA72E3"/>
    <w:rsid w:val="00DB2CBC"/>
    <w:rsid w:val="00DB52DA"/>
    <w:rsid w:val="00DB5332"/>
    <w:rsid w:val="00DB64B6"/>
    <w:rsid w:val="00DB6F41"/>
    <w:rsid w:val="00DC0899"/>
    <w:rsid w:val="00DC0A21"/>
    <w:rsid w:val="00DC1AF6"/>
    <w:rsid w:val="00DC4819"/>
    <w:rsid w:val="00DC77D5"/>
    <w:rsid w:val="00DD001A"/>
    <w:rsid w:val="00DD0EAB"/>
    <w:rsid w:val="00DD1904"/>
    <w:rsid w:val="00DD3AF7"/>
    <w:rsid w:val="00DD4599"/>
    <w:rsid w:val="00DD5ED3"/>
    <w:rsid w:val="00DD7B2A"/>
    <w:rsid w:val="00DD7C27"/>
    <w:rsid w:val="00DE0E26"/>
    <w:rsid w:val="00DE153B"/>
    <w:rsid w:val="00DE2899"/>
    <w:rsid w:val="00DE2CD8"/>
    <w:rsid w:val="00DE6AFA"/>
    <w:rsid w:val="00DF0663"/>
    <w:rsid w:val="00DF64B9"/>
    <w:rsid w:val="00E00EA2"/>
    <w:rsid w:val="00E016E8"/>
    <w:rsid w:val="00E025C2"/>
    <w:rsid w:val="00E13980"/>
    <w:rsid w:val="00E146D3"/>
    <w:rsid w:val="00E14D39"/>
    <w:rsid w:val="00E14D3D"/>
    <w:rsid w:val="00E161D1"/>
    <w:rsid w:val="00E17E5E"/>
    <w:rsid w:val="00E23A15"/>
    <w:rsid w:val="00E25126"/>
    <w:rsid w:val="00E26877"/>
    <w:rsid w:val="00E26BE2"/>
    <w:rsid w:val="00E27C8D"/>
    <w:rsid w:val="00E30D95"/>
    <w:rsid w:val="00E316E1"/>
    <w:rsid w:val="00E32B81"/>
    <w:rsid w:val="00E34511"/>
    <w:rsid w:val="00E36684"/>
    <w:rsid w:val="00E45D8B"/>
    <w:rsid w:val="00E477A0"/>
    <w:rsid w:val="00E47935"/>
    <w:rsid w:val="00E51303"/>
    <w:rsid w:val="00E518AB"/>
    <w:rsid w:val="00E51E76"/>
    <w:rsid w:val="00E54E8A"/>
    <w:rsid w:val="00E54F6A"/>
    <w:rsid w:val="00E6183B"/>
    <w:rsid w:val="00E64F77"/>
    <w:rsid w:val="00E65D2C"/>
    <w:rsid w:val="00E7132C"/>
    <w:rsid w:val="00E71492"/>
    <w:rsid w:val="00E71DCA"/>
    <w:rsid w:val="00E724A6"/>
    <w:rsid w:val="00E72AEF"/>
    <w:rsid w:val="00E73F89"/>
    <w:rsid w:val="00E75C0C"/>
    <w:rsid w:val="00E80216"/>
    <w:rsid w:val="00E80B3C"/>
    <w:rsid w:val="00E80D9F"/>
    <w:rsid w:val="00E83732"/>
    <w:rsid w:val="00E83BC8"/>
    <w:rsid w:val="00E843B6"/>
    <w:rsid w:val="00E84ECC"/>
    <w:rsid w:val="00E85406"/>
    <w:rsid w:val="00E92567"/>
    <w:rsid w:val="00E92735"/>
    <w:rsid w:val="00E9353C"/>
    <w:rsid w:val="00E93CA6"/>
    <w:rsid w:val="00E94402"/>
    <w:rsid w:val="00E94D57"/>
    <w:rsid w:val="00E9651C"/>
    <w:rsid w:val="00E97E56"/>
    <w:rsid w:val="00EA177E"/>
    <w:rsid w:val="00EA3EDE"/>
    <w:rsid w:val="00EA4455"/>
    <w:rsid w:val="00EA7F3F"/>
    <w:rsid w:val="00EB12B0"/>
    <w:rsid w:val="00EB2072"/>
    <w:rsid w:val="00EB73E0"/>
    <w:rsid w:val="00EC087E"/>
    <w:rsid w:val="00EC370F"/>
    <w:rsid w:val="00EC6FCF"/>
    <w:rsid w:val="00ED1864"/>
    <w:rsid w:val="00ED2183"/>
    <w:rsid w:val="00ED2D4B"/>
    <w:rsid w:val="00ED564D"/>
    <w:rsid w:val="00ED67E3"/>
    <w:rsid w:val="00ED783E"/>
    <w:rsid w:val="00EE00BD"/>
    <w:rsid w:val="00EE1196"/>
    <w:rsid w:val="00EE1793"/>
    <w:rsid w:val="00EE3C12"/>
    <w:rsid w:val="00EE46BA"/>
    <w:rsid w:val="00EE4B54"/>
    <w:rsid w:val="00EE64B4"/>
    <w:rsid w:val="00EF2056"/>
    <w:rsid w:val="00EF4B90"/>
    <w:rsid w:val="00EF7195"/>
    <w:rsid w:val="00F0051A"/>
    <w:rsid w:val="00F0183E"/>
    <w:rsid w:val="00F02F32"/>
    <w:rsid w:val="00F062C0"/>
    <w:rsid w:val="00F070ED"/>
    <w:rsid w:val="00F11C2B"/>
    <w:rsid w:val="00F1257B"/>
    <w:rsid w:val="00F13A7F"/>
    <w:rsid w:val="00F15C5B"/>
    <w:rsid w:val="00F23B67"/>
    <w:rsid w:val="00F247CD"/>
    <w:rsid w:val="00F250DA"/>
    <w:rsid w:val="00F25DA2"/>
    <w:rsid w:val="00F26A36"/>
    <w:rsid w:val="00F27460"/>
    <w:rsid w:val="00F323F9"/>
    <w:rsid w:val="00F33619"/>
    <w:rsid w:val="00F338C7"/>
    <w:rsid w:val="00F3559E"/>
    <w:rsid w:val="00F36C73"/>
    <w:rsid w:val="00F37A30"/>
    <w:rsid w:val="00F37EA5"/>
    <w:rsid w:val="00F400E3"/>
    <w:rsid w:val="00F403C9"/>
    <w:rsid w:val="00F4305B"/>
    <w:rsid w:val="00F434F4"/>
    <w:rsid w:val="00F43C1B"/>
    <w:rsid w:val="00F43D96"/>
    <w:rsid w:val="00F45660"/>
    <w:rsid w:val="00F4747C"/>
    <w:rsid w:val="00F512E6"/>
    <w:rsid w:val="00F521D9"/>
    <w:rsid w:val="00F531A6"/>
    <w:rsid w:val="00F53C41"/>
    <w:rsid w:val="00F5419F"/>
    <w:rsid w:val="00F55472"/>
    <w:rsid w:val="00F55AAE"/>
    <w:rsid w:val="00F561AC"/>
    <w:rsid w:val="00F6046E"/>
    <w:rsid w:val="00F61826"/>
    <w:rsid w:val="00F64BDE"/>
    <w:rsid w:val="00F6503A"/>
    <w:rsid w:val="00F6658D"/>
    <w:rsid w:val="00F66674"/>
    <w:rsid w:val="00F70D3E"/>
    <w:rsid w:val="00F71031"/>
    <w:rsid w:val="00F72695"/>
    <w:rsid w:val="00F74252"/>
    <w:rsid w:val="00F744B4"/>
    <w:rsid w:val="00F752DB"/>
    <w:rsid w:val="00F75A21"/>
    <w:rsid w:val="00F75F17"/>
    <w:rsid w:val="00F7657D"/>
    <w:rsid w:val="00F775C3"/>
    <w:rsid w:val="00F778D9"/>
    <w:rsid w:val="00F77A08"/>
    <w:rsid w:val="00F800F2"/>
    <w:rsid w:val="00F831BF"/>
    <w:rsid w:val="00F9063B"/>
    <w:rsid w:val="00F91233"/>
    <w:rsid w:val="00FA3263"/>
    <w:rsid w:val="00FA38DD"/>
    <w:rsid w:val="00FA3CFB"/>
    <w:rsid w:val="00FA49E3"/>
    <w:rsid w:val="00FA5339"/>
    <w:rsid w:val="00FA7B00"/>
    <w:rsid w:val="00FB1726"/>
    <w:rsid w:val="00FB2451"/>
    <w:rsid w:val="00FB486B"/>
    <w:rsid w:val="00FB5D58"/>
    <w:rsid w:val="00FB61CB"/>
    <w:rsid w:val="00FB781B"/>
    <w:rsid w:val="00FC208C"/>
    <w:rsid w:val="00FC3F70"/>
    <w:rsid w:val="00FC406A"/>
    <w:rsid w:val="00FC4DFB"/>
    <w:rsid w:val="00FD024D"/>
    <w:rsid w:val="00FD0385"/>
    <w:rsid w:val="00FD099F"/>
    <w:rsid w:val="00FD380A"/>
    <w:rsid w:val="00FD5546"/>
    <w:rsid w:val="00FD7DAF"/>
    <w:rsid w:val="00FE4481"/>
    <w:rsid w:val="00FE4865"/>
    <w:rsid w:val="00FE5228"/>
    <w:rsid w:val="00FF107C"/>
    <w:rsid w:val="00FF187B"/>
    <w:rsid w:val="00FF274D"/>
    <w:rsid w:val="00FF4ADD"/>
    <w:rsid w:val="00FF5411"/>
    <w:rsid w:val="00FF56B9"/>
    <w:rsid w:val="00FF5D77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CCC1E8-7C16-40E2-92B0-E08D91C0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9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6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16E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A11E0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E316E1"/>
    <w:rPr>
      <w:rFonts w:ascii="Calibri Light" w:hAnsi="Calibri Light" w:cs="Calibri Light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uiPriority w:val="99"/>
    <w:rsid w:val="006A11E0"/>
    <w:pPr>
      <w:ind w:left="72" w:hanging="72"/>
    </w:pPr>
    <w:rPr>
      <w:sz w:val="22"/>
      <w:szCs w:val="22"/>
      <w:lang w:eastAsia="fr-FR"/>
    </w:rPr>
  </w:style>
  <w:style w:type="paragraph" w:styleId="Akapitzlist">
    <w:name w:val="List Paragraph"/>
    <w:basedOn w:val="Normalny"/>
    <w:uiPriority w:val="34"/>
    <w:qFormat/>
    <w:rsid w:val="00E316E1"/>
    <w:pPr>
      <w:ind w:left="720"/>
    </w:pPr>
  </w:style>
  <w:style w:type="character" w:customStyle="1" w:styleId="apple-style-span">
    <w:name w:val="apple-style-span"/>
    <w:uiPriority w:val="99"/>
    <w:rsid w:val="00E316E1"/>
  </w:style>
  <w:style w:type="paragraph" w:styleId="Tekstkomentarza">
    <w:name w:val="annotation text"/>
    <w:basedOn w:val="Normalny"/>
    <w:link w:val="TekstkomentarzaZnak"/>
    <w:uiPriority w:val="99"/>
    <w:rsid w:val="00A97B14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A97B14"/>
    <w:rPr>
      <w:rFonts w:ascii="Calibri" w:eastAsia="Times New Roman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97B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97B14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E3DC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E3DC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190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rsid w:val="00EE4B54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EE4B54"/>
  </w:style>
  <w:style w:type="character" w:styleId="Uwydatnienie">
    <w:name w:val="Emphasis"/>
    <w:uiPriority w:val="99"/>
    <w:qFormat/>
    <w:rsid w:val="00EE4B54"/>
    <w:rPr>
      <w:i/>
      <w:iCs/>
    </w:rPr>
  </w:style>
  <w:style w:type="table" w:styleId="Tabela-Siatka">
    <w:name w:val="Table Grid"/>
    <w:basedOn w:val="Standardowy"/>
    <w:uiPriority w:val="99"/>
    <w:rsid w:val="00F775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"/>
    <w:basedOn w:val="Normalny"/>
    <w:link w:val="TekstprzypisudolnegoZnak"/>
    <w:uiPriority w:val="99"/>
    <w:semiHidden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uiPriority w:val="99"/>
    <w:semiHidden/>
    <w:locked/>
    <w:rsid w:val="00E477A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"/>
    <w:uiPriority w:val="99"/>
    <w:semiHidden/>
    <w:rsid w:val="00E477A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75DE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rsid w:val="00FB1726"/>
    <w:rPr>
      <w:rFonts w:eastAsia="Calibri"/>
    </w:rPr>
  </w:style>
  <w:style w:type="table" w:customStyle="1" w:styleId="Tabelasiatki4akcent51">
    <w:name w:val="Tabela siatki 4 — akcent 5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Tabelasiatki4akcent31">
    <w:name w:val="Tabela siatki 4 — akcent 3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BRStrTytpolaTabeli">
    <w:name w:val="NCBR.Str.Tyt.polaTabeli"/>
    <w:basedOn w:val="Normalny"/>
    <w:uiPriority w:val="99"/>
    <w:rsid w:val="00EC370F"/>
    <w:pPr>
      <w:spacing w:before="60" w:after="60"/>
      <w:jc w:val="righ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uiPriority w:val="99"/>
    <w:rsid w:val="00EC370F"/>
    <w:pPr>
      <w:jc w:val="left"/>
    </w:pPr>
    <w:rPr>
      <w:sz w:val="40"/>
      <w:szCs w:val="4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844A5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A4D98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844A5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A4D98"/>
    <w:rPr>
      <w:rFonts w:ascii="Arial" w:eastAsia="Times New Roman" w:hAnsi="Arial" w:cs="Arial"/>
      <w:vanish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E2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E21"/>
    <w:rPr>
      <w:vertAlign w:val="superscript"/>
    </w:rPr>
  </w:style>
  <w:style w:type="character" w:customStyle="1" w:styleId="shorttext">
    <w:name w:val="short_text"/>
    <w:basedOn w:val="Domylnaczcionkaakapitu"/>
    <w:rsid w:val="00DC4819"/>
  </w:style>
  <w:style w:type="character" w:customStyle="1" w:styleId="TekstkomentarzaZnak1">
    <w:name w:val="Tekst komentarza Znak1"/>
    <w:uiPriority w:val="99"/>
    <w:semiHidden/>
    <w:rsid w:val="004B5E1A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8844">
                              <w:marLeft w:val="0"/>
                              <w:marRight w:val="0"/>
                              <w:marTop w:val="84"/>
                              <w:marBottom w:val="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1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8882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41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70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411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1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7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11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1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200411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1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5E5E5"/>
                    <w:right w:val="none" w:sz="0" w:space="0" w:color="auto"/>
                  </w:divBdr>
                  <w:divsChild>
                    <w:div w:id="20041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D338E-D435-4B1A-A409-F7AEAB9E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6213</Words>
  <Characters>37280</Characters>
  <Application>Microsoft Office Word</Application>
  <DocSecurity>4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Januszek</dc:creator>
  <cp:lastModifiedBy>Marta Pytlarczyk</cp:lastModifiedBy>
  <cp:revision>2</cp:revision>
  <cp:lastPrinted>2016-09-02T07:24:00Z</cp:lastPrinted>
  <dcterms:created xsi:type="dcterms:W3CDTF">2016-09-15T09:55:00Z</dcterms:created>
  <dcterms:modified xsi:type="dcterms:W3CDTF">2016-09-15T09:55:00Z</dcterms:modified>
</cp:coreProperties>
</file>