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E4" w:rsidRPr="00E65CE9" w:rsidRDefault="008641E4" w:rsidP="008641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</w:p>
    <w:p w:rsidR="008641E4" w:rsidRPr="00E65CE9" w:rsidRDefault="008641E4" w:rsidP="0086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641E4" w:rsidRPr="00E65CE9" w:rsidRDefault="008641E4" w:rsidP="0086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UCHWAŁA NR 1656/20</w:t>
      </w:r>
      <w:r w:rsidRPr="00E65CE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8641E4" w:rsidRPr="00E65CE9" w:rsidRDefault="008641E4" w:rsidP="0086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65CE9">
        <w:rPr>
          <w:rFonts w:ascii="Times New Roman" w:eastAsia="Times New Roman" w:hAnsi="Times New Roman" w:cs="Times New Roman"/>
          <w:b/>
          <w:bCs/>
          <w:lang w:eastAsia="pl-PL"/>
        </w:rPr>
        <w:t>ZARZĄDU WOJEWÓDZTWA ŚWIĘTOKRZYSKIEGO</w:t>
      </w:r>
    </w:p>
    <w:p w:rsidR="008641E4" w:rsidRPr="00E65CE9" w:rsidRDefault="008641E4" w:rsidP="0086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 DNIA  7 LUTEGO 2020</w:t>
      </w:r>
      <w:r w:rsidRPr="00E65CE9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p w:rsidR="008641E4" w:rsidRDefault="008641E4" w:rsidP="008641E4">
      <w:pPr>
        <w:spacing w:line="240" w:lineRule="auto"/>
        <w:ind w:lef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1E4" w:rsidRPr="00471A8C" w:rsidRDefault="008641E4" w:rsidP="008641E4">
      <w:pPr>
        <w:spacing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5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ogłoszenia otwartego konkursu ofert na realizację zadań publicznych Województwa Świętokrzyskiego z zakresu </w:t>
      </w:r>
      <w:r w:rsidRPr="00471A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wspierania i upowszechniania kultury fizycznej w 2020r. </w:t>
      </w:r>
    </w:p>
    <w:p w:rsidR="008641E4" w:rsidRDefault="008641E4" w:rsidP="00864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1E4" w:rsidRPr="00C152D1" w:rsidRDefault="008641E4" w:rsidP="008641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4 ust. 1 pkt 17, art. 5 ust. 4 art. 13 ust. 1 i 2 ustawy z dnia 24 kwietnia 2003 r. o działalności pożytku publicznego i o wolontariacie (Dz. U. z 2019 r. poz. 688) art. 14 </w:t>
      </w:r>
      <w:r>
        <w:rPr>
          <w:rFonts w:ascii="Times New Roman" w:hAnsi="Times New Roman" w:cs="Times New Roman"/>
          <w:sz w:val="24"/>
          <w:szCs w:val="24"/>
        </w:rPr>
        <w:br/>
        <w:t xml:space="preserve">ust. 1 pkt 11 i art. 41 ust. 1 ustawy z dnia 5 czerwca 1998 r. o samorządzie województwa (Dz. U. z 2019 r. poz. 512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§ 6 ust. 1 i § 23 Programu Współpracy Samorządu Województwa Świętokrzyskiego z Organizacjami Pozarządowymi na 2020 r., stanowiący Załącznik do Uchwały Nr XVIII/228/20 Sejmiku Województwa Świętokrzyskiego z dnia 20 stycznia 2020 r. w sprawie przyjęcia do realizacji Programu Współpracy Samorządu Województwa Świętokrzyskiego z Organizacjami Pozarządowymi na 2020r. uchwala się, co następuje:</w:t>
      </w:r>
    </w:p>
    <w:p w:rsidR="008641E4" w:rsidRDefault="008641E4" w:rsidP="008641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1E4" w:rsidRDefault="008641E4" w:rsidP="008641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8641E4" w:rsidRPr="00471A8C" w:rsidRDefault="008641E4" w:rsidP="008641E4">
      <w:pPr>
        <w:spacing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Ogłasza się otwarty konkurs ofert na realizację zadań publicznych Województwa Świętokrzyskiego z zakresu </w:t>
      </w:r>
      <w:r w:rsidRPr="00471A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wspierania i upowszechniania kultury fizycznej w 2020r. </w:t>
      </w:r>
    </w:p>
    <w:p w:rsidR="008641E4" w:rsidRPr="000E0D44" w:rsidRDefault="008641E4" w:rsidP="008641E4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8641E4" w:rsidRDefault="008641E4" w:rsidP="008641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8641E4" w:rsidRDefault="008641E4" w:rsidP="00864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ogłoszenia stanowi załącznik do uchwały.</w:t>
      </w:r>
    </w:p>
    <w:p w:rsidR="008641E4" w:rsidRDefault="008641E4" w:rsidP="008641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8641E4" w:rsidRDefault="008641E4" w:rsidP="00864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Dyrektorowi Departamentu Edukacji, Sportu i Turystyki Urzędu Marszałkowskiego Województwa Świętokrzyskiego w Kielcach.</w:t>
      </w:r>
    </w:p>
    <w:p w:rsidR="008641E4" w:rsidRDefault="008641E4" w:rsidP="008641E4">
      <w:pPr>
        <w:pStyle w:val="Tekstpodstawowy3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8641E4" w:rsidRDefault="008641E4" w:rsidP="008641E4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8641E4" w:rsidRDefault="008641E4" w:rsidP="008641E4">
      <w:pPr>
        <w:pStyle w:val="Tekstpodstawowy3"/>
        <w:rPr>
          <w:sz w:val="24"/>
          <w:szCs w:val="24"/>
        </w:rPr>
      </w:pPr>
    </w:p>
    <w:p w:rsidR="008641E4" w:rsidRPr="00E65CE9" w:rsidRDefault="008641E4" w:rsidP="008641E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E65CE9">
        <w:rPr>
          <w:rFonts w:ascii="Times New Roman" w:eastAsia="Times New Roman" w:hAnsi="Times New Roman" w:cs="Times New Roman"/>
          <w:sz w:val="20"/>
          <w:szCs w:val="20"/>
          <w:lang w:eastAsia="pl-PL"/>
        </w:rPr>
        <w:t>MARSZAŁEK WOJEWÓDZTWA</w:t>
      </w:r>
    </w:p>
    <w:p w:rsidR="008641E4" w:rsidRPr="00E65CE9" w:rsidRDefault="008641E4" w:rsidP="008641E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41E4" w:rsidRPr="00E65CE9" w:rsidRDefault="008641E4" w:rsidP="008641E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41E4" w:rsidRPr="00E65CE9" w:rsidRDefault="008641E4" w:rsidP="008641E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41E4" w:rsidRDefault="008641E4" w:rsidP="008641E4">
      <w:pPr>
        <w:spacing w:after="0" w:line="240" w:lineRule="auto"/>
        <w:ind w:left="5040" w:firstLine="6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ANDRZEJ BĘTKOWSKI</w:t>
      </w:r>
    </w:p>
    <w:p w:rsidR="008641E4" w:rsidRPr="00E65CE9" w:rsidRDefault="008641E4" w:rsidP="0086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1E4" w:rsidRPr="00E65CE9" w:rsidRDefault="008641E4" w:rsidP="0086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1E4" w:rsidRPr="00E65CE9" w:rsidRDefault="008641E4" w:rsidP="008641E4">
      <w:pPr>
        <w:tabs>
          <w:tab w:val="left" w:pos="537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41E4" w:rsidRPr="00E65CE9" w:rsidRDefault="008641E4" w:rsidP="0086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2CB" w:rsidRDefault="008D42CB"/>
    <w:sectPr w:rsidR="008D42CB" w:rsidSect="00462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E4"/>
    <w:rsid w:val="008641E4"/>
    <w:rsid w:val="008D42CB"/>
    <w:rsid w:val="00C6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6270D-93C9-4D53-85FF-592EE990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8641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41E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Piwnik-Piecyk, Agnieszka</dc:creator>
  <cp:lastModifiedBy>Majewska, Joanna</cp:lastModifiedBy>
  <cp:revision>2</cp:revision>
  <dcterms:created xsi:type="dcterms:W3CDTF">2020-02-10T13:38:00Z</dcterms:created>
  <dcterms:modified xsi:type="dcterms:W3CDTF">2020-02-10T13:38:00Z</dcterms:modified>
</cp:coreProperties>
</file>